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050D" w14:textId="1872CF96" w:rsidR="00861F2E" w:rsidRPr="00176FCE" w:rsidRDefault="00861F2E" w:rsidP="00861F2E">
      <w:pPr>
        <w:pStyle w:val="Cmsor4"/>
        <w:jc w:val="right"/>
        <w:rPr>
          <w:b w:val="0"/>
          <w:bCs w:val="0"/>
          <w:iCs/>
          <w:sz w:val="22"/>
          <w:szCs w:val="22"/>
        </w:rPr>
      </w:pPr>
      <w:bookmarkStart w:id="0" w:name="_Toc134842832"/>
      <w:r>
        <w:rPr>
          <w:b w:val="0"/>
          <w:bCs w:val="0"/>
          <w:iCs/>
          <w:sz w:val="22"/>
          <w:szCs w:val="22"/>
        </w:rPr>
        <w:t>2</w:t>
      </w:r>
      <w:r w:rsidRPr="00176FCE">
        <w:rPr>
          <w:b w:val="0"/>
          <w:bCs w:val="0"/>
          <w:iCs/>
          <w:sz w:val="22"/>
          <w:szCs w:val="22"/>
        </w:rPr>
        <w:t>. melléklet</w:t>
      </w:r>
      <w:bookmarkEnd w:id="0"/>
      <w:r w:rsidRPr="00176FCE">
        <w:rPr>
          <w:b w:val="0"/>
          <w:bCs w:val="0"/>
          <w:iCs/>
          <w:sz w:val="22"/>
          <w:szCs w:val="22"/>
        </w:rPr>
        <w:t xml:space="preserve"> </w:t>
      </w:r>
    </w:p>
    <w:p w14:paraId="792B96BD" w14:textId="77777777" w:rsidR="00861F2E" w:rsidRDefault="00861F2E" w:rsidP="00861F2E">
      <w:pPr>
        <w:jc w:val="right"/>
        <w:rPr>
          <w:b/>
          <w:bCs/>
        </w:rPr>
      </w:pPr>
    </w:p>
    <w:p w14:paraId="1842DAC1" w14:textId="77777777" w:rsidR="00861F2E" w:rsidRPr="00176FCE" w:rsidRDefault="00861F2E" w:rsidP="00861F2E">
      <w:pPr>
        <w:jc w:val="center"/>
        <w:rPr>
          <w:b/>
          <w:bCs/>
          <w:sz w:val="22"/>
          <w:szCs w:val="22"/>
        </w:rPr>
      </w:pPr>
      <w:r w:rsidRPr="00176FCE">
        <w:rPr>
          <w:b/>
          <w:bCs/>
          <w:sz w:val="22"/>
          <w:szCs w:val="22"/>
        </w:rPr>
        <w:t>VAGYONNYILATKOZAT</w:t>
      </w:r>
    </w:p>
    <w:p w14:paraId="57CEEEF6" w14:textId="77777777" w:rsidR="00861F2E" w:rsidRDefault="00861F2E" w:rsidP="00861F2E">
      <w:pPr>
        <w:jc w:val="center"/>
        <w:rPr>
          <w:b/>
          <w:bCs/>
          <w:sz w:val="28"/>
          <w:szCs w:val="28"/>
        </w:rPr>
      </w:pPr>
    </w:p>
    <w:p w14:paraId="38B22CD5" w14:textId="77777777" w:rsidR="00861F2E" w:rsidRDefault="00861F2E" w:rsidP="00861F2E"/>
    <w:p w14:paraId="266EBC93" w14:textId="77777777" w:rsidR="00861F2E" w:rsidRPr="00176FCE" w:rsidRDefault="00861F2E" w:rsidP="00861F2E">
      <w:pPr>
        <w:pStyle w:val="Szvegtrzs"/>
        <w:rPr>
          <w:sz w:val="22"/>
          <w:szCs w:val="22"/>
        </w:rPr>
      </w:pPr>
      <w:r w:rsidRPr="00176FCE">
        <w:rPr>
          <w:sz w:val="22"/>
          <w:szCs w:val="22"/>
        </w:rPr>
        <w:t>I. Ingatlanok</w:t>
      </w:r>
    </w:p>
    <w:p w14:paraId="01451B0A" w14:textId="77777777" w:rsidR="00861F2E" w:rsidRPr="00176FCE" w:rsidRDefault="00861F2E" w:rsidP="00861F2E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1933"/>
        <w:gridCol w:w="2189"/>
        <w:gridCol w:w="2189"/>
        <w:gridCol w:w="1768"/>
        <w:gridCol w:w="421"/>
      </w:tblGrid>
      <w:tr w:rsidR="00861F2E" w:rsidRPr="00176FCE" w14:paraId="04C8267D" w14:textId="77777777" w:rsidTr="00A56ABF">
        <w:trPr>
          <w:trHeight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F49F" w14:textId="77777777"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5520" w14:textId="77777777"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7800" w14:textId="77777777"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8DDD" w14:textId="77777777"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3.</w:t>
            </w:r>
          </w:p>
        </w:tc>
      </w:tr>
      <w:tr w:rsidR="00861F2E" w:rsidRPr="00176FCE" w14:paraId="29D192BC" w14:textId="77777777" w:rsidTr="00A56ABF">
        <w:trPr>
          <w:trHeight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3CAA" w14:textId="77777777" w:rsidR="00861F2E" w:rsidRPr="00176FCE" w:rsidRDefault="00861F2E" w:rsidP="00A56ABF">
            <w:pPr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Ingatlantulajdon fajtája*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0285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B46E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D394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14:paraId="6475354E" w14:textId="77777777" w:rsidTr="00A56ABF">
        <w:trPr>
          <w:trHeight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F216" w14:textId="77777777" w:rsidR="00861F2E" w:rsidRPr="00176FCE" w:rsidRDefault="00861F2E" w:rsidP="00A56ABF">
            <w:pPr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Címe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3440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3132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42FA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14:paraId="0ECBB321" w14:textId="77777777" w:rsidTr="00A56ABF">
        <w:trPr>
          <w:trHeight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CBEC" w14:textId="77777777" w:rsidR="00861F2E" w:rsidRPr="00176FCE" w:rsidRDefault="00861F2E" w:rsidP="00A56ABF">
            <w:pPr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Alapterülete (m</w:t>
            </w:r>
            <w:r w:rsidRPr="00176FCE">
              <w:rPr>
                <w:sz w:val="22"/>
                <w:szCs w:val="22"/>
                <w:vertAlign w:val="superscript"/>
              </w:rPr>
              <w:t>2</w:t>
            </w:r>
            <w:r w:rsidRPr="00176FCE">
              <w:rPr>
                <w:sz w:val="22"/>
                <w:szCs w:val="22"/>
              </w:rPr>
              <w:t>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0DBB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6F1D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7D81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14:paraId="6C6C15C5" w14:textId="77777777" w:rsidTr="00A56ABF">
        <w:trPr>
          <w:trHeight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B6CE" w14:textId="77777777" w:rsidR="00861F2E" w:rsidRPr="00176FCE" w:rsidRDefault="00861F2E" w:rsidP="00A56ABF">
            <w:pPr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Tulajdoni hányada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D10F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E638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CDE8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14:paraId="1D496C64" w14:textId="77777777" w:rsidTr="00A56ABF">
        <w:trPr>
          <w:trHeight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1444" w14:textId="77777777" w:rsidR="00861F2E" w:rsidRPr="00176FCE" w:rsidRDefault="00861F2E" w:rsidP="00A56ABF">
            <w:pPr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Szerzési ideje (év)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252E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438F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835E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14:paraId="10B6F172" w14:textId="77777777" w:rsidTr="00A56ABF">
        <w:trPr>
          <w:trHeight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F77F" w14:textId="77777777" w:rsidR="00861F2E" w:rsidRPr="00176FCE" w:rsidRDefault="00861F2E" w:rsidP="00A56ABF">
            <w:pPr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Becsült forgalmi értéke (Ft)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7B55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4E8F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A642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14:paraId="4FF1626D" w14:textId="77777777" w:rsidTr="00A56ABF">
        <w:trPr>
          <w:trHeight w:val="3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501F" w14:textId="77777777" w:rsidR="00861F2E" w:rsidRPr="00176FCE" w:rsidRDefault="00861F2E" w:rsidP="00A56ABF">
            <w:pPr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Haszonélvezeti joggal terhelt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8775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igen          nem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74F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igen          nem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E971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igen          nem</w:t>
            </w:r>
          </w:p>
        </w:tc>
      </w:tr>
      <w:tr w:rsidR="00861F2E" w14:paraId="7C6C2465" w14:textId="77777777" w:rsidTr="00A56ABF">
        <w:trPr>
          <w:gridBefore w:val="1"/>
          <w:gridAfter w:val="1"/>
          <w:wBefore w:w="540" w:type="dxa"/>
          <w:wAfter w:w="461" w:type="dxa"/>
          <w:cantSplit/>
          <w:trHeight w:val="340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59C949" w14:textId="77777777" w:rsidR="00861F2E" w:rsidRDefault="00861F2E" w:rsidP="00A56ABF">
            <w:pPr>
              <w:pStyle w:val="Szvegtrzs"/>
              <w:rPr>
                <w:b w:val="0"/>
                <w:bCs/>
              </w:rPr>
            </w:pPr>
          </w:p>
          <w:p w14:paraId="618BDF9E" w14:textId="77777777" w:rsidR="00861F2E" w:rsidRDefault="00861F2E" w:rsidP="00A56ABF">
            <w:pPr>
              <w:pStyle w:val="Szvegtrzs"/>
              <w:jc w:val="right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*Ingatlantulajdon fajtái: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E9208" w14:textId="77777777" w:rsidR="00861F2E" w:rsidRDefault="00861F2E" w:rsidP="00A56ABF">
            <w:pPr>
              <w:pStyle w:val="Szvegtrzs"/>
              <w:rPr>
                <w:b w:val="0"/>
                <w:bCs/>
              </w:rPr>
            </w:pPr>
          </w:p>
          <w:p w14:paraId="20050A62" w14:textId="77777777" w:rsidR="00861F2E" w:rsidRDefault="00861F2E" w:rsidP="00A56ABF">
            <w:pPr>
              <w:pStyle w:val="Szvegtrzs"/>
              <w:rPr>
                <w:b w:val="0"/>
                <w:bCs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>lakástulajdon, lakótelek-tulajdon, üdülőtulajdon, üdülőtelek-tulajdon, egyéb nem lakás céljára szolgáló épület-(épületrész-)tulajdon (zártkerti építmény, műhely, üzlet, műterem, rendelő, garázs stb.) termőföldtulajdon, vagy az ingatlantulajdonfajták használata.</w:t>
            </w:r>
          </w:p>
        </w:tc>
      </w:tr>
    </w:tbl>
    <w:p w14:paraId="5BBD2BE1" w14:textId="77777777" w:rsidR="00861F2E" w:rsidRDefault="00861F2E" w:rsidP="00861F2E"/>
    <w:p w14:paraId="034933E1" w14:textId="77777777" w:rsidR="00861F2E" w:rsidRDefault="00861F2E" w:rsidP="00861F2E">
      <w:pPr>
        <w:pStyle w:val="Szvegtrzs"/>
      </w:pPr>
      <w:r>
        <w:t>II. Járművek</w:t>
      </w:r>
    </w:p>
    <w:p w14:paraId="2A57E9C0" w14:textId="77777777" w:rsidR="00861F2E" w:rsidRDefault="00861F2E" w:rsidP="00861F2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4"/>
        <w:gridCol w:w="2236"/>
        <w:gridCol w:w="2236"/>
        <w:gridCol w:w="2236"/>
      </w:tblGrid>
      <w:tr w:rsidR="00861F2E" w:rsidRPr="00176FCE" w14:paraId="3E6A3BBF" w14:textId="77777777" w:rsidTr="00A56ABF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846" w14:textId="77777777"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AE6B" w14:textId="77777777"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0010" w14:textId="77777777"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1A56" w14:textId="77777777"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3.</w:t>
            </w:r>
          </w:p>
        </w:tc>
      </w:tr>
      <w:tr w:rsidR="00861F2E" w:rsidRPr="00176FCE" w14:paraId="410522A3" w14:textId="77777777" w:rsidTr="00A56ABF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D473" w14:textId="77777777" w:rsidR="00861F2E" w:rsidRPr="00176FCE" w:rsidRDefault="00861F2E" w:rsidP="00A56ABF">
            <w:pPr>
              <w:jc w:val="both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Fajtája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ECE3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személygépkocsi      tehergépkocsi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8146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személygépkocsi      tehergépkocsi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5F35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személygépkocsi      tehergépkocsi</w:t>
            </w:r>
          </w:p>
        </w:tc>
      </w:tr>
      <w:tr w:rsidR="00861F2E" w:rsidRPr="00176FCE" w14:paraId="0785B562" w14:textId="77777777" w:rsidTr="00A56ABF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8B65" w14:textId="77777777" w:rsidR="00861F2E" w:rsidRPr="00176FCE" w:rsidRDefault="00861F2E" w:rsidP="00A56ABF">
            <w:pPr>
              <w:jc w:val="both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Típusa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AD22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CC8A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A625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14:paraId="11EB201F" w14:textId="77777777" w:rsidTr="00A56ABF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1F35" w14:textId="77777777" w:rsidR="00861F2E" w:rsidRPr="00176FCE" w:rsidRDefault="00861F2E" w:rsidP="00A56ABF">
            <w:pPr>
              <w:jc w:val="both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Rendszáma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0D58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C1AE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32D0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14:paraId="586B2A72" w14:textId="77777777" w:rsidTr="00A56ABF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EE7A" w14:textId="77777777" w:rsidR="00861F2E" w:rsidRPr="00176FCE" w:rsidRDefault="00861F2E" w:rsidP="00A56ABF">
            <w:pPr>
              <w:jc w:val="both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Szerzés ideje (év)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6E0E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B740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D383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14:paraId="7D5593D4" w14:textId="77777777" w:rsidTr="00A56ABF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39CC" w14:textId="77777777" w:rsidR="00861F2E" w:rsidRPr="00176FCE" w:rsidRDefault="00861F2E" w:rsidP="00A56ABF">
            <w:pPr>
              <w:jc w:val="both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Becsült forgalmi értéke (Ft)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D8B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5D72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B0FD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14:paraId="4809079C" w14:textId="77777777" w:rsidTr="00A56ABF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1583" w14:textId="77777777" w:rsidR="00861F2E" w:rsidRPr="00176FCE" w:rsidRDefault="00861F2E" w:rsidP="00A56ABF">
            <w:pPr>
              <w:jc w:val="both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Hitellel vásárolt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3933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igen          nem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47F8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igen          nem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EB42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  <w:r w:rsidRPr="00176FCE">
              <w:rPr>
                <w:sz w:val="22"/>
                <w:szCs w:val="22"/>
              </w:rPr>
              <w:t>igen          nem</w:t>
            </w:r>
          </w:p>
        </w:tc>
      </w:tr>
    </w:tbl>
    <w:p w14:paraId="1D75D433" w14:textId="77777777" w:rsidR="00861F2E" w:rsidRPr="00176FCE" w:rsidRDefault="00861F2E" w:rsidP="00861F2E">
      <w:pPr>
        <w:rPr>
          <w:sz w:val="22"/>
          <w:szCs w:val="22"/>
        </w:rPr>
      </w:pPr>
    </w:p>
    <w:p w14:paraId="4C5A6AEA" w14:textId="77777777" w:rsidR="00861F2E" w:rsidRPr="00176FCE" w:rsidRDefault="00861F2E" w:rsidP="00861F2E">
      <w:pPr>
        <w:rPr>
          <w:sz w:val="22"/>
          <w:szCs w:val="22"/>
        </w:rPr>
      </w:pPr>
    </w:p>
    <w:p w14:paraId="43C46A4D" w14:textId="77777777" w:rsidR="00861F2E" w:rsidRPr="00176FCE" w:rsidRDefault="00861F2E" w:rsidP="00861F2E">
      <w:pPr>
        <w:pStyle w:val="Szvegtrzs"/>
        <w:rPr>
          <w:sz w:val="22"/>
          <w:szCs w:val="22"/>
        </w:rPr>
      </w:pPr>
      <w:r w:rsidRPr="00176FCE">
        <w:rPr>
          <w:sz w:val="22"/>
          <w:szCs w:val="22"/>
        </w:rPr>
        <w:t>III. Összes vagyontárgy</w:t>
      </w:r>
    </w:p>
    <w:p w14:paraId="612ED6E6" w14:textId="77777777" w:rsidR="00861F2E" w:rsidRPr="00176FCE" w:rsidRDefault="00861F2E" w:rsidP="00861F2E">
      <w:pPr>
        <w:rPr>
          <w:b/>
          <w:bCs/>
          <w:sz w:val="22"/>
          <w:szCs w:val="22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2210"/>
        <w:gridCol w:w="2191"/>
        <w:gridCol w:w="2216"/>
      </w:tblGrid>
      <w:tr w:rsidR="00861F2E" w:rsidRPr="00176FCE" w14:paraId="026D7431" w14:textId="77777777" w:rsidTr="00A56ABF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27F8" w14:textId="77777777" w:rsidR="00861F2E" w:rsidRPr="00176FCE" w:rsidRDefault="00861F2E" w:rsidP="00A56ABF">
            <w:pPr>
              <w:pStyle w:val="Szvegtrzs"/>
              <w:rPr>
                <w:b w:val="0"/>
                <w:bCs/>
                <w:smallCaps/>
                <w:sz w:val="22"/>
                <w:szCs w:val="22"/>
              </w:rPr>
            </w:pPr>
            <w:r w:rsidRPr="00176FCE">
              <w:rPr>
                <w:b w:val="0"/>
                <w:bCs/>
                <w:sz w:val="22"/>
                <w:szCs w:val="22"/>
              </w:rPr>
              <w:t>Megnevezés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3CF3" w14:textId="77777777"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 xml:space="preserve">Ingatlan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E04F" w14:textId="77777777"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Jármű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3314" w14:textId="77777777" w:rsidR="00861F2E" w:rsidRPr="00176FCE" w:rsidRDefault="00861F2E" w:rsidP="00A56ABF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 xml:space="preserve">Összesen </w:t>
            </w:r>
          </w:p>
        </w:tc>
      </w:tr>
      <w:tr w:rsidR="00861F2E" w:rsidRPr="00176FCE" w14:paraId="260AC95D" w14:textId="77777777" w:rsidTr="00A56ABF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1AD2" w14:textId="77777777" w:rsidR="00861F2E" w:rsidRPr="00176FCE" w:rsidRDefault="00861F2E" w:rsidP="00A56ABF">
            <w:pPr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Családi vagyon forgalmi értéke  (Ft)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CBC6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4179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90EE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  <w:tr w:rsidR="00861F2E" w:rsidRPr="00176FCE" w14:paraId="184EE3F4" w14:textId="77777777" w:rsidTr="00A56ABF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B288" w14:textId="77777777" w:rsidR="00861F2E" w:rsidRPr="00176FCE" w:rsidRDefault="00861F2E" w:rsidP="00A56ABF">
            <w:pPr>
              <w:rPr>
                <w:b/>
                <w:bCs/>
                <w:sz w:val="22"/>
                <w:szCs w:val="22"/>
              </w:rPr>
            </w:pPr>
            <w:r w:rsidRPr="00176FCE">
              <w:rPr>
                <w:b/>
                <w:bCs/>
                <w:sz w:val="22"/>
                <w:szCs w:val="22"/>
              </w:rPr>
              <w:t>Egy főre jutó forgalmi     érték  (Ft)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B24C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CB80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8B0" w14:textId="77777777" w:rsidR="00861F2E" w:rsidRPr="00176FCE" w:rsidRDefault="00861F2E" w:rsidP="00A56AB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58BBD37" w14:textId="77777777" w:rsidR="00861F2E" w:rsidRPr="00176FCE" w:rsidRDefault="00861F2E" w:rsidP="00861F2E">
      <w:pPr>
        <w:jc w:val="center"/>
        <w:rPr>
          <w:sz w:val="22"/>
          <w:szCs w:val="22"/>
        </w:rPr>
      </w:pPr>
    </w:p>
    <w:p w14:paraId="7CE6BBF2" w14:textId="77777777" w:rsidR="00861F2E" w:rsidRPr="00176FCE" w:rsidRDefault="00861F2E" w:rsidP="00861F2E">
      <w:pPr>
        <w:pStyle w:val="Szvegtrzs"/>
        <w:jc w:val="both"/>
        <w:rPr>
          <w:b w:val="0"/>
          <w:bCs/>
          <w:sz w:val="18"/>
          <w:szCs w:val="18"/>
        </w:rPr>
      </w:pPr>
      <w:r w:rsidRPr="00176FCE">
        <w:rPr>
          <w:b w:val="0"/>
          <w:bCs/>
          <w:sz w:val="18"/>
          <w:szCs w:val="18"/>
        </w:rPr>
        <w:t xml:space="preserve">Büntetőjogi felelősségem tudatában kijelentem, hogy a NYILATKOZAT-ban közölt adatok a valóságnak megfelelnek. </w:t>
      </w:r>
    </w:p>
    <w:p w14:paraId="3AC5325E" w14:textId="77777777" w:rsidR="00861F2E" w:rsidRPr="00176FCE" w:rsidRDefault="00861F2E" w:rsidP="00861F2E">
      <w:pPr>
        <w:pStyle w:val="Szvegtrzs"/>
        <w:jc w:val="both"/>
        <w:rPr>
          <w:b w:val="0"/>
          <w:bCs/>
          <w:sz w:val="18"/>
          <w:szCs w:val="18"/>
        </w:rPr>
      </w:pPr>
    </w:p>
    <w:p w14:paraId="3A2A18F0" w14:textId="77777777" w:rsidR="00861F2E" w:rsidRPr="00176FCE" w:rsidRDefault="00861F2E" w:rsidP="00861F2E">
      <w:pPr>
        <w:pStyle w:val="Szvegtrzs"/>
        <w:jc w:val="both"/>
        <w:rPr>
          <w:b w:val="0"/>
          <w:bCs/>
          <w:sz w:val="18"/>
          <w:szCs w:val="18"/>
        </w:rPr>
      </w:pPr>
      <w:r w:rsidRPr="00176FCE">
        <w:rPr>
          <w:b w:val="0"/>
          <w:bCs/>
          <w:sz w:val="18"/>
          <w:szCs w:val="18"/>
        </w:rPr>
        <w:t xml:space="preserve">Hozzájárulok a nyilatkozatban szereplő adatoknak a szociális vagy gyermekvédelmi eljárásban történő felhasználásához, kezeléséhez. </w:t>
      </w:r>
    </w:p>
    <w:p w14:paraId="7C0B9264" w14:textId="77777777" w:rsidR="00861F2E" w:rsidRPr="00176FCE" w:rsidRDefault="00861F2E" w:rsidP="00861F2E">
      <w:pPr>
        <w:rPr>
          <w:sz w:val="18"/>
          <w:szCs w:val="18"/>
        </w:rPr>
      </w:pPr>
    </w:p>
    <w:p w14:paraId="62FBF30C" w14:textId="77777777" w:rsidR="00861F2E" w:rsidRPr="00176FCE" w:rsidRDefault="00861F2E" w:rsidP="00861F2E">
      <w:pPr>
        <w:pStyle w:val="Szvegtrzs"/>
        <w:jc w:val="both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br/>
        <w:t>__________________</w:t>
      </w:r>
      <w:r w:rsidRPr="00176FCE">
        <w:rPr>
          <w:b w:val="0"/>
          <w:bCs/>
          <w:sz w:val="22"/>
          <w:szCs w:val="22"/>
        </w:rPr>
        <w:t>, 20____, ______________hó ____nap</w:t>
      </w:r>
    </w:p>
    <w:p w14:paraId="76A802C6" w14:textId="77777777" w:rsidR="00861F2E" w:rsidRDefault="00861F2E" w:rsidP="00861F2E">
      <w:pPr>
        <w:pStyle w:val="Szvegtrzs"/>
        <w:ind w:left="4500"/>
        <w:rPr>
          <w:b w:val="0"/>
          <w:bCs/>
          <w:sz w:val="22"/>
          <w:szCs w:val="22"/>
        </w:rPr>
      </w:pPr>
    </w:p>
    <w:p w14:paraId="267F69F5" w14:textId="77777777" w:rsidR="00797AF9" w:rsidRPr="00176FCE" w:rsidRDefault="00797AF9" w:rsidP="00861F2E">
      <w:pPr>
        <w:pStyle w:val="Szvegtrzs"/>
        <w:ind w:left="4500"/>
        <w:rPr>
          <w:b w:val="0"/>
          <w:bCs/>
          <w:sz w:val="22"/>
          <w:szCs w:val="22"/>
        </w:rPr>
      </w:pPr>
    </w:p>
    <w:p w14:paraId="01109195" w14:textId="77777777" w:rsidR="00861F2E" w:rsidRPr="00176FCE" w:rsidRDefault="00861F2E" w:rsidP="00861F2E">
      <w:pPr>
        <w:pStyle w:val="Szvegtrzs"/>
        <w:ind w:left="4500"/>
        <w:rPr>
          <w:b w:val="0"/>
          <w:bCs/>
          <w:sz w:val="22"/>
          <w:szCs w:val="22"/>
        </w:rPr>
      </w:pPr>
      <w:r w:rsidRPr="00176FCE">
        <w:rPr>
          <w:b w:val="0"/>
          <w:bCs/>
          <w:sz w:val="22"/>
          <w:szCs w:val="22"/>
        </w:rPr>
        <w:t>_________________________</w:t>
      </w:r>
    </w:p>
    <w:p w14:paraId="73ADAFBB" w14:textId="77777777" w:rsidR="00861F2E" w:rsidRDefault="00861F2E" w:rsidP="00861F2E">
      <w:pPr>
        <w:pStyle w:val="Szvegtrzs"/>
        <w:ind w:left="4500"/>
        <w:jc w:val="left"/>
        <w:rPr>
          <w:sz w:val="20"/>
        </w:rPr>
      </w:pP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  <w:t>kérelmező aláírása</w:t>
      </w:r>
    </w:p>
    <w:p w14:paraId="693B9863" w14:textId="77777777" w:rsidR="00662652" w:rsidRDefault="00662652"/>
    <w:sectPr w:rsidR="00662652" w:rsidSect="00173F8E">
      <w:footerReference w:type="even" r:id="rId6"/>
      <w:footerReference w:type="default" r:id="rId7"/>
      <w:pgSz w:w="11906" w:h="16838"/>
      <w:pgMar w:top="851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8E94F" w14:textId="77777777" w:rsidR="00681BCD" w:rsidRDefault="00681BCD">
      <w:r>
        <w:separator/>
      </w:r>
    </w:p>
  </w:endnote>
  <w:endnote w:type="continuationSeparator" w:id="0">
    <w:p w14:paraId="7F345B84" w14:textId="77777777" w:rsidR="00681BCD" w:rsidRDefault="0068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08AE" w14:textId="77777777" w:rsidR="00B574CB" w:rsidRDefault="00797AF9" w:rsidP="00200E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84CA6D2" w14:textId="77777777" w:rsidR="00B574CB" w:rsidRDefault="00C31E69" w:rsidP="00200EB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368B" w14:textId="77777777" w:rsidR="00B574CB" w:rsidRDefault="00797AF9" w:rsidP="00200EB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14:paraId="38E93FBF" w14:textId="77777777" w:rsidR="00B574CB" w:rsidRDefault="00C31E69" w:rsidP="00200EB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9AC7" w14:textId="77777777" w:rsidR="00681BCD" w:rsidRDefault="00681BCD">
      <w:r>
        <w:separator/>
      </w:r>
    </w:p>
  </w:footnote>
  <w:footnote w:type="continuationSeparator" w:id="0">
    <w:p w14:paraId="6005CB5E" w14:textId="77777777" w:rsidR="00681BCD" w:rsidRDefault="00681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2E"/>
    <w:rsid w:val="004A49BA"/>
    <w:rsid w:val="00662652"/>
    <w:rsid w:val="00681BCD"/>
    <w:rsid w:val="00797AF9"/>
    <w:rsid w:val="00861F2E"/>
    <w:rsid w:val="00C31E69"/>
    <w:rsid w:val="00E24711"/>
    <w:rsid w:val="00E92228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E4EA"/>
  <w15:docId w15:val="{2ABBF8EE-115C-4948-84EF-59CC70B3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F2E"/>
    <w:rPr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sz w:val="24"/>
      <w:szCs w:val="24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paragraph" w:styleId="Szvegtrzs">
    <w:name w:val="Body Text"/>
    <w:basedOn w:val="Norml"/>
    <w:link w:val="SzvegtrzsChar"/>
    <w:rsid w:val="00861F2E"/>
    <w:pPr>
      <w:jc w:val="center"/>
    </w:pPr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861F2E"/>
    <w:rPr>
      <w:b/>
      <w:sz w:val="24"/>
      <w:lang w:eastAsia="hu-HU"/>
    </w:rPr>
  </w:style>
  <w:style w:type="paragraph" w:styleId="llb">
    <w:name w:val="footer"/>
    <w:basedOn w:val="Norml"/>
    <w:link w:val="llbChar"/>
    <w:rsid w:val="00861F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61F2E"/>
    <w:rPr>
      <w:lang w:eastAsia="hu-HU"/>
    </w:rPr>
  </w:style>
  <w:style w:type="character" w:styleId="Oldalszm">
    <w:name w:val="page number"/>
    <w:basedOn w:val="Bekezdsalapbettpusa"/>
    <w:rsid w:val="0086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gerencsera</cp:lastModifiedBy>
  <cp:revision>3</cp:revision>
  <dcterms:created xsi:type="dcterms:W3CDTF">2021-03-26T08:04:00Z</dcterms:created>
  <dcterms:modified xsi:type="dcterms:W3CDTF">2021-06-25T07:40:00Z</dcterms:modified>
</cp:coreProperties>
</file>