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D7" w:rsidRPr="00CA67D7" w:rsidRDefault="00CA67D7" w:rsidP="00CA67D7">
      <w:pPr>
        <w:spacing w:after="200" w:line="276" w:lineRule="auto"/>
        <w:jc w:val="right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 melléklet a 11/2016. (XI. 07.) önkormányzati rendelethez</w:t>
      </w:r>
    </w:p>
    <w:p w:rsidR="00CA67D7" w:rsidRPr="00CA67D7" w:rsidRDefault="00CA67D7" w:rsidP="00CA67D7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Kérelem – nyilatkozat természetben nyújtott szociális célú tűzifa támogatáshoz</w:t>
      </w:r>
    </w:p>
    <w:p w:rsidR="00CA67D7" w:rsidRPr="00CA67D7" w:rsidRDefault="00CA67D7" w:rsidP="00CA67D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 A kérelmező adatai: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 xml:space="preserve">1.1 a kérelmező 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neve :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 xml:space="preserve"> 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1.2 leánykori név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1.3 anyja neve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………………………………………………………………………………………………………..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1.4 születési helye, ideje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1.5 Lakóhelyének címe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…………………………………………………………………………………………..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1.6 Telefonszáma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1.7. rendszeres havi jövedelmének forrása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1.8 rendszeres havi jövedelmének összege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2. A kérelmezővel egy háztartásban élők adatai: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név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  <w:t>születési idő</w:t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  <w:t>rokonsági fok</w:t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  <w:t>foglalkozás</w:t>
      </w: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ab/>
        <w:t xml:space="preserve">      jövedelem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3. Az egy főre jutó havi családi nettó jövedelem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..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..…………….............. Ft/hó.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4. A kérelem rövid indokolása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: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Kijelentem, hogy az általam szolgáltatott adatok a valóságnak megfelelnek.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Koroncó</w:t>
      </w:r>
      <w:proofErr w:type="gramStart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, …</w:t>
      </w:r>
      <w:proofErr w:type="gramEnd"/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……………..év………………….hó…………….nap.</w:t>
      </w: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………………………………………………</w:t>
      </w: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CA67D7">
        <w:rPr>
          <w:rFonts w:ascii="Segoe UI" w:eastAsia="Times New Roman" w:hAnsi="Segoe UI" w:cs="Segoe UI"/>
          <w:sz w:val="24"/>
          <w:szCs w:val="24"/>
          <w:lang w:eastAsia="hu-HU"/>
        </w:rPr>
        <w:t>A kérelmező aláírása</w:t>
      </w: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67D7" w:rsidRPr="00CA67D7" w:rsidRDefault="00CA67D7" w:rsidP="00CA67D7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992C92" w:rsidRDefault="00992C92">
      <w:bookmarkStart w:id="0" w:name="_GoBack"/>
      <w:bookmarkEnd w:id="0"/>
    </w:p>
    <w:sectPr w:rsidR="00992C92" w:rsidSect="004E76E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CBF" w:rsidRDefault="00CA67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D7"/>
    <w:rsid w:val="00992C92"/>
    <w:rsid w:val="00C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FB3A6-9D4E-4AA3-A959-788B230A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A67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A67D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CA67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sid w:val="00CA67D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2016-11-09T10:34:00Z</dcterms:created>
  <dcterms:modified xsi:type="dcterms:W3CDTF">2016-11-09T10:34:00Z</dcterms:modified>
</cp:coreProperties>
</file>