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3FB" w:rsidRPr="00C81DE3" w:rsidRDefault="004D5F77" w:rsidP="004D5F77">
      <w:pPr>
        <w:jc w:val="right"/>
        <w:rPr>
          <w:b/>
        </w:rPr>
      </w:pPr>
      <w:r w:rsidRPr="00C81DE3">
        <w:rPr>
          <w:b/>
        </w:rPr>
        <w:t xml:space="preserve">4. </w:t>
      </w:r>
      <w:r w:rsidR="00C81DE3">
        <w:rPr>
          <w:b/>
        </w:rPr>
        <w:t>m</w:t>
      </w:r>
      <w:r w:rsidR="00C81DE3" w:rsidRPr="00C81DE3">
        <w:rPr>
          <w:b/>
        </w:rPr>
        <w:t>elléklet a 9/2016. (XI</w:t>
      </w:r>
      <w:r w:rsidR="00F53C03" w:rsidRPr="00C81DE3">
        <w:rPr>
          <w:b/>
        </w:rPr>
        <w:t>.1</w:t>
      </w:r>
      <w:r w:rsidR="00C81DE3" w:rsidRPr="00C81DE3">
        <w:rPr>
          <w:b/>
        </w:rPr>
        <w:t>0</w:t>
      </w:r>
      <w:r w:rsidR="00F53C03" w:rsidRPr="00C81DE3">
        <w:rPr>
          <w:b/>
        </w:rPr>
        <w:t>.) sz. rendelethez</w:t>
      </w:r>
    </w:p>
    <w:p w:rsidR="00F53C03" w:rsidRDefault="00F53C03"/>
    <w:p w:rsidR="004D5F77" w:rsidRDefault="004D5F77" w:rsidP="004D5F77">
      <w:pPr>
        <w:spacing w:before="240" w:after="240"/>
        <w:jc w:val="center"/>
        <w:rPr>
          <w:szCs w:val="20"/>
          <w:u w:val="single"/>
        </w:rPr>
      </w:pPr>
      <w:r>
        <w:rPr>
          <w:u w:val="single"/>
        </w:rPr>
        <w:t>Naszály Községben érvényes intézményi térítési díjak megállapítása:</w:t>
      </w:r>
    </w:p>
    <w:p w:rsidR="00F53C03" w:rsidRDefault="00F53C03"/>
    <w:p w:rsidR="00F53C03" w:rsidRDefault="00F53C03" w:rsidP="00F53C0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69"/>
        <w:gridCol w:w="1219"/>
      </w:tblGrid>
      <w:tr w:rsidR="00932692" w:rsidTr="00932692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692" w:rsidRDefault="00932692">
            <w:pPr>
              <w:jc w:val="both"/>
              <w:rPr>
                <w:b/>
              </w:rPr>
            </w:pPr>
            <w:r>
              <w:rPr>
                <w:b/>
              </w:rPr>
              <w:t>Ellátottak megnevezése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32692" w:rsidRDefault="00932692">
            <w:pPr>
              <w:jc w:val="both"/>
              <w:rPr>
                <w:b/>
              </w:rPr>
            </w:pPr>
            <w:r>
              <w:rPr>
                <w:b/>
              </w:rPr>
              <w:t>Térítési díj</w:t>
            </w:r>
          </w:p>
          <w:p w:rsidR="00932692" w:rsidRDefault="00932692">
            <w:pPr>
              <w:jc w:val="both"/>
              <w:rPr>
                <w:b/>
              </w:rPr>
            </w:pPr>
            <w:r>
              <w:rPr>
                <w:b/>
              </w:rPr>
              <w:t>Ft/nap</w:t>
            </w:r>
          </w:p>
        </w:tc>
      </w:tr>
      <w:tr w:rsidR="00932692" w:rsidTr="00932692">
        <w:trPr>
          <w:trHeight w:val="454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692" w:rsidRDefault="00932692">
            <w:pPr>
              <w:jc w:val="both"/>
            </w:pPr>
            <w:r>
              <w:rPr>
                <w:sz w:val="22"/>
                <w:szCs w:val="22"/>
              </w:rPr>
              <w:t>1.Bölcsődés gyermek étkezése</w:t>
            </w:r>
          </w:p>
          <w:p w:rsidR="00932692" w:rsidRDefault="00932692">
            <w:pPr>
              <w:jc w:val="both"/>
            </w:pPr>
            <w:r>
              <w:rPr>
                <w:sz w:val="22"/>
                <w:szCs w:val="22"/>
              </w:rPr>
              <w:t>1.1 Bölcsődés gyermek gondozási díja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32692" w:rsidRDefault="00932692">
            <w:pPr>
              <w:jc w:val="both"/>
            </w:pPr>
            <w:r>
              <w:rPr>
                <w:sz w:val="22"/>
                <w:szCs w:val="22"/>
              </w:rPr>
              <w:t>390</w:t>
            </w:r>
          </w:p>
          <w:p w:rsidR="00932692" w:rsidRDefault="00932692">
            <w:pPr>
              <w:jc w:val="both"/>
            </w:pPr>
            <w:r>
              <w:rPr>
                <w:sz w:val="22"/>
                <w:szCs w:val="22"/>
              </w:rPr>
              <w:t>0</w:t>
            </w:r>
          </w:p>
        </w:tc>
      </w:tr>
      <w:tr w:rsidR="00932692" w:rsidTr="00932692">
        <w:trPr>
          <w:trHeight w:val="454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692" w:rsidRDefault="00932692">
            <w:pPr>
              <w:jc w:val="both"/>
            </w:pPr>
            <w:r>
              <w:rPr>
                <w:sz w:val="22"/>
                <w:szCs w:val="22"/>
              </w:rPr>
              <w:t>2.Óvodás gyermekek étkezése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32692" w:rsidRDefault="00932692">
            <w:pPr>
              <w:jc w:val="both"/>
            </w:pPr>
            <w:r>
              <w:rPr>
                <w:sz w:val="22"/>
                <w:szCs w:val="22"/>
              </w:rPr>
              <w:t>345</w:t>
            </w:r>
          </w:p>
        </w:tc>
      </w:tr>
      <w:tr w:rsidR="00932692" w:rsidTr="00932692">
        <w:trPr>
          <w:trHeight w:val="454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692" w:rsidRDefault="00932692">
            <w:pPr>
              <w:jc w:val="both"/>
            </w:pPr>
            <w:r>
              <w:rPr>
                <w:sz w:val="22"/>
                <w:szCs w:val="22"/>
              </w:rPr>
              <w:t>3.Iskolás alsó tagozatos gyermekek ellátása 3x étk.</w:t>
            </w:r>
            <w:r w:rsidR="00A55B9D">
              <w:rPr>
                <w:sz w:val="22"/>
                <w:szCs w:val="22"/>
              </w:rPr>
              <w:t xml:space="preserve"> (tízórai, ebéd, uzsonna)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32692" w:rsidRDefault="00932692">
            <w:pPr>
              <w:jc w:val="both"/>
            </w:pPr>
            <w:r>
              <w:rPr>
                <w:sz w:val="22"/>
                <w:szCs w:val="22"/>
              </w:rPr>
              <w:t>445</w:t>
            </w:r>
          </w:p>
        </w:tc>
      </w:tr>
      <w:tr w:rsidR="00932692" w:rsidTr="00932692">
        <w:trPr>
          <w:trHeight w:val="454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692" w:rsidRDefault="00932692" w:rsidP="00A55B9D">
            <w:pPr>
              <w:jc w:val="both"/>
            </w:pPr>
            <w:r>
              <w:rPr>
                <w:sz w:val="22"/>
                <w:szCs w:val="22"/>
              </w:rPr>
              <w:t>4.Iskolás felső tagozatos gyermekek ellátása 3x étk.</w:t>
            </w:r>
            <w:r w:rsidR="00A55B9D">
              <w:rPr>
                <w:sz w:val="22"/>
                <w:szCs w:val="22"/>
              </w:rPr>
              <w:t xml:space="preserve">  (tízórai, ebéd, uzsonna)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32692" w:rsidRDefault="00932692">
            <w:pPr>
              <w:jc w:val="both"/>
            </w:pPr>
            <w:r>
              <w:rPr>
                <w:sz w:val="22"/>
                <w:szCs w:val="22"/>
              </w:rPr>
              <w:t>460</w:t>
            </w:r>
          </w:p>
        </w:tc>
      </w:tr>
      <w:tr w:rsidR="00932692" w:rsidTr="00932692">
        <w:trPr>
          <w:trHeight w:val="454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692" w:rsidRDefault="00932692">
            <w:pPr>
              <w:jc w:val="both"/>
            </w:pPr>
            <w:r>
              <w:rPr>
                <w:sz w:val="22"/>
                <w:szCs w:val="22"/>
              </w:rPr>
              <w:t>5.Iskolás alsó tagozatos gyermekek ellátása 1x étk.</w:t>
            </w:r>
            <w:r w:rsidR="00A55B9D">
              <w:rPr>
                <w:sz w:val="22"/>
                <w:szCs w:val="22"/>
              </w:rPr>
              <w:t xml:space="preserve"> (ebéd)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32692" w:rsidRDefault="00932692">
            <w:pPr>
              <w:jc w:val="both"/>
            </w:pPr>
            <w:r>
              <w:rPr>
                <w:sz w:val="22"/>
                <w:szCs w:val="22"/>
              </w:rPr>
              <w:t>330</w:t>
            </w:r>
          </w:p>
        </w:tc>
      </w:tr>
      <w:tr w:rsidR="00932692" w:rsidTr="00932692">
        <w:trPr>
          <w:trHeight w:val="454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692" w:rsidRDefault="00932692">
            <w:pPr>
              <w:jc w:val="both"/>
            </w:pPr>
            <w:r>
              <w:rPr>
                <w:sz w:val="22"/>
                <w:szCs w:val="22"/>
              </w:rPr>
              <w:t>6.Iskolás felső tagozatos gyermekek ellátása 1x étk.</w:t>
            </w:r>
            <w:r w:rsidR="00A55B9D">
              <w:rPr>
                <w:sz w:val="22"/>
                <w:szCs w:val="22"/>
              </w:rPr>
              <w:t xml:space="preserve"> (ebéd)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32692" w:rsidRDefault="00932692">
            <w:pPr>
              <w:jc w:val="both"/>
            </w:pPr>
            <w:r>
              <w:rPr>
                <w:sz w:val="22"/>
                <w:szCs w:val="22"/>
              </w:rPr>
              <w:t>345</w:t>
            </w:r>
          </w:p>
        </w:tc>
      </w:tr>
      <w:tr w:rsidR="00932692" w:rsidTr="00932692">
        <w:trPr>
          <w:trHeight w:val="454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692" w:rsidRDefault="00932692" w:rsidP="00932692">
            <w:pPr>
              <w:jc w:val="both"/>
            </w:pPr>
            <w:r>
              <w:rPr>
                <w:sz w:val="22"/>
                <w:szCs w:val="22"/>
              </w:rPr>
              <w:t xml:space="preserve">7. 1-6., 8-9. pont alá nem tartozók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32692" w:rsidRDefault="00932692">
            <w:pPr>
              <w:jc w:val="both"/>
            </w:pPr>
            <w:r>
              <w:rPr>
                <w:sz w:val="22"/>
                <w:szCs w:val="22"/>
              </w:rPr>
              <w:t>800</w:t>
            </w:r>
          </w:p>
        </w:tc>
      </w:tr>
      <w:tr w:rsidR="00932692" w:rsidTr="00932692">
        <w:trPr>
          <w:trHeight w:val="454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692" w:rsidRDefault="00932692">
            <w:pPr>
              <w:jc w:val="both"/>
            </w:pPr>
            <w:r>
              <w:rPr>
                <w:sz w:val="22"/>
                <w:szCs w:val="22"/>
              </w:rPr>
              <w:t xml:space="preserve">8. Köznevelési intézmény alkalmazottja ide nem értve </w:t>
            </w:r>
            <w:r w:rsidR="00210253">
              <w:rPr>
                <w:sz w:val="22"/>
                <w:szCs w:val="22"/>
              </w:rPr>
              <w:t>az intézmény közalkalmazott</w:t>
            </w:r>
            <w:r>
              <w:rPr>
                <w:sz w:val="22"/>
                <w:szCs w:val="22"/>
              </w:rPr>
              <w:t xml:space="preserve"> és megbízási jogviszonnyal rendelkező tanárát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32692" w:rsidRDefault="00932692">
            <w:pPr>
              <w:jc w:val="both"/>
            </w:pPr>
            <w:r>
              <w:rPr>
                <w:sz w:val="22"/>
                <w:szCs w:val="22"/>
              </w:rPr>
              <w:t>460</w:t>
            </w:r>
          </w:p>
        </w:tc>
      </w:tr>
      <w:tr w:rsidR="00932692" w:rsidTr="00932692">
        <w:trPr>
          <w:trHeight w:val="454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32692" w:rsidRDefault="00932692">
            <w:pPr>
              <w:jc w:val="both"/>
            </w:pPr>
            <w:r>
              <w:rPr>
                <w:sz w:val="22"/>
                <w:szCs w:val="22"/>
              </w:rPr>
              <w:t>9. Köznev</w:t>
            </w:r>
            <w:r w:rsidR="00210253">
              <w:rPr>
                <w:sz w:val="22"/>
                <w:szCs w:val="22"/>
              </w:rPr>
              <w:t>elési intézmény közalkalmazott</w:t>
            </w:r>
            <w:r>
              <w:rPr>
                <w:sz w:val="22"/>
                <w:szCs w:val="22"/>
              </w:rPr>
              <w:t>, megbízási jogviszonnyal rendelkező tanára</w:t>
            </w:r>
          </w:p>
          <w:p w:rsidR="00932692" w:rsidRDefault="0093269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92" w:rsidRDefault="00932692">
            <w:pPr>
              <w:jc w:val="both"/>
            </w:pPr>
            <w:r>
              <w:rPr>
                <w:sz w:val="22"/>
                <w:szCs w:val="22"/>
              </w:rPr>
              <w:t>610</w:t>
            </w:r>
          </w:p>
        </w:tc>
      </w:tr>
    </w:tbl>
    <w:p w:rsidR="00932692" w:rsidRDefault="00932692" w:rsidP="00F53C03">
      <w:pPr>
        <w:jc w:val="both"/>
      </w:pPr>
      <w:bookmarkStart w:id="0" w:name="_GoBack"/>
      <w:bookmarkEnd w:id="0"/>
    </w:p>
    <w:sectPr w:rsidR="00932692" w:rsidSect="004A455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20C" w:rsidRDefault="008B620C" w:rsidP="00E20265">
      <w:r>
        <w:separator/>
      </w:r>
    </w:p>
  </w:endnote>
  <w:endnote w:type="continuationSeparator" w:id="0">
    <w:p w:rsidR="008B620C" w:rsidRDefault="008B620C" w:rsidP="00E2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0559018"/>
      <w:docPartObj>
        <w:docPartGallery w:val="Page Numbers (Bottom of Page)"/>
        <w:docPartUnique/>
      </w:docPartObj>
    </w:sdtPr>
    <w:sdtContent>
      <w:p w:rsidR="00E20265" w:rsidRDefault="00E2026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20265" w:rsidRDefault="00E2026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20C" w:rsidRDefault="008B620C" w:rsidP="00E20265">
      <w:r>
        <w:separator/>
      </w:r>
    </w:p>
  </w:footnote>
  <w:footnote w:type="continuationSeparator" w:id="0">
    <w:p w:rsidR="008B620C" w:rsidRDefault="008B620C" w:rsidP="00E20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A56AF"/>
    <w:multiLevelType w:val="hybridMultilevel"/>
    <w:tmpl w:val="4A5E5F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3C03"/>
    <w:rsid w:val="001D53FB"/>
    <w:rsid w:val="00210253"/>
    <w:rsid w:val="004A4555"/>
    <w:rsid w:val="004D5F77"/>
    <w:rsid w:val="00844F4A"/>
    <w:rsid w:val="008B620C"/>
    <w:rsid w:val="00932692"/>
    <w:rsid w:val="009C4A07"/>
    <w:rsid w:val="00A55B9D"/>
    <w:rsid w:val="00C81DE3"/>
    <w:rsid w:val="00D571BD"/>
    <w:rsid w:val="00E20265"/>
    <w:rsid w:val="00F53C03"/>
    <w:rsid w:val="00F9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19A30-A7C0-49F2-967F-0E367221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53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44F4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3269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2692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2026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2026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2026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2026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3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7</cp:revision>
  <cp:lastPrinted>2016-11-17T12:28:00Z</cp:lastPrinted>
  <dcterms:created xsi:type="dcterms:W3CDTF">2015-02-25T09:00:00Z</dcterms:created>
  <dcterms:modified xsi:type="dcterms:W3CDTF">2016-11-17T12:28:00Z</dcterms:modified>
</cp:coreProperties>
</file>