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C6" w:rsidRPr="00150310" w:rsidRDefault="00D537C6" w:rsidP="00D537C6">
      <w:pPr>
        <w:tabs>
          <w:tab w:val="center" w:pos="1800"/>
          <w:tab w:val="center" w:pos="648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Pr="00C656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függelék a 24</w:t>
      </w:r>
      <w:r w:rsidRPr="00C656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/2013.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(XII.17.) önkormányzati rendelethez</w:t>
      </w:r>
      <w:r w:rsidRPr="0015031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                                     </w:t>
      </w:r>
    </w:p>
    <w:p w:rsidR="00D537C6" w:rsidRPr="00632513" w:rsidRDefault="00D537C6" w:rsidP="00D537C6">
      <w:pPr>
        <w:tabs>
          <w:tab w:val="center" w:pos="1800"/>
          <w:tab w:val="center" w:pos="648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D537C6" w:rsidRPr="00632513" w:rsidRDefault="00D537C6" w:rsidP="00D537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3251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JÖVEDELEMNYILATKOZAT </w:t>
      </w:r>
    </w:p>
    <w:p w:rsidR="00D537C6" w:rsidRPr="00632513" w:rsidRDefault="00D537C6" w:rsidP="00D537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3251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egyes szociális ellátásokról szóló rendelethez</w:t>
      </w:r>
    </w:p>
    <w:p w:rsidR="00D537C6" w:rsidRPr="00632513" w:rsidRDefault="00D537C6" w:rsidP="00D537C6">
      <w:pPr>
        <w:numPr>
          <w:ilvl w:val="1"/>
          <w:numId w:val="1"/>
        </w:numPr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3251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Személyi adatok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22"/>
      </w:tblGrid>
      <w:tr w:rsidR="00D537C6" w:rsidRPr="00632513" w:rsidTr="004473CD">
        <w:trPr>
          <w:trHeight w:val="520"/>
        </w:trPr>
        <w:tc>
          <w:tcPr>
            <w:tcW w:w="9322" w:type="dxa"/>
          </w:tcPr>
          <w:p w:rsidR="00D537C6" w:rsidRPr="00632513" w:rsidRDefault="00D537C6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Az  igénylő neve (születési</w:t>
            </w:r>
            <w:r w:rsidRPr="00632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név is):</w:t>
            </w:r>
          </w:p>
        </w:tc>
      </w:tr>
      <w:tr w:rsidR="00D537C6" w:rsidRPr="00632513" w:rsidTr="004473CD">
        <w:trPr>
          <w:trHeight w:val="520"/>
        </w:trPr>
        <w:tc>
          <w:tcPr>
            <w:tcW w:w="9322" w:type="dxa"/>
          </w:tcPr>
          <w:p w:rsidR="00D537C6" w:rsidRPr="00632513" w:rsidRDefault="00D537C6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32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Anyja neve: </w:t>
            </w:r>
          </w:p>
        </w:tc>
      </w:tr>
      <w:tr w:rsidR="00D537C6" w:rsidRPr="00632513" w:rsidTr="004473CD">
        <w:trPr>
          <w:trHeight w:val="520"/>
        </w:trPr>
        <w:tc>
          <w:tcPr>
            <w:tcW w:w="9322" w:type="dxa"/>
          </w:tcPr>
          <w:p w:rsidR="00D537C6" w:rsidRPr="00632513" w:rsidRDefault="00D537C6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32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Születési helye, ideje: </w:t>
            </w:r>
          </w:p>
        </w:tc>
      </w:tr>
      <w:tr w:rsidR="00D537C6" w:rsidRPr="00632513" w:rsidTr="004473CD">
        <w:trPr>
          <w:trHeight w:val="520"/>
        </w:trPr>
        <w:tc>
          <w:tcPr>
            <w:tcW w:w="9322" w:type="dxa"/>
          </w:tcPr>
          <w:p w:rsidR="00D537C6" w:rsidRPr="00632513" w:rsidRDefault="00D537C6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TAJ-szám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:</w:t>
            </w:r>
          </w:p>
        </w:tc>
      </w:tr>
      <w:tr w:rsidR="00D537C6" w:rsidRPr="00632513" w:rsidTr="004473CD">
        <w:trPr>
          <w:trHeight w:val="520"/>
        </w:trPr>
        <w:tc>
          <w:tcPr>
            <w:tcW w:w="9322" w:type="dxa"/>
          </w:tcPr>
          <w:p w:rsidR="00D537C6" w:rsidRPr="00632513" w:rsidRDefault="00D537C6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32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Lakóhelyének címe:</w:t>
            </w:r>
          </w:p>
        </w:tc>
      </w:tr>
      <w:tr w:rsidR="00D537C6" w:rsidRPr="00632513" w:rsidTr="004473CD">
        <w:trPr>
          <w:trHeight w:val="520"/>
        </w:trPr>
        <w:tc>
          <w:tcPr>
            <w:tcW w:w="9322" w:type="dxa"/>
          </w:tcPr>
          <w:p w:rsidR="00D537C6" w:rsidRPr="00632513" w:rsidRDefault="00D537C6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32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Telefonszáma:  </w:t>
            </w:r>
          </w:p>
        </w:tc>
      </w:tr>
      <w:tr w:rsidR="00D537C6" w:rsidRPr="00632513" w:rsidTr="004473CD">
        <w:trPr>
          <w:trHeight w:val="520"/>
        </w:trPr>
        <w:tc>
          <w:tcPr>
            <w:tcW w:w="9322" w:type="dxa"/>
          </w:tcPr>
          <w:p w:rsidR="00D537C6" w:rsidRPr="00632513" w:rsidRDefault="00D537C6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32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 címe: </w:t>
            </w:r>
          </w:p>
        </w:tc>
      </w:tr>
    </w:tbl>
    <w:p w:rsidR="00D537C6" w:rsidRPr="00632513" w:rsidRDefault="00D537C6" w:rsidP="00D537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3251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családban a nyilatkozat benyújtásának időpontjában a támogatást kérővel közös háztartásban élő közeli hozzátartozók száma: .............................................</w:t>
      </w:r>
    </w:p>
    <w:p w:rsidR="00D537C6" w:rsidRPr="00632513" w:rsidRDefault="00D537C6" w:rsidP="00D53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537C6" w:rsidRPr="00632513" w:rsidRDefault="00D537C6" w:rsidP="00D537C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2513">
        <w:rPr>
          <w:rFonts w:ascii="Times New Roman" w:eastAsia="Times New Roman" w:hAnsi="Times New Roman" w:cs="Times New Roman"/>
          <w:sz w:val="24"/>
          <w:szCs w:val="24"/>
          <w:lang w:eastAsia="hu-HU"/>
        </w:rPr>
        <w:t>A nyilatkozat benyújtásának időpontjában a támogatást kérővel közös háztartásban élő, az egy főre jutó jövedelem számítása szempontjából figyelembe vehető közeli hozzátartozók adatai:</w:t>
      </w:r>
    </w:p>
    <w:p w:rsidR="00D537C6" w:rsidRPr="00632513" w:rsidRDefault="00D537C6" w:rsidP="00D537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194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3"/>
        <w:gridCol w:w="2377"/>
        <w:gridCol w:w="2496"/>
        <w:gridCol w:w="2258"/>
      </w:tblGrid>
      <w:tr w:rsidR="00D537C6" w:rsidRPr="00632513" w:rsidTr="004473CD">
        <w:trPr>
          <w:trHeight w:val="231"/>
        </w:trPr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37C6" w:rsidRPr="00632513" w:rsidRDefault="00D537C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37C6" w:rsidRPr="00632513" w:rsidRDefault="00D537C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32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Név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/születési név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37C6" w:rsidRDefault="00D537C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32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Születési hely, idő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/</w:t>
            </w:r>
          </w:p>
          <w:p w:rsidR="00D537C6" w:rsidRPr="00632513" w:rsidRDefault="00D537C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TAJ-szám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37C6" w:rsidRPr="00632513" w:rsidRDefault="00D537C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32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Anyja neve</w:t>
            </w:r>
          </w:p>
        </w:tc>
      </w:tr>
      <w:tr w:rsidR="00D537C6" w:rsidRPr="00632513" w:rsidTr="004473CD">
        <w:trPr>
          <w:trHeight w:val="231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37C6" w:rsidRPr="00632513" w:rsidRDefault="00D537C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32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házastársa, élettársa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C6" w:rsidRPr="00632513" w:rsidRDefault="00D537C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D537C6" w:rsidRPr="00632513" w:rsidRDefault="00D537C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D537C6" w:rsidRPr="00632513" w:rsidRDefault="00D537C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C6" w:rsidRPr="00632513" w:rsidRDefault="00D537C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C6" w:rsidRPr="00632513" w:rsidRDefault="00D537C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D537C6" w:rsidRPr="00632513" w:rsidTr="004473CD">
        <w:trPr>
          <w:trHeight w:val="70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37C6" w:rsidRPr="00632513" w:rsidRDefault="00D537C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32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egyéb rokon (akinek eltartásáról gondoskodik)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C6" w:rsidRPr="00632513" w:rsidRDefault="00D537C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C6" w:rsidRPr="00632513" w:rsidRDefault="00D537C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C6" w:rsidRPr="00632513" w:rsidRDefault="00D537C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D537C6" w:rsidRPr="00632513" w:rsidTr="004473CD">
        <w:trPr>
          <w:trHeight w:val="244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37C6" w:rsidRPr="00632513" w:rsidRDefault="00D537C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32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gyermekei*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C6" w:rsidRPr="00632513" w:rsidRDefault="00D537C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D537C6" w:rsidRPr="00632513" w:rsidRDefault="00D537C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C6" w:rsidRPr="00632513" w:rsidRDefault="00D537C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C6" w:rsidRPr="00632513" w:rsidRDefault="00D537C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D537C6" w:rsidRPr="00632513" w:rsidTr="004473CD">
        <w:trPr>
          <w:trHeight w:val="231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:rsidR="00D537C6" w:rsidRPr="00632513" w:rsidRDefault="00D537C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C6" w:rsidRPr="00632513" w:rsidRDefault="00D537C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D537C6" w:rsidRPr="00632513" w:rsidRDefault="00D537C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C6" w:rsidRPr="00632513" w:rsidRDefault="00D537C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C6" w:rsidRPr="00632513" w:rsidRDefault="00D537C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D537C6" w:rsidRPr="00632513" w:rsidTr="004473CD">
        <w:trPr>
          <w:trHeight w:val="231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:rsidR="00D537C6" w:rsidRPr="00632513" w:rsidRDefault="00D537C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C6" w:rsidRPr="00632513" w:rsidRDefault="00D537C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D537C6" w:rsidRPr="00632513" w:rsidRDefault="00D537C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C6" w:rsidRPr="00632513" w:rsidRDefault="00D537C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C6" w:rsidRPr="00632513" w:rsidRDefault="00D537C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D537C6" w:rsidRPr="00632513" w:rsidTr="004473CD">
        <w:trPr>
          <w:trHeight w:val="231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:rsidR="00D537C6" w:rsidRPr="00632513" w:rsidRDefault="00D537C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C6" w:rsidRPr="00632513" w:rsidRDefault="00D537C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D537C6" w:rsidRPr="00632513" w:rsidRDefault="00D537C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C6" w:rsidRPr="00632513" w:rsidRDefault="00D537C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C6" w:rsidRPr="00632513" w:rsidRDefault="00D537C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D537C6" w:rsidRPr="00632513" w:rsidTr="004473CD">
        <w:trPr>
          <w:trHeight w:val="244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:rsidR="00D537C6" w:rsidRPr="00632513" w:rsidRDefault="00D537C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C6" w:rsidRPr="00632513" w:rsidRDefault="00D537C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D537C6" w:rsidRPr="00632513" w:rsidRDefault="00D537C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C6" w:rsidRPr="00632513" w:rsidRDefault="00D537C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C6" w:rsidRPr="00632513" w:rsidRDefault="00D537C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D537C6" w:rsidRPr="00632513" w:rsidRDefault="00D537C6" w:rsidP="00D537C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2513">
        <w:rPr>
          <w:rFonts w:ascii="Times New Roman" w:eastAsia="Times New Roman" w:hAnsi="Times New Roman" w:cs="Times New Roman"/>
          <w:sz w:val="24"/>
          <w:szCs w:val="24"/>
          <w:lang w:eastAsia="hu-HU"/>
        </w:rPr>
        <w:t>A 20 évesnél fiatalabb, önálló keresettel nem rendelkező, a 25 évesnél fiatalabb önálló keresettel nem rendelkező nappali tagozaton egyetemi, főiskolai tanulmányokat folytató, továbbá korhatárra tekintet nélkül a tartósan beteg, illetőleg a testi, érzékszervi, értelmi, beszéd vagy más fogyatékos gyermek.</w:t>
      </w:r>
    </w:p>
    <w:p w:rsidR="00D537C6" w:rsidRPr="00632513" w:rsidRDefault="00D537C6" w:rsidP="00D5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537C6" w:rsidRPr="00632513" w:rsidRDefault="00D537C6" w:rsidP="00D5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537C6" w:rsidRPr="00632513" w:rsidRDefault="00D537C6" w:rsidP="00D537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325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B) </w:t>
      </w:r>
      <w:r w:rsidRPr="0063251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Jövedelmi adatok</w:t>
      </w: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1260"/>
        <w:gridCol w:w="1667"/>
        <w:gridCol w:w="939"/>
        <w:gridCol w:w="939"/>
        <w:gridCol w:w="751"/>
        <w:gridCol w:w="1462"/>
      </w:tblGrid>
      <w:tr w:rsidR="00D537C6" w:rsidRPr="00632513" w:rsidTr="004473CD">
        <w:trPr>
          <w:cantSplit/>
          <w:trHeight w:val="1156"/>
        </w:trPr>
        <w:tc>
          <w:tcPr>
            <w:tcW w:w="2590" w:type="dxa"/>
            <w:vAlign w:val="center"/>
          </w:tcPr>
          <w:p w:rsidR="00D537C6" w:rsidRPr="00632513" w:rsidRDefault="00D537C6" w:rsidP="004473C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63251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A jövedelmek típusai</w:t>
            </w:r>
          </w:p>
        </w:tc>
        <w:tc>
          <w:tcPr>
            <w:tcW w:w="1260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6325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A kérelmező jövedelme</w:t>
            </w:r>
          </w:p>
        </w:tc>
        <w:tc>
          <w:tcPr>
            <w:tcW w:w="1667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6325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A kérelmezővel közös háztartásban élő házastárs (élettárs) jövedelme</w:t>
            </w:r>
          </w:p>
        </w:tc>
        <w:tc>
          <w:tcPr>
            <w:tcW w:w="2629" w:type="dxa"/>
            <w:gridSpan w:val="3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6325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A kérelmezővel közös háztartásban élő egyéb rokon jövedelme</w:t>
            </w:r>
          </w:p>
        </w:tc>
        <w:tc>
          <w:tcPr>
            <w:tcW w:w="1462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6325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br/>
              <w:t xml:space="preserve"> </w:t>
            </w:r>
            <w:r w:rsidRPr="006325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br/>
              <w:t>Összesen</w:t>
            </w:r>
          </w:p>
        </w:tc>
      </w:tr>
      <w:tr w:rsidR="00D537C6" w:rsidRPr="00632513" w:rsidTr="004473CD">
        <w:trPr>
          <w:trHeight w:val="1050"/>
        </w:trPr>
        <w:tc>
          <w:tcPr>
            <w:tcW w:w="2590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325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 Munkaviszonyból, munkavégzésre irányuló egyéb jogviszonyból származó jövedelem és táppénz</w:t>
            </w:r>
          </w:p>
        </w:tc>
        <w:tc>
          <w:tcPr>
            <w:tcW w:w="1260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667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39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39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751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62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D537C6" w:rsidRPr="00632513" w:rsidTr="004473CD">
        <w:trPr>
          <w:trHeight w:val="669"/>
        </w:trPr>
        <w:tc>
          <w:tcPr>
            <w:tcW w:w="2590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325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2. Társas és egyéni vállalkozásból származó jövedelem</w:t>
            </w:r>
          </w:p>
        </w:tc>
        <w:tc>
          <w:tcPr>
            <w:tcW w:w="1260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667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39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39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751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62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D537C6" w:rsidRPr="00632513" w:rsidTr="004473CD">
        <w:trPr>
          <w:trHeight w:val="375"/>
        </w:trPr>
        <w:tc>
          <w:tcPr>
            <w:tcW w:w="2590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325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3. Ingatlan, ingó vagyontárgyak értékesítéséből származó jövedelem</w:t>
            </w:r>
          </w:p>
        </w:tc>
        <w:tc>
          <w:tcPr>
            <w:tcW w:w="1260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667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39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39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751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62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D537C6" w:rsidRPr="00632513" w:rsidTr="004473CD">
        <w:trPr>
          <w:trHeight w:val="669"/>
        </w:trPr>
        <w:tc>
          <w:tcPr>
            <w:tcW w:w="2590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325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4. Nyugellátás, baleseti nyugellátás, egyéb nyugdíjszerű ellátások</w:t>
            </w:r>
          </w:p>
        </w:tc>
        <w:tc>
          <w:tcPr>
            <w:tcW w:w="1260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667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39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39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751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62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D537C6" w:rsidRPr="00632513" w:rsidTr="004473CD">
        <w:trPr>
          <w:trHeight w:val="938"/>
        </w:trPr>
        <w:tc>
          <w:tcPr>
            <w:tcW w:w="2590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smartTag w:uri="urn:schemas-microsoft-com:office:smarttags" w:element="metricconverter">
              <w:smartTagPr>
                <w:attr w:name="ProductID" w:val="5. A"/>
              </w:smartTagPr>
              <w:r w:rsidRPr="00632513"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t>5. A</w:t>
              </w:r>
            </w:smartTag>
            <w:r w:rsidRPr="006325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gyermek ellátásához és gondozásához kapcsolódó támogatások (különösen: GYED, GYES, GYET, családi pótlék, gyermektartásdíj, árvaellátás)</w:t>
            </w:r>
          </w:p>
        </w:tc>
        <w:tc>
          <w:tcPr>
            <w:tcW w:w="1260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667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39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39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751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62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D537C6" w:rsidRPr="00632513" w:rsidTr="004473CD">
        <w:trPr>
          <w:trHeight w:val="1197"/>
        </w:trPr>
        <w:tc>
          <w:tcPr>
            <w:tcW w:w="2590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325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6. Önkormányzat és munkaügyi szervek által folyósított rendszeres pénzbeli ellátás [a szociális igazgatásról és szociális ellátásokról szóló 1993. évi III. tv. 4. § (1) </w:t>
            </w:r>
            <w:proofErr w:type="spellStart"/>
            <w:r w:rsidRPr="006325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bek</w:t>
            </w:r>
            <w:proofErr w:type="spellEnd"/>
            <w:r w:rsidRPr="006325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 i) pontja]</w:t>
            </w:r>
          </w:p>
        </w:tc>
        <w:tc>
          <w:tcPr>
            <w:tcW w:w="1260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667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39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39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751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62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D537C6" w:rsidRPr="00632513" w:rsidTr="004473CD">
        <w:trPr>
          <w:trHeight w:val="407"/>
        </w:trPr>
        <w:tc>
          <w:tcPr>
            <w:tcW w:w="2590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325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7. Föld bérbeadásából származó jövedelem</w:t>
            </w:r>
          </w:p>
        </w:tc>
        <w:tc>
          <w:tcPr>
            <w:tcW w:w="1260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667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39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39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751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62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D537C6" w:rsidRPr="00632513" w:rsidTr="004473CD">
        <w:trPr>
          <w:trHeight w:val="830"/>
        </w:trPr>
        <w:tc>
          <w:tcPr>
            <w:tcW w:w="2590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325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8. Egyéb (különösen: kapott tartás-, ösztöndíj, értékpapírból származó jövedelem, kis összegű kifizetések stb.)</w:t>
            </w:r>
          </w:p>
        </w:tc>
        <w:tc>
          <w:tcPr>
            <w:tcW w:w="1260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667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39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39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751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62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D537C6" w:rsidRPr="00632513" w:rsidTr="004473CD">
        <w:trPr>
          <w:trHeight w:val="265"/>
        </w:trPr>
        <w:tc>
          <w:tcPr>
            <w:tcW w:w="2590" w:type="dxa"/>
            <w:shd w:val="clear" w:color="auto" w:fill="FFFFFF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6325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9. Összes bruttó</w:t>
            </w:r>
          </w:p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6325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jövedelem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667" w:type="dxa"/>
            <w:shd w:val="clear" w:color="auto" w:fill="FFFFFF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</w:p>
        </w:tc>
        <w:tc>
          <w:tcPr>
            <w:tcW w:w="939" w:type="dxa"/>
            <w:shd w:val="clear" w:color="auto" w:fill="FFFFFF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</w:p>
        </w:tc>
        <w:tc>
          <w:tcPr>
            <w:tcW w:w="939" w:type="dxa"/>
            <w:shd w:val="clear" w:color="auto" w:fill="FFFFFF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</w:p>
        </w:tc>
        <w:tc>
          <w:tcPr>
            <w:tcW w:w="751" w:type="dxa"/>
            <w:shd w:val="clear" w:color="auto" w:fill="FFFFFF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462" w:type="dxa"/>
            <w:shd w:val="clear" w:color="auto" w:fill="FFFFFF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</w:p>
        </w:tc>
      </w:tr>
      <w:tr w:rsidR="00D537C6" w:rsidRPr="00632513" w:rsidTr="004473CD">
        <w:trPr>
          <w:trHeight w:val="456"/>
        </w:trPr>
        <w:tc>
          <w:tcPr>
            <w:tcW w:w="2590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325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10. Személyi jövedelemadó vagy előleg összege</w:t>
            </w:r>
          </w:p>
        </w:tc>
        <w:tc>
          <w:tcPr>
            <w:tcW w:w="1260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667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39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39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751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62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D537C6" w:rsidRPr="00632513" w:rsidTr="004473CD">
        <w:trPr>
          <w:trHeight w:val="456"/>
        </w:trPr>
        <w:tc>
          <w:tcPr>
            <w:tcW w:w="2590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325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11. Egészségbiztosítási és nyugdíjjárulék összege</w:t>
            </w:r>
          </w:p>
        </w:tc>
        <w:tc>
          <w:tcPr>
            <w:tcW w:w="1260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667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39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39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751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62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D537C6" w:rsidRPr="00632513" w:rsidTr="004473CD">
        <w:trPr>
          <w:trHeight w:val="456"/>
        </w:trPr>
        <w:tc>
          <w:tcPr>
            <w:tcW w:w="2590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325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12. Munkavállalói járulék összege</w:t>
            </w:r>
          </w:p>
        </w:tc>
        <w:tc>
          <w:tcPr>
            <w:tcW w:w="1260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667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39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39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751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62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D537C6" w:rsidRPr="00632513" w:rsidTr="004473CD">
        <w:trPr>
          <w:trHeight w:val="456"/>
        </w:trPr>
        <w:tc>
          <w:tcPr>
            <w:tcW w:w="2590" w:type="dxa"/>
            <w:shd w:val="clear" w:color="auto" w:fill="FFFFFF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smartTag w:uri="urn:schemas-microsoft-com:office:smarttags" w:element="metricconverter">
              <w:smartTagPr>
                <w:attr w:name="ProductID" w:val="13. A"/>
              </w:smartTagPr>
              <w:r w:rsidRPr="00632513">
                <w:rPr>
                  <w:rFonts w:ascii="Times New Roman" w:eastAsia="Times New Roman" w:hAnsi="Times New Roman" w:cs="Times New Roman"/>
                  <w:b/>
                  <w:sz w:val="18"/>
                  <w:szCs w:val="18"/>
                  <w:lang w:eastAsia="hu-HU"/>
                </w:rPr>
                <w:t>13. A</w:t>
              </w:r>
            </w:smartTag>
            <w:r w:rsidRPr="006325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 xml:space="preserve"> család összes nettó jövedelme 9-(10+11+12)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667" w:type="dxa"/>
            <w:shd w:val="clear" w:color="auto" w:fill="FFFFFF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</w:p>
        </w:tc>
        <w:tc>
          <w:tcPr>
            <w:tcW w:w="939" w:type="dxa"/>
            <w:shd w:val="clear" w:color="auto" w:fill="FFFFFF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</w:p>
        </w:tc>
        <w:tc>
          <w:tcPr>
            <w:tcW w:w="939" w:type="dxa"/>
            <w:shd w:val="clear" w:color="auto" w:fill="FFFFFF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</w:p>
        </w:tc>
        <w:tc>
          <w:tcPr>
            <w:tcW w:w="751" w:type="dxa"/>
            <w:shd w:val="clear" w:color="auto" w:fill="FFFFFF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462" w:type="dxa"/>
            <w:shd w:val="clear" w:color="auto" w:fill="FFFFFF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</w:p>
        </w:tc>
      </w:tr>
      <w:tr w:rsidR="00D537C6" w:rsidRPr="00632513" w:rsidTr="004473CD">
        <w:trPr>
          <w:trHeight w:val="684"/>
        </w:trPr>
        <w:tc>
          <w:tcPr>
            <w:tcW w:w="2590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smartTag w:uri="urn:schemas-microsoft-com:office:smarttags" w:element="metricconverter">
              <w:smartTagPr>
                <w:attr w:name="ProductID" w:val="14. A"/>
              </w:smartTagPr>
              <w:r w:rsidRPr="00632513"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t>14. A</w:t>
              </w:r>
            </w:smartTag>
            <w:r w:rsidRPr="006325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család összes nettó jövedelmét csökkentő tényezők (tartásdíj összege)</w:t>
            </w:r>
          </w:p>
        </w:tc>
        <w:tc>
          <w:tcPr>
            <w:tcW w:w="1260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667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39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39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751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62" w:type="dxa"/>
            <w:vAlign w:val="center"/>
          </w:tcPr>
          <w:p w:rsidR="00D537C6" w:rsidRPr="00632513" w:rsidRDefault="00D537C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</w:tbl>
    <w:p w:rsidR="00D537C6" w:rsidRPr="00632513" w:rsidRDefault="00D537C6" w:rsidP="00D537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537C6" w:rsidRPr="00632513" w:rsidRDefault="00D537C6" w:rsidP="00D53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251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 főre jutó havi családi nettó jövedelem: ....…………….............. Ft/hó</w:t>
      </w:r>
      <w:r w:rsidRPr="0063251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D537C6" w:rsidRPr="00632513" w:rsidRDefault="00D537C6" w:rsidP="00D537C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25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Büntetőjogi felelősségem tudatában kijelentem, hogy a </w:t>
      </w:r>
      <w:proofErr w:type="spellStart"/>
      <w:r w:rsidRPr="00632513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NYILATKOZAT-ban</w:t>
      </w:r>
      <w:proofErr w:type="spellEnd"/>
      <w:r w:rsidRPr="006325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közölt adatok a valóságnak megfelelnek.</w:t>
      </w:r>
    </w:p>
    <w:p w:rsidR="00D537C6" w:rsidRPr="007634C3" w:rsidRDefault="00D537C6" w:rsidP="00D537C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Kunszállás</w:t>
      </w:r>
      <w:r w:rsidRPr="007634C3">
        <w:rPr>
          <w:rFonts w:ascii="Times New Roman" w:eastAsia="Times New Roman" w:hAnsi="Times New Roman" w:cs="Times New Roman"/>
          <w:sz w:val="24"/>
          <w:szCs w:val="24"/>
          <w:lang w:eastAsia="hu-HU"/>
        </w:rPr>
        <w:t>,  …………….év………………hó………………..nap</w:t>
      </w:r>
    </w:p>
    <w:p w:rsidR="00D537C6" w:rsidRPr="00632513" w:rsidRDefault="00D537C6" w:rsidP="00D537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251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</w:t>
      </w:r>
    </w:p>
    <w:p w:rsidR="00D537C6" w:rsidRPr="00320E5E" w:rsidRDefault="00D537C6" w:rsidP="00D53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325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         </w:t>
      </w:r>
      <w:r w:rsidRPr="0063251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aláírás</w:t>
      </w:r>
    </w:p>
    <w:p w:rsidR="00202B7F" w:rsidRDefault="00202B7F">
      <w:bookmarkStart w:id="0" w:name="_GoBack"/>
      <w:bookmarkEnd w:id="0"/>
    </w:p>
    <w:sectPr w:rsidR="00202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C72FE"/>
    <w:multiLevelType w:val="multilevel"/>
    <w:tmpl w:val="DB003FEA"/>
    <w:lvl w:ilvl="0">
      <w:start w:val="1"/>
      <w:numFmt w:val="bullet"/>
      <w:lvlText w:val=""/>
      <w:lvlJc w:val="left"/>
      <w:pPr>
        <w:tabs>
          <w:tab w:val="num" w:pos="624"/>
        </w:tabs>
        <w:ind w:left="624" w:hanging="42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284"/>
        </w:tabs>
        <w:ind w:left="12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04"/>
        </w:tabs>
        <w:ind w:left="20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724"/>
        </w:tabs>
        <w:ind w:left="27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444"/>
        </w:tabs>
        <w:ind w:left="34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164"/>
        </w:tabs>
        <w:ind w:left="41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84"/>
        </w:tabs>
        <w:ind w:left="48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04"/>
        </w:tabs>
        <w:ind w:left="56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324"/>
        </w:tabs>
        <w:ind w:left="6324" w:hanging="360"/>
      </w:pPr>
      <w:rPr>
        <w:rFonts w:ascii="Wingdings" w:hAnsi="Wingdings" w:hint="default"/>
      </w:rPr>
    </w:lvl>
  </w:abstractNum>
  <w:abstractNum w:abstractNumId="1">
    <w:nsid w:val="31C51CA0"/>
    <w:multiLevelType w:val="multilevel"/>
    <w:tmpl w:val="660E895A"/>
    <w:lvl w:ilvl="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647"/>
        </w:tabs>
        <w:ind w:left="1647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7C6"/>
    <w:rsid w:val="00202B7F"/>
    <w:rsid w:val="0099052F"/>
    <w:rsid w:val="00D5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37C6"/>
    <w:rPr>
      <w:rFonts w:eastAsiaTheme="minorHAns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37C6"/>
    <w:rPr>
      <w:rFonts w:eastAsiaTheme="minorHAns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2517</Characters>
  <Application>Microsoft Office Word</Application>
  <DocSecurity>0</DocSecurity>
  <Lines>20</Lines>
  <Paragraphs>5</Paragraphs>
  <ScaleCrop>false</ScaleCrop>
  <Company>Kunszallasi Polg.Hivatal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</cp:revision>
  <dcterms:created xsi:type="dcterms:W3CDTF">2014-01-24T21:48:00Z</dcterms:created>
  <dcterms:modified xsi:type="dcterms:W3CDTF">2014-01-24T21:48:00Z</dcterms:modified>
</cp:coreProperties>
</file>