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C55" w:rsidRDefault="006E2C55" w:rsidP="006E2C55">
      <w:pPr>
        <w:jc w:val="center"/>
        <w:rPr>
          <w:b/>
          <w:sz w:val="28"/>
          <w:szCs w:val="28"/>
        </w:rPr>
      </w:pPr>
      <w:r w:rsidRPr="00466CD5">
        <w:rPr>
          <w:b/>
          <w:sz w:val="28"/>
          <w:szCs w:val="28"/>
        </w:rPr>
        <w:t xml:space="preserve">Intézményi térítési </w:t>
      </w:r>
      <w:bookmarkStart w:id="0" w:name="_GoBack"/>
      <w:bookmarkEnd w:id="0"/>
      <w:r w:rsidRPr="00466CD5">
        <w:rPr>
          <w:b/>
          <w:sz w:val="28"/>
          <w:szCs w:val="28"/>
        </w:rPr>
        <w:t>díj</w:t>
      </w:r>
    </w:p>
    <w:p w:rsidR="006E2C55" w:rsidRDefault="006E2C55" w:rsidP="006E2C55">
      <w:pPr>
        <w:jc w:val="center"/>
        <w:rPr>
          <w:b/>
          <w:sz w:val="28"/>
          <w:szCs w:val="28"/>
        </w:rPr>
      </w:pPr>
    </w:p>
    <w:tbl>
      <w:tblPr>
        <w:tblW w:w="6965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1620"/>
        <w:gridCol w:w="1440"/>
        <w:gridCol w:w="1370"/>
      </w:tblGrid>
      <w:tr w:rsidR="00D04320" w:rsidTr="00D04320">
        <w:trPr>
          <w:trHeight w:val="273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Nyersanyag norma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rezsi költség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Nettó </w:t>
            </w:r>
            <w:r w:rsidR="00D04320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Óvoda: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355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napközi: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Iskola menza: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360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Felnőtt, dolgozó: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Ft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</w:tr>
      <w:tr w:rsidR="00D04320" w:rsidTr="00D04320">
        <w:trPr>
          <w:trHeight w:val="300"/>
        </w:trPr>
        <w:tc>
          <w:tcPr>
            <w:tcW w:w="2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vendég ebéd: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D04320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 Ft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320" w:rsidRDefault="00624AEE" w:rsidP="00503247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579</w:t>
            </w:r>
          </w:p>
        </w:tc>
      </w:tr>
    </w:tbl>
    <w:p w:rsidR="006E2C55" w:rsidRDefault="006E2C55" w:rsidP="006E2C55">
      <w:pPr>
        <w:rPr>
          <w:b/>
          <w:sz w:val="28"/>
          <w:szCs w:val="28"/>
        </w:rPr>
      </w:pPr>
    </w:p>
    <w:p w:rsidR="006E2C55" w:rsidRDefault="006E2C55" w:rsidP="006E2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sectPr w:rsidR="006E2C55" w:rsidSect="0080330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505" w:rsidRDefault="00EF0505" w:rsidP="006E2C55">
      <w:r>
        <w:separator/>
      </w:r>
    </w:p>
  </w:endnote>
  <w:endnote w:type="continuationSeparator" w:id="0">
    <w:p w:rsidR="00EF0505" w:rsidRDefault="00EF0505" w:rsidP="006E2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505" w:rsidRDefault="00EF0505" w:rsidP="006E2C55">
      <w:r>
        <w:separator/>
      </w:r>
    </w:p>
  </w:footnote>
  <w:footnote w:type="continuationSeparator" w:id="0">
    <w:p w:rsidR="00EF0505" w:rsidRDefault="00EF0505" w:rsidP="006E2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C55" w:rsidRPr="006E2C55" w:rsidRDefault="00870C6C" w:rsidP="006E2C55">
    <w:pPr>
      <w:jc w:val="right"/>
      <w:rPr>
        <w:b/>
        <w:sz w:val="28"/>
        <w:szCs w:val="28"/>
      </w:rPr>
    </w:pPr>
    <w:r>
      <w:t>1. melléklet a 10</w:t>
    </w:r>
    <w:r w:rsidR="00D04320">
      <w:t>/2018</w:t>
    </w:r>
    <w:r w:rsidR="006E2C55">
      <w:t>.(</w:t>
    </w:r>
    <w:r w:rsidR="00D04320">
      <w:t>IX</w:t>
    </w:r>
    <w:r>
      <w:t>.27</w:t>
    </w:r>
    <w:r w:rsidR="006E2C55">
      <w:t>.) önkormányzati rendelethez.</w:t>
    </w:r>
  </w:p>
  <w:p w:rsidR="006E2C55" w:rsidRDefault="006E2C5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55"/>
    <w:rsid w:val="00321AAD"/>
    <w:rsid w:val="00624AEE"/>
    <w:rsid w:val="006E2C55"/>
    <w:rsid w:val="00803304"/>
    <w:rsid w:val="00870C6C"/>
    <w:rsid w:val="00A70C35"/>
    <w:rsid w:val="00BA75CF"/>
    <w:rsid w:val="00CD5574"/>
    <w:rsid w:val="00D04320"/>
    <w:rsid w:val="00E61FF5"/>
    <w:rsid w:val="00E70A12"/>
    <w:rsid w:val="00EF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EA7742-5F18-4E64-ABD5-C3D90F8FE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6E2C5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E2C5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70C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70C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Iroda-3266</cp:lastModifiedBy>
  <cp:revision>2</cp:revision>
  <cp:lastPrinted>2018-09-27T09:22:00Z</cp:lastPrinted>
  <dcterms:created xsi:type="dcterms:W3CDTF">2018-09-27T09:22:00Z</dcterms:created>
  <dcterms:modified xsi:type="dcterms:W3CDTF">2018-09-27T09:22:00Z</dcterms:modified>
</cp:coreProperties>
</file>