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17DA6" w14:textId="605D12D6" w:rsidR="000B77A1" w:rsidRPr="00DE4542" w:rsidRDefault="000B77A1">
      <w:pPr>
        <w:jc w:val="right"/>
        <w:rPr>
          <w:rFonts w:ascii="Times New Roman" w:hAnsi="Times New Roman" w:cs="Times New Roman"/>
          <w:sz w:val="20"/>
          <w:szCs w:val="20"/>
        </w:rPr>
      </w:pPr>
      <w:r w:rsidRPr="00B01B12">
        <w:rPr>
          <w:rFonts w:ascii="Times New Roman" w:hAnsi="Times New Roman" w:cs="Times New Roman"/>
          <w:sz w:val="16"/>
          <w:szCs w:val="16"/>
        </w:rPr>
        <w:t>1</w:t>
      </w:r>
      <w:r w:rsidRPr="00DE4542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Hlk54095934"/>
      <w:r w:rsidR="00997E53">
        <w:rPr>
          <w:rFonts w:ascii="Times New Roman" w:hAnsi="Times New Roman"/>
          <w:sz w:val="16"/>
          <w:szCs w:val="16"/>
        </w:rPr>
        <w:t xml:space="preserve">melléklet a </w:t>
      </w:r>
      <w:r w:rsidR="00DB2700">
        <w:rPr>
          <w:rFonts w:ascii="Times New Roman" w:hAnsi="Times New Roman"/>
          <w:sz w:val="16"/>
          <w:szCs w:val="16"/>
        </w:rPr>
        <w:t>12</w:t>
      </w:r>
      <w:r w:rsidR="00997E53">
        <w:rPr>
          <w:rFonts w:ascii="Times New Roman" w:hAnsi="Times New Roman"/>
          <w:sz w:val="16"/>
          <w:szCs w:val="16"/>
        </w:rPr>
        <w:t>/2020. (</w:t>
      </w:r>
      <w:r w:rsidR="00DB2700">
        <w:rPr>
          <w:rFonts w:ascii="Times New Roman" w:hAnsi="Times New Roman"/>
          <w:sz w:val="16"/>
          <w:szCs w:val="16"/>
        </w:rPr>
        <w:t>XI. 23.</w:t>
      </w:r>
      <w:r w:rsidR="00997E53">
        <w:rPr>
          <w:rFonts w:ascii="Times New Roman" w:hAnsi="Times New Roman"/>
          <w:sz w:val="16"/>
          <w:szCs w:val="16"/>
        </w:rPr>
        <w:t>) önkormányzati rendelethez</w:t>
      </w:r>
      <w:bookmarkEnd w:id="0"/>
    </w:p>
    <w:p w14:paraId="133E2146" w14:textId="35BFCDD9" w:rsidR="000B77A1" w:rsidRPr="00DE4542" w:rsidRDefault="000B77A1" w:rsidP="00D40618">
      <w:pPr>
        <w:pStyle w:val="Nincstrkz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4542">
        <w:rPr>
          <w:rFonts w:ascii="Times New Roman" w:hAnsi="Times New Roman" w:cs="Times New Roman"/>
          <w:b/>
          <w:bCs/>
          <w:sz w:val="20"/>
          <w:szCs w:val="20"/>
        </w:rPr>
        <w:t>Méra Önkormányzat 20</w:t>
      </w:r>
      <w:r w:rsidR="00861837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DE4542">
        <w:rPr>
          <w:rFonts w:ascii="Times New Roman" w:hAnsi="Times New Roman" w:cs="Times New Roman"/>
          <w:b/>
          <w:bCs/>
          <w:sz w:val="20"/>
          <w:szCs w:val="20"/>
        </w:rPr>
        <w:t>. évi költségvetésének összevont mérlege</w:t>
      </w:r>
    </w:p>
    <w:p w14:paraId="518F3758" w14:textId="77777777" w:rsidR="000B77A1" w:rsidRPr="00DE4542" w:rsidRDefault="000B77A1">
      <w:pPr>
        <w:pStyle w:val="Nincstrkz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4B1EA8" w14:textId="77777777"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2E3FE41" w14:textId="77777777" w:rsidR="000B77A1" w:rsidRPr="00DE4542" w:rsidRDefault="000B77A1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 xml:space="preserve">Bevételi előirányzatok       </w:t>
      </w:r>
    </w:p>
    <w:p w14:paraId="1F9DDAC2" w14:textId="77777777" w:rsidR="000B77A1" w:rsidRPr="00DE4542" w:rsidRDefault="000B77A1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DE45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4620"/>
        <w:gridCol w:w="1411"/>
        <w:gridCol w:w="1411"/>
        <w:gridCol w:w="1252"/>
      </w:tblGrid>
      <w:tr w:rsidR="00997E53" w:rsidRPr="00DE4542" w14:paraId="4E317D1E" w14:textId="2614CD98" w:rsidTr="00997E53">
        <w:tc>
          <w:tcPr>
            <w:tcW w:w="700" w:type="dxa"/>
          </w:tcPr>
          <w:p w14:paraId="05DE0179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20" w:type="dxa"/>
          </w:tcPr>
          <w:p w14:paraId="30EB2CE4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411" w:type="dxa"/>
          </w:tcPr>
          <w:p w14:paraId="4925E791" w14:textId="42FABE5F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411" w:type="dxa"/>
          </w:tcPr>
          <w:p w14:paraId="5D201CC0" w14:textId="72180652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52" w:type="dxa"/>
          </w:tcPr>
          <w:p w14:paraId="072018F0" w14:textId="1EB75E98" w:rsidR="00997E53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997E53" w:rsidRPr="00DE4542" w14:paraId="1F7099A8" w14:textId="7569650F" w:rsidTr="00997E53">
        <w:tc>
          <w:tcPr>
            <w:tcW w:w="700" w:type="dxa"/>
          </w:tcPr>
          <w:p w14:paraId="5B99C0C3" w14:textId="77777777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4620" w:type="dxa"/>
          </w:tcPr>
          <w:p w14:paraId="3484E304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411" w:type="dxa"/>
          </w:tcPr>
          <w:p w14:paraId="6905D2B0" w14:textId="5CBC105E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411" w:type="dxa"/>
          </w:tcPr>
          <w:p w14:paraId="5D67F568" w14:textId="35CCCEF9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52" w:type="dxa"/>
          </w:tcPr>
          <w:p w14:paraId="6756E14A" w14:textId="0D2D04B8" w:rsidR="00997E53" w:rsidRPr="00BC72DB" w:rsidRDefault="00997E53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997E53" w:rsidRPr="00DE4542" w14:paraId="240A9CE9" w14:textId="0B0DC301" w:rsidTr="00997E53">
        <w:tc>
          <w:tcPr>
            <w:tcW w:w="700" w:type="dxa"/>
            <w:vAlign w:val="center"/>
          </w:tcPr>
          <w:p w14:paraId="3DC39534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620" w:type="dxa"/>
            <w:vAlign w:val="center"/>
          </w:tcPr>
          <w:p w14:paraId="133FB732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411" w:type="dxa"/>
            <w:vAlign w:val="center"/>
          </w:tcPr>
          <w:p w14:paraId="0E63C1B3" w14:textId="3A8F0EC2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237.452.181</w:t>
            </w:r>
          </w:p>
        </w:tc>
        <w:tc>
          <w:tcPr>
            <w:tcW w:w="1411" w:type="dxa"/>
          </w:tcPr>
          <w:p w14:paraId="0FA9C778" w14:textId="53437FF6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324.126.802</w:t>
            </w:r>
          </w:p>
        </w:tc>
        <w:tc>
          <w:tcPr>
            <w:tcW w:w="1252" w:type="dxa"/>
          </w:tcPr>
          <w:p w14:paraId="29FEBF27" w14:textId="4FAA0004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409.874.377</w:t>
            </w:r>
          </w:p>
        </w:tc>
      </w:tr>
      <w:tr w:rsidR="00997E53" w:rsidRPr="00DE4542" w14:paraId="5622A98B" w14:textId="2CF80114" w:rsidTr="00997E53">
        <w:tc>
          <w:tcPr>
            <w:tcW w:w="700" w:type="dxa"/>
            <w:vAlign w:val="center"/>
          </w:tcPr>
          <w:p w14:paraId="463268EA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620" w:type="dxa"/>
            <w:vAlign w:val="center"/>
          </w:tcPr>
          <w:p w14:paraId="16EFC3C9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-n belülről (2.1.+…+2.6.)</w:t>
            </w:r>
          </w:p>
        </w:tc>
        <w:tc>
          <w:tcPr>
            <w:tcW w:w="1411" w:type="dxa"/>
            <w:vAlign w:val="center"/>
          </w:tcPr>
          <w:p w14:paraId="0736A348" w14:textId="3B7115B2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210.164.785</w:t>
            </w:r>
          </w:p>
        </w:tc>
        <w:tc>
          <w:tcPr>
            <w:tcW w:w="1411" w:type="dxa"/>
          </w:tcPr>
          <w:p w14:paraId="22A63C59" w14:textId="1AC9A649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294.812.407</w:t>
            </w:r>
          </w:p>
        </w:tc>
        <w:tc>
          <w:tcPr>
            <w:tcW w:w="1252" w:type="dxa"/>
          </w:tcPr>
          <w:p w14:paraId="414E21CD" w14:textId="47CF6B59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376.569.982</w:t>
            </w:r>
          </w:p>
        </w:tc>
      </w:tr>
      <w:tr w:rsidR="00997E53" w:rsidRPr="00DE4542" w14:paraId="299A7259" w14:textId="6D737E86" w:rsidTr="00306F3A">
        <w:tc>
          <w:tcPr>
            <w:tcW w:w="700" w:type="dxa"/>
            <w:vAlign w:val="center"/>
          </w:tcPr>
          <w:p w14:paraId="0ACF0FAB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620" w:type="dxa"/>
            <w:vAlign w:val="center"/>
          </w:tcPr>
          <w:p w14:paraId="4498C240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411" w:type="dxa"/>
            <w:vAlign w:val="center"/>
          </w:tcPr>
          <w:p w14:paraId="3360F4C2" w14:textId="269994D8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180.129.346</w:t>
            </w:r>
          </w:p>
        </w:tc>
        <w:tc>
          <w:tcPr>
            <w:tcW w:w="1411" w:type="dxa"/>
            <w:vAlign w:val="center"/>
          </w:tcPr>
          <w:p w14:paraId="06B39640" w14:textId="44FCFDC2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189.227.696</w:t>
            </w:r>
          </w:p>
        </w:tc>
        <w:tc>
          <w:tcPr>
            <w:tcW w:w="1252" w:type="dxa"/>
            <w:vAlign w:val="center"/>
          </w:tcPr>
          <w:p w14:paraId="02C9DEB5" w14:textId="7B5623A0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203.080.207</w:t>
            </w:r>
          </w:p>
        </w:tc>
      </w:tr>
      <w:tr w:rsidR="00997E53" w:rsidRPr="00DE4542" w14:paraId="36E4343B" w14:textId="15717B55" w:rsidTr="00306F3A">
        <w:tc>
          <w:tcPr>
            <w:tcW w:w="700" w:type="dxa"/>
            <w:vAlign w:val="center"/>
          </w:tcPr>
          <w:p w14:paraId="252178D4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620" w:type="dxa"/>
            <w:vAlign w:val="center"/>
          </w:tcPr>
          <w:p w14:paraId="10253536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411" w:type="dxa"/>
            <w:vAlign w:val="center"/>
          </w:tcPr>
          <w:p w14:paraId="7E770412" w14:textId="49C121A3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77.144.369</w:t>
            </w:r>
          </w:p>
        </w:tc>
        <w:tc>
          <w:tcPr>
            <w:tcW w:w="1411" w:type="dxa"/>
            <w:vAlign w:val="center"/>
          </w:tcPr>
          <w:p w14:paraId="0452955E" w14:textId="389FE101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86.242.719</w:t>
            </w:r>
          </w:p>
        </w:tc>
        <w:tc>
          <w:tcPr>
            <w:tcW w:w="1252" w:type="dxa"/>
            <w:vAlign w:val="center"/>
          </w:tcPr>
          <w:p w14:paraId="3D951A7D" w14:textId="32A1995A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</w:tr>
      <w:tr w:rsidR="00997E53" w:rsidRPr="00DE4542" w14:paraId="6F57E02D" w14:textId="1C25F724" w:rsidTr="00306F3A">
        <w:tc>
          <w:tcPr>
            <w:tcW w:w="700" w:type="dxa"/>
            <w:vAlign w:val="center"/>
          </w:tcPr>
          <w:p w14:paraId="6BB4817D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620" w:type="dxa"/>
            <w:vAlign w:val="center"/>
          </w:tcPr>
          <w:p w14:paraId="06D8923F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411" w:type="dxa"/>
            <w:vAlign w:val="center"/>
          </w:tcPr>
          <w:p w14:paraId="3D6F3BDA" w14:textId="1AC23A2D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411" w:type="dxa"/>
            <w:vAlign w:val="center"/>
          </w:tcPr>
          <w:p w14:paraId="7434DD50" w14:textId="6887C1EC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252" w:type="dxa"/>
            <w:vAlign w:val="center"/>
          </w:tcPr>
          <w:p w14:paraId="7786EFB9" w14:textId="7C84DEA5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36.637.580</w:t>
            </w:r>
          </w:p>
        </w:tc>
      </w:tr>
      <w:tr w:rsidR="00997E53" w:rsidRPr="00DE4542" w14:paraId="59B9A227" w14:textId="0EA78FA2" w:rsidTr="00306F3A">
        <w:tc>
          <w:tcPr>
            <w:tcW w:w="700" w:type="dxa"/>
            <w:vAlign w:val="center"/>
          </w:tcPr>
          <w:p w14:paraId="19401137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620" w:type="dxa"/>
            <w:vAlign w:val="center"/>
          </w:tcPr>
          <w:p w14:paraId="49E12FFD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411" w:type="dxa"/>
            <w:vAlign w:val="center"/>
          </w:tcPr>
          <w:p w14:paraId="5EFAE1E9" w14:textId="05B514E4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411" w:type="dxa"/>
            <w:vAlign w:val="center"/>
          </w:tcPr>
          <w:p w14:paraId="4FB6F835" w14:textId="3B275D6A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252" w:type="dxa"/>
            <w:vAlign w:val="center"/>
          </w:tcPr>
          <w:p w14:paraId="4D3E0468" w14:textId="105E4EB0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68.708.016</w:t>
            </w:r>
          </w:p>
        </w:tc>
      </w:tr>
      <w:tr w:rsidR="00997E53" w:rsidRPr="00DE4542" w14:paraId="5B4EB5D0" w14:textId="5F3BD95B" w:rsidTr="00306F3A">
        <w:tc>
          <w:tcPr>
            <w:tcW w:w="700" w:type="dxa"/>
            <w:vAlign w:val="center"/>
          </w:tcPr>
          <w:p w14:paraId="418E8B55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620" w:type="dxa"/>
            <w:vAlign w:val="center"/>
          </w:tcPr>
          <w:p w14:paraId="14841B91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411" w:type="dxa"/>
            <w:vAlign w:val="center"/>
          </w:tcPr>
          <w:p w14:paraId="2B223B6E" w14:textId="078DD5CE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411" w:type="dxa"/>
            <w:vAlign w:val="center"/>
          </w:tcPr>
          <w:p w14:paraId="3F0A58A7" w14:textId="70378DD0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252" w:type="dxa"/>
            <w:vAlign w:val="center"/>
          </w:tcPr>
          <w:p w14:paraId="160E4E27" w14:textId="0CFD7B66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</w:tr>
      <w:tr w:rsidR="00997E53" w:rsidRPr="00DE4542" w14:paraId="674C1321" w14:textId="3DD8FCB1" w:rsidTr="00997E53">
        <w:tc>
          <w:tcPr>
            <w:tcW w:w="700" w:type="dxa"/>
            <w:vAlign w:val="center"/>
          </w:tcPr>
          <w:p w14:paraId="75A1D802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620" w:type="dxa"/>
            <w:vAlign w:val="center"/>
          </w:tcPr>
          <w:p w14:paraId="5CE8B0B2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411" w:type="dxa"/>
            <w:vAlign w:val="center"/>
          </w:tcPr>
          <w:p w14:paraId="65CF932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62171AF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862F9ED" w14:textId="7373BA23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7.658.100</w:t>
            </w:r>
          </w:p>
        </w:tc>
      </w:tr>
      <w:tr w:rsidR="00997E53" w:rsidRPr="00DE4542" w14:paraId="4EBEFC6E" w14:textId="181ADAF5" w:rsidTr="00997E53">
        <w:tc>
          <w:tcPr>
            <w:tcW w:w="700" w:type="dxa"/>
            <w:vAlign w:val="center"/>
          </w:tcPr>
          <w:p w14:paraId="6C86D764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620" w:type="dxa"/>
            <w:vAlign w:val="center"/>
          </w:tcPr>
          <w:p w14:paraId="0C020194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411" w:type="dxa"/>
            <w:vAlign w:val="center"/>
          </w:tcPr>
          <w:p w14:paraId="4403541F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374425C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594EA505" w14:textId="39B8D8DC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724.310</w:t>
            </w:r>
          </w:p>
        </w:tc>
      </w:tr>
      <w:tr w:rsidR="00997E53" w:rsidRPr="00DE4542" w14:paraId="56DA6D15" w14:textId="391D9D9D" w:rsidTr="00997E53">
        <w:tc>
          <w:tcPr>
            <w:tcW w:w="700" w:type="dxa"/>
            <w:vAlign w:val="center"/>
          </w:tcPr>
          <w:p w14:paraId="0FE6F9A1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620" w:type="dxa"/>
            <w:vAlign w:val="center"/>
          </w:tcPr>
          <w:p w14:paraId="2B035E05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411" w:type="dxa"/>
            <w:vAlign w:val="center"/>
          </w:tcPr>
          <w:p w14:paraId="3B3AB91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8ECFD26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0345FFC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6087C3C4" w14:textId="3453191E" w:rsidTr="00997E53">
        <w:tc>
          <w:tcPr>
            <w:tcW w:w="700" w:type="dxa"/>
            <w:vAlign w:val="center"/>
          </w:tcPr>
          <w:p w14:paraId="1497A968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620" w:type="dxa"/>
            <w:vAlign w:val="center"/>
          </w:tcPr>
          <w:p w14:paraId="194AA80A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</w:t>
            </w:r>
            <w:proofErr w:type="spellStart"/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11" w:type="dxa"/>
            <w:vAlign w:val="center"/>
          </w:tcPr>
          <w:p w14:paraId="601D566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62CC114C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2F7742E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0A435FE0" w14:textId="1A30F236" w:rsidTr="00997E53">
        <w:tc>
          <w:tcPr>
            <w:tcW w:w="700" w:type="dxa"/>
            <w:vAlign w:val="center"/>
          </w:tcPr>
          <w:p w14:paraId="536E320F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620" w:type="dxa"/>
            <w:vAlign w:val="center"/>
          </w:tcPr>
          <w:p w14:paraId="45834CF4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411" w:type="dxa"/>
            <w:vAlign w:val="center"/>
          </w:tcPr>
          <w:p w14:paraId="592C0EDF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86F908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2C8D1D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0F378E67" w14:textId="4D27F9BB" w:rsidTr="00997E53">
        <w:tc>
          <w:tcPr>
            <w:tcW w:w="700" w:type="dxa"/>
            <w:vAlign w:val="center"/>
          </w:tcPr>
          <w:p w14:paraId="55C1C634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620" w:type="dxa"/>
            <w:vAlign w:val="center"/>
          </w:tcPr>
          <w:p w14:paraId="05DD8AB7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411" w:type="dxa"/>
            <w:vAlign w:val="center"/>
          </w:tcPr>
          <w:p w14:paraId="1F1F4F7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4F21084F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11A44ABC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1328FBFC" w14:textId="66D3D2EE" w:rsidTr="00997E53">
        <w:tc>
          <w:tcPr>
            <w:tcW w:w="700" w:type="dxa"/>
            <w:vAlign w:val="center"/>
          </w:tcPr>
          <w:p w14:paraId="615EAB8E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620" w:type="dxa"/>
            <w:vAlign w:val="center"/>
          </w:tcPr>
          <w:p w14:paraId="07E851E3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411" w:type="dxa"/>
            <w:vAlign w:val="center"/>
          </w:tcPr>
          <w:p w14:paraId="769A2922" w14:textId="003EE0DC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30.035.439</w:t>
            </w:r>
          </w:p>
        </w:tc>
        <w:tc>
          <w:tcPr>
            <w:tcW w:w="1411" w:type="dxa"/>
          </w:tcPr>
          <w:p w14:paraId="17504BFB" w14:textId="1E484A64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105.584.711</w:t>
            </w:r>
          </w:p>
        </w:tc>
        <w:tc>
          <w:tcPr>
            <w:tcW w:w="1252" w:type="dxa"/>
          </w:tcPr>
          <w:p w14:paraId="674FDCFC" w14:textId="03644B6A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173.489.775</w:t>
            </w:r>
          </w:p>
        </w:tc>
      </w:tr>
      <w:tr w:rsidR="00997E53" w:rsidRPr="00DE4542" w14:paraId="06F6674A" w14:textId="7DDD984B" w:rsidTr="00997E53">
        <w:tc>
          <w:tcPr>
            <w:tcW w:w="700" w:type="dxa"/>
            <w:vAlign w:val="center"/>
          </w:tcPr>
          <w:p w14:paraId="2657A520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4620" w:type="dxa"/>
            <w:vAlign w:val="center"/>
          </w:tcPr>
          <w:p w14:paraId="0B668768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411" w:type="dxa"/>
            <w:vAlign w:val="center"/>
          </w:tcPr>
          <w:p w14:paraId="77655EE5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30126AB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392872E7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7FA08AD1" w14:textId="5FCCD2EB" w:rsidTr="00306F3A">
        <w:tc>
          <w:tcPr>
            <w:tcW w:w="700" w:type="dxa"/>
            <w:vAlign w:val="center"/>
          </w:tcPr>
          <w:p w14:paraId="35E52B2B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620" w:type="dxa"/>
            <w:vAlign w:val="center"/>
          </w:tcPr>
          <w:p w14:paraId="33B5EDAF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411" w:type="dxa"/>
            <w:vAlign w:val="center"/>
          </w:tcPr>
          <w:p w14:paraId="656C1CFA" w14:textId="00208ABB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411" w:type="dxa"/>
            <w:vAlign w:val="center"/>
          </w:tcPr>
          <w:p w14:paraId="3711BF5C" w14:textId="565AB279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52" w:type="dxa"/>
            <w:vAlign w:val="center"/>
          </w:tcPr>
          <w:p w14:paraId="4FC47AC1" w14:textId="39ADCCAB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</w:tr>
      <w:tr w:rsidR="00997E53" w:rsidRPr="00DE4542" w14:paraId="79277E4C" w14:textId="3FA621D8" w:rsidTr="00306F3A">
        <w:tc>
          <w:tcPr>
            <w:tcW w:w="700" w:type="dxa"/>
            <w:vAlign w:val="center"/>
          </w:tcPr>
          <w:p w14:paraId="4CFA78A0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620" w:type="dxa"/>
            <w:vAlign w:val="center"/>
          </w:tcPr>
          <w:p w14:paraId="3FF25FFA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411" w:type="dxa"/>
            <w:vAlign w:val="center"/>
          </w:tcPr>
          <w:p w14:paraId="5058C918" w14:textId="193C074E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411" w:type="dxa"/>
            <w:vAlign w:val="center"/>
          </w:tcPr>
          <w:p w14:paraId="40DC5F05" w14:textId="707DA51E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52" w:type="dxa"/>
            <w:vAlign w:val="center"/>
          </w:tcPr>
          <w:p w14:paraId="636D2C3D" w14:textId="5B918793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</w:tr>
      <w:tr w:rsidR="00997E53" w:rsidRPr="00DE4542" w14:paraId="60960A86" w14:textId="6E471904" w:rsidTr="00306F3A">
        <w:tc>
          <w:tcPr>
            <w:tcW w:w="700" w:type="dxa"/>
            <w:vAlign w:val="center"/>
          </w:tcPr>
          <w:p w14:paraId="7B252EFA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620" w:type="dxa"/>
            <w:vAlign w:val="center"/>
          </w:tcPr>
          <w:p w14:paraId="5C88394F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411" w:type="dxa"/>
            <w:vAlign w:val="center"/>
          </w:tcPr>
          <w:p w14:paraId="710B7BB7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  <w:vAlign w:val="center"/>
          </w:tcPr>
          <w:p w14:paraId="7324542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Align w:val="center"/>
          </w:tcPr>
          <w:p w14:paraId="3897AE2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2E220A4B" w14:textId="2E00159C" w:rsidTr="00306F3A">
        <w:tc>
          <w:tcPr>
            <w:tcW w:w="700" w:type="dxa"/>
            <w:vAlign w:val="center"/>
          </w:tcPr>
          <w:p w14:paraId="771E9802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620" w:type="dxa"/>
            <w:vAlign w:val="center"/>
          </w:tcPr>
          <w:p w14:paraId="6BBA830E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411" w:type="dxa"/>
            <w:vAlign w:val="center"/>
          </w:tcPr>
          <w:p w14:paraId="6D429383" w14:textId="6B4E7B82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411" w:type="dxa"/>
            <w:vAlign w:val="center"/>
          </w:tcPr>
          <w:p w14:paraId="10542C15" w14:textId="1F3475F3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52" w:type="dxa"/>
            <w:vAlign w:val="center"/>
          </w:tcPr>
          <w:p w14:paraId="5449D18B" w14:textId="790AE8DE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</w:tr>
      <w:tr w:rsidR="00997E53" w:rsidRPr="00DE4542" w14:paraId="0A6A0CC2" w14:textId="2EF8B377" w:rsidTr="00306F3A">
        <w:tc>
          <w:tcPr>
            <w:tcW w:w="700" w:type="dxa"/>
            <w:vAlign w:val="center"/>
          </w:tcPr>
          <w:p w14:paraId="6AF1A2E7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620" w:type="dxa"/>
            <w:vAlign w:val="center"/>
          </w:tcPr>
          <w:p w14:paraId="530378F2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411" w:type="dxa"/>
            <w:vAlign w:val="center"/>
          </w:tcPr>
          <w:p w14:paraId="4743ADA9" w14:textId="3DD058C3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411" w:type="dxa"/>
            <w:vAlign w:val="center"/>
          </w:tcPr>
          <w:p w14:paraId="1686C85E" w14:textId="3A9D9D1B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52" w:type="dxa"/>
            <w:vAlign w:val="center"/>
          </w:tcPr>
          <w:p w14:paraId="16099A46" w14:textId="32947E04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</w:tr>
      <w:tr w:rsidR="00997E53" w:rsidRPr="00DE4542" w14:paraId="0F8EBACA" w14:textId="09703232" w:rsidTr="00997E53">
        <w:tc>
          <w:tcPr>
            <w:tcW w:w="700" w:type="dxa"/>
            <w:vAlign w:val="center"/>
          </w:tcPr>
          <w:p w14:paraId="21781238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620" w:type="dxa"/>
            <w:vAlign w:val="center"/>
          </w:tcPr>
          <w:p w14:paraId="165FBA79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411" w:type="dxa"/>
            <w:vAlign w:val="center"/>
          </w:tcPr>
          <w:p w14:paraId="71817C69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5AC00FC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3042559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97E53" w:rsidRPr="00DE4542" w14:paraId="2D07C8B8" w14:textId="7BD99EB9" w:rsidTr="00997E53">
        <w:tc>
          <w:tcPr>
            <w:tcW w:w="700" w:type="dxa"/>
            <w:vAlign w:val="center"/>
          </w:tcPr>
          <w:p w14:paraId="71A0878F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620" w:type="dxa"/>
            <w:vAlign w:val="center"/>
          </w:tcPr>
          <w:p w14:paraId="367D7149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411" w:type="dxa"/>
            <w:vAlign w:val="center"/>
          </w:tcPr>
          <w:p w14:paraId="056FCC93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E18C40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6AB137E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0B1042A7" w14:textId="4C17C561" w:rsidTr="00997E53">
        <w:tc>
          <w:tcPr>
            <w:tcW w:w="700" w:type="dxa"/>
            <w:vAlign w:val="center"/>
          </w:tcPr>
          <w:p w14:paraId="1EABFFDB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620" w:type="dxa"/>
            <w:vAlign w:val="center"/>
          </w:tcPr>
          <w:p w14:paraId="47833333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411" w:type="dxa"/>
            <w:vAlign w:val="center"/>
          </w:tcPr>
          <w:p w14:paraId="0F4FFFAD" w14:textId="37DF7B72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11.487.396</w:t>
            </w:r>
          </w:p>
        </w:tc>
        <w:tc>
          <w:tcPr>
            <w:tcW w:w="1411" w:type="dxa"/>
          </w:tcPr>
          <w:p w14:paraId="10447F79" w14:textId="33CA1B1C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13.514.395</w:t>
            </w:r>
          </w:p>
        </w:tc>
        <w:tc>
          <w:tcPr>
            <w:tcW w:w="1252" w:type="dxa"/>
          </w:tcPr>
          <w:p w14:paraId="46FBF6B3" w14:textId="05B3328D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15.504.395</w:t>
            </w:r>
          </w:p>
        </w:tc>
      </w:tr>
      <w:tr w:rsidR="00997E53" w:rsidRPr="00DE4542" w14:paraId="53EA1824" w14:textId="4B341069" w:rsidTr="00997E53">
        <w:tc>
          <w:tcPr>
            <w:tcW w:w="700" w:type="dxa"/>
            <w:vAlign w:val="center"/>
          </w:tcPr>
          <w:p w14:paraId="09D9B9FE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620" w:type="dxa"/>
            <w:vAlign w:val="center"/>
          </w:tcPr>
          <w:p w14:paraId="00C0F708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411" w:type="dxa"/>
            <w:vAlign w:val="center"/>
          </w:tcPr>
          <w:p w14:paraId="05D19266" w14:textId="138FA0F4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411" w:type="dxa"/>
          </w:tcPr>
          <w:p w14:paraId="25480028" w14:textId="76BC95D0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252" w:type="dxa"/>
          </w:tcPr>
          <w:p w14:paraId="27666EC1" w14:textId="46A70F8F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4.990.000</w:t>
            </w:r>
          </w:p>
        </w:tc>
      </w:tr>
      <w:tr w:rsidR="00997E53" w:rsidRPr="00DE4542" w14:paraId="2A2D62A6" w14:textId="1FB39717" w:rsidTr="00997E53">
        <w:tc>
          <w:tcPr>
            <w:tcW w:w="700" w:type="dxa"/>
            <w:vAlign w:val="center"/>
          </w:tcPr>
          <w:p w14:paraId="56ACEE2F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620" w:type="dxa"/>
            <w:vAlign w:val="center"/>
          </w:tcPr>
          <w:p w14:paraId="433A5824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411" w:type="dxa"/>
            <w:vAlign w:val="center"/>
          </w:tcPr>
          <w:p w14:paraId="30543977" w14:textId="12D3AEFA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1.450.090</w:t>
            </w:r>
          </w:p>
        </w:tc>
        <w:tc>
          <w:tcPr>
            <w:tcW w:w="1411" w:type="dxa"/>
          </w:tcPr>
          <w:p w14:paraId="28160282" w14:textId="3BCC38E9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2.950.090</w:t>
            </w:r>
          </w:p>
        </w:tc>
        <w:tc>
          <w:tcPr>
            <w:tcW w:w="1252" w:type="dxa"/>
          </w:tcPr>
          <w:p w14:paraId="47B810F1" w14:textId="120CAD9B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1.950.090</w:t>
            </w:r>
          </w:p>
        </w:tc>
      </w:tr>
      <w:tr w:rsidR="00997E53" w:rsidRPr="00DE4542" w14:paraId="0FF64363" w14:textId="7B6EC13E" w:rsidTr="00997E53">
        <w:tc>
          <w:tcPr>
            <w:tcW w:w="700" w:type="dxa"/>
            <w:vAlign w:val="center"/>
          </w:tcPr>
          <w:p w14:paraId="2A2E3AAB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620" w:type="dxa"/>
            <w:vAlign w:val="center"/>
          </w:tcPr>
          <w:p w14:paraId="4A8D8D15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411" w:type="dxa"/>
            <w:vAlign w:val="center"/>
          </w:tcPr>
          <w:p w14:paraId="336A4C1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662110C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2F8639A" w14:textId="0B6CBFD2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</w:tr>
      <w:tr w:rsidR="00997E53" w:rsidRPr="00DE4542" w14:paraId="6A689553" w14:textId="6E12035A" w:rsidTr="00997E53">
        <w:tc>
          <w:tcPr>
            <w:tcW w:w="700" w:type="dxa"/>
            <w:vAlign w:val="center"/>
          </w:tcPr>
          <w:p w14:paraId="7583DA72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620" w:type="dxa"/>
            <w:vAlign w:val="center"/>
          </w:tcPr>
          <w:p w14:paraId="5E602B11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411" w:type="dxa"/>
            <w:vAlign w:val="center"/>
          </w:tcPr>
          <w:p w14:paraId="2A611B7F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8D5AC6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4178FE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1D6AF1A4" w14:textId="56F9573B" w:rsidTr="00997E53">
        <w:tc>
          <w:tcPr>
            <w:tcW w:w="700" w:type="dxa"/>
            <w:vAlign w:val="center"/>
          </w:tcPr>
          <w:p w14:paraId="49358837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620" w:type="dxa"/>
            <w:vAlign w:val="center"/>
          </w:tcPr>
          <w:p w14:paraId="25B77183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411" w:type="dxa"/>
            <w:vAlign w:val="center"/>
          </w:tcPr>
          <w:p w14:paraId="098A65AA" w14:textId="507EF20C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5.942.848</w:t>
            </w:r>
          </w:p>
        </w:tc>
        <w:tc>
          <w:tcPr>
            <w:tcW w:w="1411" w:type="dxa"/>
          </w:tcPr>
          <w:p w14:paraId="37330A22" w14:textId="0ACBF626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6.357.808</w:t>
            </w:r>
          </w:p>
        </w:tc>
        <w:tc>
          <w:tcPr>
            <w:tcW w:w="1252" w:type="dxa"/>
          </w:tcPr>
          <w:p w14:paraId="36944DFF" w14:textId="66078AB7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6.357.808</w:t>
            </w:r>
          </w:p>
        </w:tc>
      </w:tr>
      <w:tr w:rsidR="00997E53" w:rsidRPr="00DE4542" w14:paraId="5E37C640" w14:textId="72810820" w:rsidTr="00997E53">
        <w:tc>
          <w:tcPr>
            <w:tcW w:w="700" w:type="dxa"/>
            <w:vAlign w:val="center"/>
          </w:tcPr>
          <w:p w14:paraId="2AC4F3FA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620" w:type="dxa"/>
            <w:vAlign w:val="center"/>
          </w:tcPr>
          <w:p w14:paraId="60D077AA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411" w:type="dxa"/>
            <w:vAlign w:val="center"/>
          </w:tcPr>
          <w:p w14:paraId="388B974A" w14:textId="181E5228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1.594.458</w:t>
            </w:r>
          </w:p>
        </w:tc>
        <w:tc>
          <w:tcPr>
            <w:tcW w:w="1411" w:type="dxa"/>
          </w:tcPr>
          <w:p w14:paraId="15A6913A" w14:textId="1147A97C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252" w:type="dxa"/>
          </w:tcPr>
          <w:p w14:paraId="5B21A152" w14:textId="4A618DDC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</w:tr>
      <w:tr w:rsidR="00997E53" w:rsidRPr="00DE4542" w14:paraId="469BA5CC" w14:textId="34369DA2" w:rsidTr="00997E53">
        <w:tc>
          <w:tcPr>
            <w:tcW w:w="700" w:type="dxa"/>
            <w:vAlign w:val="center"/>
          </w:tcPr>
          <w:p w14:paraId="1CBD7352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4620" w:type="dxa"/>
            <w:vAlign w:val="center"/>
          </w:tcPr>
          <w:p w14:paraId="2AFDE41C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411" w:type="dxa"/>
            <w:vAlign w:val="center"/>
          </w:tcPr>
          <w:p w14:paraId="6924DF69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472C52A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2E4A1756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97E53" w:rsidRPr="00DE4542" w14:paraId="0AD97489" w14:textId="6B6DFCA8" w:rsidTr="00997E53">
        <w:tc>
          <w:tcPr>
            <w:tcW w:w="700" w:type="dxa"/>
            <w:vAlign w:val="center"/>
          </w:tcPr>
          <w:p w14:paraId="5C34571A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4620" w:type="dxa"/>
            <w:vAlign w:val="center"/>
          </w:tcPr>
          <w:p w14:paraId="5EFE7209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411" w:type="dxa"/>
            <w:vAlign w:val="center"/>
          </w:tcPr>
          <w:p w14:paraId="6269AB31" w14:textId="5E4288F8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3A98E16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5829EA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18A41A6A" w14:textId="2F0C9261" w:rsidTr="00997E53">
        <w:tc>
          <w:tcPr>
            <w:tcW w:w="700" w:type="dxa"/>
            <w:vAlign w:val="center"/>
          </w:tcPr>
          <w:p w14:paraId="5358574D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4620" w:type="dxa"/>
            <w:vAlign w:val="center"/>
          </w:tcPr>
          <w:p w14:paraId="7F1A1343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411" w:type="dxa"/>
            <w:vAlign w:val="center"/>
          </w:tcPr>
          <w:p w14:paraId="2661FFEE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4E68DDA8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105871E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1E37AC19" w14:textId="2C1561AA" w:rsidTr="00997E53">
        <w:tc>
          <w:tcPr>
            <w:tcW w:w="700" w:type="dxa"/>
            <w:vAlign w:val="center"/>
          </w:tcPr>
          <w:p w14:paraId="6A961CE3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4620" w:type="dxa"/>
            <w:vAlign w:val="center"/>
          </w:tcPr>
          <w:p w14:paraId="1BDF1C24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411" w:type="dxa"/>
            <w:vAlign w:val="center"/>
          </w:tcPr>
          <w:p w14:paraId="5947453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A109ED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B506E9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0CCB0EA1" w14:textId="67AF09F7" w:rsidTr="00997E53">
        <w:tc>
          <w:tcPr>
            <w:tcW w:w="700" w:type="dxa"/>
            <w:vAlign w:val="center"/>
          </w:tcPr>
          <w:p w14:paraId="58D1EF61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4620" w:type="dxa"/>
            <w:vAlign w:val="center"/>
          </w:tcPr>
          <w:p w14:paraId="08D95434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411" w:type="dxa"/>
            <w:vAlign w:val="center"/>
          </w:tcPr>
          <w:p w14:paraId="147FFAF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3BD5B3C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11E3FA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53F34E4A" w14:textId="407C5A88" w:rsidTr="00997E53">
        <w:tc>
          <w:tcPr>
            <w:tcW w:w="700" w:type="dxa"/>
            <w:vAlign w:val="center"/>
          </w:tcPr>
          <w:p w14:paraId="64FCDB80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620" w:type="dxa"/>
            <w:vAlign w:val="center"/>
          </w:tcPr>
          <w:p w14:paraId="537DB35D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-n kívülről (5.1. + … + 5.4.)</w:t>
            </w:r>
          </w:p>
        </w:tc>
        <w:tc>
          <w:tcPr>
            <w:tcW w:w="1411" w:type="dxa"/>
            <w:vAlign w:val="center"/>
          </w:tcPr>
          <w:p w14:paraId="1856C5E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1" w:type="dxa"/>
          </w:tcPr>
          <w:p w14:paraId="4D3F1666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52" w:type="dxa"/>
          </w:tcPr>
          <w:p w14:paraId="7DA9F915" w14:textId="1B8C02AC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</w:tr>
      <w:tr w:rsidR="00997E53" w:rsidRPr="00DE4542" w14:paraId="22913983" w14:textId="7CC5871F" w:rsidTr="00997E53">
        <w:tc>
          <w:tcPr>
            <w:tcW w:w="700" w:type="dxa"/>
            <w:vAlign w:val="center"/>
          </w:tcPr>
          <w:p w14:paraId="380F5423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620" w:type="dxa"/>
            <w:vAlign w:val="center"/>
          </w:tcPr>
          <w:p w14:paraId="3F1B81BB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származó </w:t>
            </w:r>
            <w:proofErr w:type="spellStart"/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11" w:type="dxa"/>
            <w:vAlign w:val="center"/>
          </w:tcPr>
          <w:p w14:paraId="1D4CB38F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47EE83B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0DDB11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2379FAD2" w14:textId="13DE95F2" w:rsidTr="00997E53">
        <w:tc>
          <w:tcPr>
            <w:tcW w:w="700" w:type="dxa"/>
            <w:vAlign w:val="center"/>
          </w:tcPr>
          <w:p w14:paraId="385811C9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620" w:type="dxa"/>
            <w:vAlign w:val="center"/>
          </w:tcPr>
          <w:p w14:paraId="25AF1287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411" w:type="dxa"/>
            <w:vAlign w:val="center"/>
          </w:tcPr>
          <w:p w14:paraId="48669BF6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4EE48F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5D2B244D" w14:textId="654F3A7A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</w:tr>
      <w:tr w:rsidR="00997E53" w:rsidRPr="00DE4542" w14:paraId="1912D2E2" w14:textId="5B1C9170" w:rsidTr="00997E53">
        <w:tc>
          <w:tcPr>
            <w:tcW w:w="700" w:type="dxa"/>
            <w:vAlign w:val="center"/>
          </w:tcPr>
          <w:p w14:paraId="19980496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620" w:type="dxa"/>
            <w:vAlign w:val="center"/>
          </w:tcPr>
          <w:p w14:paraId="77F4AE1A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411" w:type="dxa"/>
            <w:vAlign w:val="center"/>
          </w:tcPr>
          <w:p w14:paraId="00C823D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5FFC9176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72044C0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97E53" w:rsidRPr="00DE4542" w14:paraId="6E8287B4" w14:textId="29E4A5CB" w:rsidTr="00997E53">
        <w:tc>
          <w:tcPr>
            <w:tcW w:w="700" w:type="dxa"/>
            <w:vAlign w:val="center"/>
          </w:tcPr>
          <w:p w14:paraId="0230E64C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4620" w:type="dxa"/>
            <w:vAlign w:val="center"/>
          </w:tcPr>
          <w:p w14:paraId="28FFA772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411" w:type="dxa"/>
            <w:vAlign w:val="center"/>
          </w:tcPr>
          <w:p w14:paraId="72C79A97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08255A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3B93815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77368488" w14:textId="33A96794" w:rsidTr="00997E53">
        <w:tc>
          <w:tcPr>
            <w:tcW w:w="700" w:type="dxa"/>
            <w:vAlign w:val="center"/>
          </w:tcPr>
          <w:p w14:paraId="209CFBC1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620" w:type="dxa"/>
            <w:vAlign w:val="center"/>
          </w:tcPr>
          <w:p w14:paraId="4172DC3A" w14:textId="77777777" w:rsidR="00997E53" w:rsidRPr="00DE4542" w:rsidRDefault="00997E53" w:rsidP="00997E53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411" w:type="dxa"/>
            <w:vAlign w:val="center"/>
          </w:tcPr>
          <w:p w14:paraId="6E7770F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ADABAF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04F76C77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72AA46A8" w14:textId="2308C096" w:rsidTr="00997E53">
        <w:tc>
          <w:tcPr>
            <w:tcW w:w="700" w:type="dxa"/>
            <w:vAlign w:val="center"/>
          </w:tcPr>
          <w:p w14:paraId="01874188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620" w:type="dxa"/>
            <w:vAlign w:val="center"/>
          </w:tcPr>
          <w:p w14:paraId="3CE9B614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-n belülről (7.1. + … + 7.6.)</w:t>
            </w:r>
          </w:p>
        </w:tc>
        <w:tc>
          <w:tcPr>
            <w:tcW w:w="1411" w:type="dxa"/>
            <w:vAlign w:val="center"/>
          </w:tcPr>
          <w:p w14:paraId="6CFAF588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28E9D43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21D10C8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5920D1B7" w14:textId="6BDAE000" w:rsidTr="00997E53">
        <w:tc>
          <w:tcPr>
            <w:tcW w:w="700" w:type="dxa"/>
            <w:vAlign w:val="center"/>
          </w:tcPr>
          <w:p w14:paraId="09659CBC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620" w:type="dxa"/>
            <w:vAlign w:val="center"/>
          </w:tcPr>
          <w:p w14:paraId="1A3A9BF6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411" w:type="dxa"/>
            <w:vAlign w:val="center"/>
          </w:tcPr>
          <w:p w14:paraId="557DE0AB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6670E73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6D03FFC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0C7BAFF3" w14:textId="3E33743F" w:rsidTr="00997E53">
        <w:tc>
          <w:tcPr>
            <w:tcW w:w="700" w:type="dxa"/>
            <w:vAlign w:val="center"/>
          </w:tcPr>
          <w:p w14:paraId="5B1A5243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620" w:type="dxa"/>
            <w:vAlign w:val="center"/>
          </w:tcPr>
          <w:p w14:paraId="1BD2CD0D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</w:t>
            </w:r>
            <w:proofErr w:type="spellStart"/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11" w:type="dxa"/>
            <w:vAlign w:val="center"/>
          </w:tcPr>
          <w:p w14:paraId="0111371B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9DC694C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56FF7C96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6B6F3643" w14:textId="225B6F52" w:rsidTr="00997E53">
        <w:tc>
          <w:tcPr>
            <w:tcW w:w="700" w:type="dxa"/>
            <w:vAlign w:val="center"/>
          </w:tcPr>
          <w:p w14:paraId="0019A60B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620" w:type="dxa"/>
            <w:vAlign w:val="center"/>
          </w:tcPr>
          <w:p w14:paraId="7303ABC7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411" w:type="dxa"/>
            <w:vAlign w:val="center"/>
          </w:tcPr>
          <w:p w14:paraId="6EE1E73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90F58A5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28CA54B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1D831EE1" w14:textId="751FAABE" w:rsidTr="00997E53">
        <w:tc>
          <w:tcPr>
            <w:tcW w:w="700" w:type="dxa"/>
            <w:vAlign w:val="center"/>
          </w:tcPr>
          <w:p w14:paraId="2481A519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620" w:type="dxa"/>
            <w:vAlign w:val="center"/>
          </w:tcPr>
          <w:p w14:paraId="1CA77432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411" w:type="dxa"/>
            <w:vAlign w:val="center"/>
          </w:tcPr>
          <w:p w14:paraId="5F2159E9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BFC54E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5AE62DD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62599380" w14:textId="4B7868E4" w:rsidTr="00997E53">
        <w:tc>
          <w:tcPr>
            <w:tcW w:w="700" w:type="dxa"/>
            <w:vAlign w:val="center"/>
          </w:tcPr>
          <w:p w14:paraId="4A447268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620" w:type="dxa"/>
            <w:vAlign w:val="center"/>
          </w:tcPr>
          <w:p w14:paraId="3EE5E35D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411" w:type="dxa"/>
            <w:vAlign w:val="center"/>
          </w:tcPr>
          <w:p w14:paraId="145029A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52CCCAE9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55CD4FB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553B0CDA" w14:textId="35639F70" w:rsidTr="00997E53">
        <w:tc>
          <w:tcPr>
            <w:tcW w:w="700" w:type="dxa"/>
            <w:vAlign w:val="center"/>
          </w:tcPr>
          <w:p w14:paraId="217C6E11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4620" w:type="dxa"/>
            <w:vAlign w:val="center"/>
          </w:tcPr>
          <w:p w14:paraId="3D97507A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411" w:type="dxa"/>
            <w:vAlign w:val="center"/>
          </w:tcPr>
          <w:p w14:paraId="70F72B0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074E71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49E8680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2142FD0E" w14:textId="73EA9972" w:rsidTr="00997E53">
        <w:tc>
          <w:tcPr>
            <w:tcW w:w="700" w:type="dxa"/>
            <w:vAlign w:val="center"/>
          </w:tcPr>
          <w:p w14:paraId="5568E887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620" w:type="dxa"/>
            <w:vAlign w:val="center"/>
          </w:tcPr>
          <w:p w14:paraId="34AD5B03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411" w:type="dxa"/>
            <w:vAlign w:val="center"/>
          </w:tcPr>
          <w:p w14:paraId="79893F0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3C82739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0A0D954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009BF689" w14:textId="46240614" w:rsidTr="00997E53">
        <w:tc>
          <w:tcPr>
            <w:tcW w:w="700" w:type="dxa"/>
            <w:vAlign w:val="center"/>
          </w:tcPr>
          <w:p w14:paraId="21F2C6F2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4620" w:type="dxa"/>
            <w:vAlign w:val="center"/>
          </w:tcPr>
          <w:p w14:paraId="79C708FA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411" w:type="dxa"/>
            <w:vAlign w:val="center"/>
          </w:tcPr>
          <w:p w14:paraId="63B0619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680323E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F0A05D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6F739BB3" w14:textId="6E8E8AAD" w:rsidTr="00997E53">
        <w:tc>
          <w:tcPr>
            <w:tcW w:w="700" w:type="dxa"/>
            <w:vAlign w:val="center"/>
          </w:tcPr>
          <w:p w14:paraId="7A4D86BC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4620" w:type="dxa"/>
            <w:vAlign w:val="center"/>
          </w:tcPr>
          <w:p w14:paraId="0B36D782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411" w:type="dxa"/>
            <w:vAlign w:val="center"/>
          </w:tcPr>
          <w:p w14:paraId="51F642F5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77AAD5C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D6B080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632944F4" w14:textId="3E1F03A0" w:rsidTr="00997E53">
        <w:tc>
          <w:tcPr>
            <w:tcW w:w="700" w:type="dxa"/>
            <w:vAlign w:val="center"/>
          </w:tcPr>
          <w:p w14:paraId="4129150B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4620" w:type="dxa"/>
            <w:vAlign w:val="center"/>
          </w:tcPr>
          <w:p w14:paraId="601919F1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411" w:type="dxa"/>
            <w:vAlign w:val="center"/>
          </w:tcPr>
          <w:p w14:paraId="3E050F5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63DA05E7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46DAF54E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97E53" w:rsidRPr="00DE4542" w14:paraId="54AE0EEF" w14:textId="5901858E" w:rsidTr="00997E53">
        <w:tc>
          <w:tcPr>
            <w:tcW w:w="700" w:type="dxa"/>
            <w:vAlign w:val="center"/>
          </w:tcPr>
          <w:p w14:paraId="41473D20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4620" w:type="dxa"/>
            <w:vAlign w:val="center"/>
          </w:tcPr>
          <w:p w14:paraId="6500D176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411" w:type="dxa"/>
            <w:vAlign w:val="center"/>
          </w:tcPr>
          <w:p w14:paraId="6B7077B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DCE8DB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2A6D78B8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07053840" w14:textId="44BD0668" w:rsidTr="00997E53">
        <w:tc>
          <w:tcPr>
            <w:tcW w:w="700" w:type="dxa"/>
            <w:vAlign w:val="center"/>
          </w:tcPr>
          <w:p w14:paraId="347FC41C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4620" w:type="dxa"/>
            <w:vAlign w:val="center"/>
          </w:tcPr>
          <w:p w14:paraId="2493457C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411" w:type="dxa"/>
            <w:vAlign w:val="center"/>
          </w:tcPr>
          <w:p w14:paraId="40DD5B5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75FD74F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22AB9C46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20B083D1" w14:textId="2C96F0C3" w:rsidTr="00997E53">
        <w:tc>
          <w:tcPr>
            <w:tcW w:w="700" w:type="dxa"/>
            <w:vAlign w:val="center"/>
          </w:tcPr>
          <w:p w14:paraId="6E4BB275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620" w:type="dxa"/>
            <w:vAlign w:val="center"/>
          </w:tcPr>
          <w:p w14:paraId="690A3015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-n kívülről (9.1. + … + 9.4.)</w:t>
            </w:r>
          </w:p>
        </w:tc>
        <w:tc>
          <w:tcPr>
            <w:tcW w:w="1411" w:type="dxa"/>
            <w:vAlign w:val="center"/>
          </w:tcPr>
          <w:p w14:paraId="46E37FF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24ABA5CE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359F3FAF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97E53" w:rsidRPr="00DE4542" w14:paraId="7737C683" w14:textId="395AE40E" w:rsidTr="00997E53">
        <w:tc>
          <w:tcPr>
            <w:tcW w:w="700" w:type="dxa"/>
            <w:vAlign w:val="center"/>
          </w:tcPr>
          <w:p w14:paraId="2EBDAA0A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620" w:type="dxa"/>
            <w:vAlign w:val="center"/>
          </w:tcPr>
          <w:p w14:paraId="3D31158E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Felhalmozási célú garancia- és kezességvállalásból </w:t>
            </w:r>
            <w:proofErr w:type="spellStart"/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11" w:type="dxa"/>
            <w:vAlign w:val="center"/>
          </w:tcPr>
          <w:p w14:paraId="1F14ACD9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4A95223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EEBD1D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30AD24C0" w14:textId="67DEF0E3" w:rsidTr="00997E53">
        <w:tc>
          <w:tcPr>
            <w:tcW w:w="700" w:type="dxa"/>
            <w:vAlign w:val="center"/>
          </w:tcPr>
          <w:p w14:paraId="31C78CF2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620" w:type="dxa"/>
            <w:vAlign w:val="center"/>
          </w:tcPr>
          <w:p w14:paraId="4F76F568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411" w:type="dxa"/>
            <w:vAlign w:val="center"/>
          </w:tcPr>
          <w:p w14:paraId="21B17A4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3BB4D1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ECC19F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43F29301" w14:textId="270E03D6" w:rsidTr="00997E53">
        <w:tc>
          <w:tcPr>
            <w:tcW w:w="700" w:type="dxa"/>
            <w:vAlign w:val="center"/>
          </w:tcPr>
          <w:p w14:paraId="7D67B89B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620" w:type="dxa"/>
            <w:vAlign w:val="center"/>
          </w:tcPr>
          <w:p w14:paraId="0F2210DE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411" w:type="dxa"/>
            <w:vAlign w:val="center"/>
          </w:tcPr>
          <w:p w14:paraId="28EDC02F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61BA8DBC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5FB5E535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0BDE06A0" w14:textId="6027127F" w:rsidTr="00997E53">
        <w:tc>
          <w:tcPr>
            <w:tcW w:w="700" w:type="dxa"/>
            <w:vAlign w:val="center"/>
          </w:tcPr>
          <w:p w14:paraId="4BFE7597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4620" w:type="dxa"/>
            <w:vAlign w:val="center"/>
          </w:tcPr>
          <w:p w14:paraId="7BF1EEBB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411" w:type="dxa"/>
            <w:vAlign w:val="center"/>
          </w:tcPr>
          <w:p w14:paraId="0B6063B6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1" w:type="dxa"/>
          </w:tcPr>
          <w:p w14:paraId="3C43274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52" w:type="dxa"/>
          </w:tcPr>
          <w:p w14:paraId="55FD6FB9" w14:textId="5B6526D9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97E53" w:rsidRPr="00DE4542" w14:paraId="580A3946" w14:textId="76B3E106" w:rsidTr="00997E53">
        <w:tc>
          <w:tcPr>
            <w:tcW w:w="700" w:type="dxa"/>
            <w:vAlign w:val="center"/>
          </w:tcPr>
          <w:p w14:paraId="5FB0E2DE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620" w:type="dxa"/>
            <w:vAlign w:val="center"/>
          </w:tcPr>
          <w:p w14:paraId="1FFC4813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411" w:type="dxa"/>
            <w:vAlign w:val="center"/>
          </w:tcPr>
          <w:p w14:paraId="2C65CA2F" w14:textId="02A8F388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237.452.181</w:t>
            </w:r>
          </w:p>
        </w:tc>
        <w:tc>
          <w:tcPr>
            <w:tcW w:w="1411" w:type="dxa"/>
          </w:tcPr>
          <w:p w14:paraId="7A4DA46D" w14:textId="019A09D6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324.126.802</w:t>
            </w:r>
          </w:p>
        </w:tc>
        <w:tc>
          <w:tcPr>
            <w:tcW w:w="1252" w:type="dxa"/>
          </w:tcPr>
          <w:p w14:paraId="6DCC94B2" w14:textId="52904686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409.874.377</w:t>
            </w:r>
          </w:p>
        </w:tc>
      </w:tr>
      <w:tr w:rsidR="00997E53" w:rsidRPr="00DE4542" w14:paraId="2F273C95" w14:textId="5C7151B2" w:rsidTr="00997E53">
        <w:tc>
          <w:tcPr>
            <w:tcW w:w="700" w:type="dxa"/>
            <w:vAlign w:val="center"/>
          </w:tcPr>
          <w:p w14:paraId="1B442838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620" w:type="dxa"/>
            <w:vAlign w:val="center"/>
          </w:tcPr>
          <w:p w14:paraId="20C7B480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</w:t>
            </w:r>
            <w:proofErr w:type="gramStart"/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(</w:t>
            </w:r>
            <w:proofErr w:type="gramEnd"/>
            <w:r w:rsidRPr="00DE4542"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411" w:type="dxa"/>
            <w:vAlign w:val="center"/>
          </w:tcPr>
          <w:p w14:paraId="28646945" w14:textId="0071E52C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14.026.576</w:t>
            </w:r>
          </w:p>
        </w:tc>
        <w:tc>
          <w:tcPr>
            <w:tcW w:w="1411" w:type="dxa"/>
          </w:tcPr>
          <w:p w14:paraId="00A41B74" w14:textId="299B8656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  <w:tc>
          <w:tcPr>
            <w:tcW w:w="1252" w:type="dxa"/>
          </w:tcPr>
          <w:p w14:paraId="0257FC33" w14:textId="5F913EDE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15.158.333</w:t>
            </w:r>
          </w:p>
        </w:tc>
      </w:tr>
      <w:tr w:rsidR="00997E53" w:rsidRPr="00DE4542" w14:paraId="23A56E89" w14:textId="0472DE8A" w:rsidTr="00997E53">
        <w:tc>
          <w:tcPr>
            <w:tcW w:w="700" w:type="dxa"/>
            <w:vAlign w:val="center"/>
          </w:tcPr>
          <w:p w14:paraId="0F4BE2AB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620" w:type="dxa"/>
            <w:vAlign w:val="center"/>
          </w:tcPr>
          <w:p w14:paraId="6D4378FC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411" w:type="dxa"/>
            <w:vAlign w:val="center"/>
          </w:tcPr>
          <w:p w14:paraId="50854498" w14:textId="1A951776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411" w:type="dxa"/>
          </w:tcPr>
          <w:p w14:paraId="39713927" w14:textId="4E7D62FD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52" w:type="dxa"/>
          </w:tcPr>
          <w:p w14:paraId="45CFF57A" w14:textId="7E4EE5A2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</w:tr>
      <w:tr w:rsidR="00997E53" w:rsidRPr="00DE4542" w14:paraId="1E85D268" w14:textId="560933A2" w:rsidTr="00997E53">
        <w:tc>
          <w:tcPr>
            <w:tcW w:w="700" w:type="dxa"/>
            <w:vAlign w:val="center"/>
          </w:tcPr>
          <w:p w14:paraId="1C8E4627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620" w:type="dxa"/>
            <w:vAlign w:val="center"/>
          </w:tcPr>
          <w:p w14:paraId="19260B7B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411" w:type="dxa"/>
            <w:vAlign w:val="center"/>
          </w:tcPr>
          <w:p w14:paraId="639321D5" w14:textId="64B1DB33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411" w:type="dxa"/>
          </w:tcPr>
          <w:p w14:paraId="6B6EA544" w14:textId="3B4B6445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52" w:type="dxa"/>
          </w:tcPr>
          <w:p w14:paraId="3A0EB51A" w14:textId="5E33886C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15.158.333</w:t>
            </w:r>
          </w:p>
        </w:tc>
      </w:tr>
      <w:tr w:rsidR="00997E53" w:rsidRPr="00DE4542" w14:paraId="17621E1F" w14:textId="61468BD2" w:rsidTr="00997E53">
        <w:tc>
          <w:tcPr>
            <w:tcW w:w="700" w:type="dxa"/>
            <w:vAlign w:val="center"/>
          </w:tcPr>
          <w:p w14:paraId="0EE59416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620" w:type="dxa"/>
            <w:vAlign w:val="center"/>
          </w:tcPr>
          <w:p w14:paraId="186EBB3B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411" w:type="dxa"/>
            <w:vAlign w:val="center"/>
          </w:tcPr>
          <w:p w14:paraId="6B11727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04C93CEF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6A6EEE46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5B2F5E2D" w14:textId="3CB7DE5A" w:rsidTr="00997E53">
        <w:tc>
          <w:tcPr>
            <w:tcW w:w="700" w:type="dxa"/>
            <w:vAlign w:val="center"/>
          </w:tcPr>
          <w:p w14:paraId="2A2A56B7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620" w:type="dxa"/>
            <w:vAlign w:val="center"/>
          </w:tcPr>
          <w:p w14:paraId="354D80F3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411" w:type="dxa"/>
            <w:vAlign w:val="center"/>
          </w:tcPr>
          <w:p w14:paraId="7958B547" w14:textId="1633271B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46770D53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4DA044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4FDBCD4D" w14:textId="6AE1F81E" w:rsidTr="00997E53">
        <w:tc>
          <w:tcPr>
            <w:tcW w:w="700" w:type="dxa"/>
            <w:vAlign w:val="center"/>
          </w:tcPr>
          <w:p w14:paraId="433CC814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620" w:type="dxa"/>
            <w:vAlign w:val="center"/>
          </w:tcPr>
          <w:p w14:paraId="0DD4780B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411" w:type="dxa"/>
            <w:vAlign w:val="center"/>
          </w:tcPr>
          <w:p w14:paraId="2B0DEA2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2180E278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79F8944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18B1C132" w14:textId="505C571B" w:rsidTr="00997E53">
        <w:tc>
          <w:tcPr>
            <w:tcW w:w="700" w:type="dxa"/>
            <w:vAlign w:val="center"/>
          </w:tcPr>
          <w:p w14:paraId="3E5FF098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620" w:type="dxa"/>
            <w:vAlign w:val="center"/>
          </w:tcPr>
          <w:p w14:paraId="019DC719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411" w:type="dxa"/>
            <w:vAlign w:val="center"/>
          </w:tcPr>
          <w:p w14:paraId="1CEBAF53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1AFA7282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01868A6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675F553A" w14:textId="2177E12B" w:rsidTr="00997E53">
        <w:tc>
          <w:tcPr>
            <w:tcW w:w="700" w:type="dxa"/>
            <w:vAlign w:val="center"/>
          </w:tcPr>
          <w:p w14:paraId="764D696C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620" w:type="dxa"/>
            <w:vAlign w:val="center"/>
          </w:tcPr>
          <w:p w14:paraId="12D25D05" w14:textId="77777777" w:rsidR="00997E53" w:rsidRPr="00DE4542" w:rsidRDefault="00997E53" w:rsidP="00997E53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411" w:type="dxa"/>
            <w:vAlign w:val="center"/>
          </w:tcPr>
          <w:p w14:paraId="2B473F97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1" w:type="dxa"/>
          </w:tcPr>
          <w:p w14:paraId="62A1BEB8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</w:tcPr>
          <w:p w14:paraId="0F05E300" w14:textId="4C9A81E1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7E53" w:rsidRPr="00DE4542" w14:paraId="36235A53" w14:textId="6FE234B3" w:rsidTr="00997E53">
        <w:tc>
          <w:tcPr>
            <w:tcW w:w="700" w:type="dxa"/>
            <w:vAlign w:val="center"/>
          </w:tcPr>
          <w:p w14:paraId="4F5575F3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620" w:type="dxa"/>
            <w:vAlign w:val="center"/>
          </w:tcPr>
          <w:p w14:paraId="1C9AC9FD" w14:textId="77777777" w:rsidR="00997E53" w:rsidRPr="00DE4542" w:rsidRDefault="00997E53" w:rsidP="00997E53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BEVÉTELEK ÖSSZESEN</w:t>
            </w:r>
            <w:proofErr w:type="gramStart"/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(</w:t>
            </w:r>
            <w:proofErr w:type="gramEnd"/>
            <w:r w:rsidRPr="00DE454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10 + 11)                                     </w:t>
            </w:r>
          </w:p>
        </w:tc>
        <w:tc>
          <w:tcPr>
            <w:tcW w:w="1411" w:type="dxa"/>
            <w:vAlign w:val="center"/>
          </w:tcPr>
          <w:p w14:paraId="7943B929" w14:textId="3B66F70F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251.478.757</w:t>
            </w:r>
          </w:p>
        </w:tc>
        <w:tc>
          <w:tcPr>
            <w:tcW w:w="1411" w:type="dxa"/>
          </w:tcPr>
          <w:p w14:paraId="19BFE019" w14:textId="4EBD8FFC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335.894.117</w:t>
            </w:r>
          </w:p>
        </w:tc>
        <w:tc>
          <w:tcPr>
            <w:tcW w:w="1252" w:type="dxa"/>
          </w:tcPr>
          <w:p w14:paraId="540CBA57" w14:textId="5E757C10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425.032.710</w:t>
            </w:r>
          </w:p>
        </w:tc>
      </w:tr>
    </w:tbl>
    <w:p w14:paraId="4E8C12B2" w14:textId="77777777" w:rsidR="000B77A1" w:rsidRPr="00DE4542" w:rsidRDefault="000B77A1">
      <w:pPr>
        <w:pStyle w:val="Nincstrkz"/>
        <w:ind w:left="450"/>
        <w:rPr>
          <w:rFonts w:ascii="Times New Roman" w:hAnsi="Times New Roman" w:cs="Times New Roman"/>
        </w:rPr>
      </w:pPr>
    </w:p>
    <w:p w14:paraId="6EB6117A" w14:textId="77777777" w:rsidR="000B77A1" w:rsidRPr="00DE4542" w:rsidRDefault="000B77A1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>Kiadási előirányzatok</w:t>
      </w:r>
    </w:p>
    <w:p w14:paraId="59C954DA" w14:textId="77777777" w:rsidR="000B77A1" w:rsidRPr="00DE4542" w:rsidRDefault="000B77A1" w:rsidP="004623FE">
      <w:pPr>
        <w:pStyle w:val="Nincstrkz"/>
        <w:ind w:left="450"/>
        <w:rPr>
          <w:rFonts w:ascii="Times New Roman" w:hAnsi="Times New Roman" w:cs="Times New Roman"/>
        </w:rPr>
      </w:pPr>
    </w:p>
    <w:p w14:paraId="1BC91FD1" w14:textId="77777777" w:rsidR="000B77A1" w:rsidRPr="00DE4542" w:rsidRDefault="000B77A1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DE45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DE4542">
        <w:rPr>
          <w:rFonts w:ascii="Times New Roman" w:hAnsi="Times New Roman" w:cs="Times New Roman"/>
          <w:sz w:val="16"/>
          <w:szCs w:val="16"/>
        </w:rPr>
        <w:tab/>
      </w:r>
      <w:r w:rsidR="00DE4542">
        <w:rPr>
          <w:rFonts w:ascii="Times New Roman" w:hAnsi="Times New Roman" w:cs="Times New Roman"/>
          <w:sz w:val="16"/>
          <w:szCs w:val="16"/>
        </w:rPr>
        <w:tab/>
      </w:r>
      <w:r w:rsidRPr="00DE4542">
        <w:rPr>
          <w:rFonts w:ascii="Times New Roman" w:hAnsi="Times New Roman" w:cs="Times New Roman"/>
          <w:sz w:val="16"/>
          <w:szCs w:val="16"/>
        </w:rPr>
        <w:t xml:space="preserve">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3633"/>
        <w:gridCol w:w="1505"/>
        <w:gridCol w:w="1710"/>
        <w:gridCol w:w="1710"/>
      </w:tblGrid>
      <w:tr w:rsidR="00997E53" w:rsidRPr="00DE4542" w14:paraId="0EB70E39" w14:textId="4F52E62B" w:rsidTr="00997E53">
        <w:tc>
          <w:tcPr>
            <w:tcW w:w="0" w:type="auto"/>
          </w:tcPr>
          <w:p w14:paraId="0DD648A1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AD08B3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DE454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</w:tcPr>
          <w:p w14:paraId="3933AE6B" w14:textId="1ABA18C8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14:paraId="44E47910" w14:textId="1B6D0A4C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14:paraId="3A54D1AB" w14:textId="4130B9FC" w:rsidR="00997E53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997E53" w:rsidRPr="00DE4542" w14:paraId="308AEDA0" w14:textId="62FC62FD" w:rsidTr="00997E53">
        <w:tc>
          <w:tcPr>
            <w:tcW w:w="0" w:type="auto"/>
          </w:tcPr>
          <w:p w14:paraId="1FA961E6" w14:textId="77777777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18"/>
                <w:szCs w:val="18"/>
              </w:rPr>
            </w:pPr>
            <w:r w:rsidRPr="00DE4542">
              <w:rPr>
                <w:rFonts w:ascii="Times New Roman" w:hAnsi="Times New Roman" w:cs="Times New Roman"/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14:paraId="401D6914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542">
              <w:rPr>
                <w:rFonts w:ascii="Times New Roman" w:hAnsi="Times New Roman" w:cs="Times New Roman"/>
                <w:sz w:val="18"/>
                <w:szCs w:val="18"/>
              </w:rPr>
              <w:t>Kiadási jogcím</w:t>
            </w:r>
          </w:p>
        </w:tc>
        <w:tc>
          <w:tcPr>
            <w:tcW w:w="0" w:type="auto"/>
          </w:tcPr>
          <w:p w14:paraId="43550AC5" w14:textId="2E7213D6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0" w:type="auto"/>
          </w:tcPr>
          <w:p w14:paraId="4181FCA8" w14:textId="696FCB76" w:rsidR="00997E53" w:rsidRPr="00036F43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0" w:type="auto"/>
          </w:tcPr>
          <w:p w14:paraId="076E63E6" w14:textId="00DD5C17" w:rsidR="00997E53" w:rsidRPr="00036F43" w:rsidRDefault="00997E53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997E53" w:rsidRPr="00DE4542" w14:paraId="7A833330" w14:textId="30FB15D2" w:rsidTr="00997E53">
        <w:tc>
          <w:tcPr>
            <w:tcW w:w="0" w:type="auto"/>
            <w:vAlign w:val="center"/>
          </w:tcPr>
          <w:p w14:paraId="5CCAE698" w14:textId="77777777" w:rsidR="00997E53" w:rsidRPr="00DE4542" w:rsidRDefault="00997E53" w:rsidP="00997E53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6EFD3C64" w14:textId="277DFC59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14:paraId="0402CD1B" w14:textId="47722A10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0" w:type="auto"/>
          </w:tcPr>
          <w:p w14:paraId="05177C8B" w14:textId="68D028D5" w:rsidR="00997E53" w:rsidRPr="00295DC1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331.310.687</w:t>
            </w:r>
          </w:p>
        </w:tc>
        <w:tc>
          <w:tcPr>
            <w:tcW w:w="0" w:type="auto"/>
          </w:tcPr>
          <w:p w14:paraId="2B80D3A9" w14:textId="4E759820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375.949.670</w:t>
            </w:r>
          </w:p>
        </w:tc>
      </w:tr>
      <w:tr w:rsidR="00997E53" w:rsidRPr="00DE4542" w14:paraId="108E3FFD" w14:textId="0844C0FB" w:rsidTr="00997E53">
        <w:tc>
          <w:tcPr>
            <w:tcW w:w="0" w:type="auto"/>
            <w:vAlign w:val="center"/>
          </w:tcPr>
          <w:p w14:paraId="164FA2FD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14:paraId="082C82C7" w14:textId="6E680468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vAlign w:val="center"/>
          </w:tcPr>
          <w:p w14:paraId="2EA1CEFB" w14:textId="69B1C0B8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118.701.308</w:t>
            </w:r>
          </w:p>
        </w:tc>
        <w:tc>
          <w:tcPr>
            <w:tcW w:w="0" w:type="auto"/>
          </w:tcPr>
          <w:p w14:paraId="4B385FB0" w14:textId="794C1D74" w:rsidR="00997E53" w:rsidRPr="00295DC1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182.000.880</w:t>
            </w:r>
          </w:p>
        </w:tc>
        <w:tc>
          <w:tcPr>
            <w:tcW w:w="0" w:type="auto"/>
          </w:tcPr>
          <w:p w14:paraId="50AC14B4" w14:textId="1059D2D4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182.039.735</w:t>
            </w:r>
          </w:p>
        </w:tc>
      </w:tr>
      <w:tr w:rsidR="00997E53" w:rsidRPr="00DE4542" w14:paraId="17EC3865" w14:textId="74A32E14" w:rsidTr="00997E53">
        <w:tc>
          <w:tcPr>
            <w:tcW w:w="0" w:type="auto"/>
            <w:vAlign w:val="center"/>
          </w:tcPr>
          <w:p w14:paraId="3C39875B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14:paraId="060A7B9D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14:paraId="5B34E96F" w14:textId="72B7C105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19.848.798</w:t>
            </w:r>
          </w:p>
        </w:tc>
        <w:tc>
          <w:tcPr>
            <w:tcW w:w="0" w:type="auto"/>
          </w:tcPr>
          <w:p w14:paraId="5A206623" w14:textId="3EA6694D" w:rsidR="00997E53" w:rsidRPr="00295DC1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  <w:tc>
          <w:tcPr>
            <w:tcW w:w="0" w:type="auto"/>
          </w:tcPr>
          <w:p w14:paraId="332BBCAA" w14:textId="60F9D0A7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26.030.021</w:t>
            </w:r>
          </w:p>
        </w:tc>
      </w:tr>
      <w:tr w:rsidR="00997E53" w:rsidRPr="00DE4542" w14:paraId="5A781460" w14:textId="2FF181ED" w:rsidTr="00997E53">
        <w:tc>
          <w:tcPr>
            <w:tcW w:w="0" w:type="auto"/>
            <w:vAlign w:val="center"/>
          </w:tcPr>
          <w:p w14:paraId="5C3C31D6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14:paraId="0C50D2F6" w14:textId="2746B1D5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vAlign w:val="center"/>
          </w:tcPr>
          <w:p w14:paraId="13B9D048" w14:textId="314A9D6E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sz w:val="16"/>
                <w:szCs w:val="16"/>
              </w:rPr>
              <w:t>64.377.159</w:t>
            </w:r>
          </w:p>
        </w:tc>
        <w:tc>
          <w:tcPr>
            <w:tcW w:w="0" w:type="auto"/>
          </w:tcPr>
          <w:p w14:paraId="680032E5" w14:textId="7234DDF3" w:rsidR="00997E53" w:rsidRPr="00295DC1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83.569.776</w:t>
            </w:r>
          </w:p>
        </w:tc>
        <w:tc>
          <w:tcPr>
            <w:tcW w:w="0" w:type="auto"/>
          </w:tcPr>
          <w:p w14:paraId="5F123577" w14:textId="6AC67500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118.336.389</w:t>
            </w:r>
          </w:p>
        </w:tc>
      </w:tr>
      <w:tr w:rsidR="00997E53" w:rsidRPr="00DE4542" w14:paraId="539F552A" w14:textId="589A044D" w:rsidTr="00997E53">
        <w:tc>
          <w:tcPr>
            <w:tcW w:w="0" w:type="auto"/>
            <w:vAlign w:val="center"/>
          </w:tcPr>
          <w:p w14:paraId="4BB285E2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14:paraId="1AC7153B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14:paraId="62864203" w14:textId="379D01F0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0" w:type="auto"/>
          </w:tcPr>
          <w:p w14:paraId="1A69BA21" w14:textId="364E25E1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0" w:type="auto"/>
          </w:tcPr>
          <w:p w14:paraId="27A3D14B" w14:textId="5A837523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38.204.500</w:t>
            </w:r>
          </w:p>
        </w:tc>
      </w:tr>
      <w:tr w:rsidR="00997E53" w:rsidRPr="00DE4542" w14:paraId="0B06D144" w14:textId="52A1037C" w:rsidTr="00997E53">
        <w:tc>
          <w:tcPr>
            <w:tcW w:w="0" w:type="auto"/>
            <w:vAlign w:val="center"/>
          </w:tcPr>
          <w:p w14:paraId="22931190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7F158AF7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0" w:type="auto"/>
            <w:vAlign w:val="center"/>
          </w:tcPr>
          <w:p w14:paraId="788114C5" w14:textId="0A0F9F8B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12.215.492</w:t>
            </w:r>
          </w:p>
        </w:tc>
        <w:tc>
          <w:tcPr>
            <w:tcW w:w="0" w:type="auto"/>
          </w:tcPr>
          <w:p w14:paraId="1FBF68E3" w14:textId="6F0FEA99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3.374.010</w:t>
            </w:r>
          </w:p>
        </w:tc>
        <w:tc>
          <w:tcPr>
            <w:tcW w:w="0" w:type="auto"/>
          </w:tcPr>
          <w:p w14:paraId="060F92B4" w14:textId="0031AE8A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11.339.025</w:t>
            </w:r>
          </w:p>
        </w:tc>
      </w:tr>
      <w:tr w:rsidR="00997E53" w:rsidRPr="00DE4542" w14:paraId="094DBCB6" w14:textId="1E7BB106" w:rsidTr="00997E53">
        <w:tc>
          <w:tcPr>
            <w:tcW w:w="0" w:type="auto"/>
            <w:vAlign w:val="center"/>
          </w:tcPr>
          <w:p w14:paraId="1F96CF62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0" w:type="auto"/>
            <w:vAlign w:val="center"/>
          </w:tcPr>
          <w:p w14:paraId="779EA67C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0" w:type="auto"/>
            <w:vAlign w:val="center"/>
          </w:tcPr>
          <w:p w14:paraId="1C65D29E" w14:textId="7FEBA5CE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0" w:type="auto"/>
          </w:tcPr>
          <w:p w14:paraId="43ED5DFA" w14:textId="50A7E2D2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0" w:type="auto"/>
          </w:tcPr>
          <w:p w14:paraId="0A42FE69" w14:textId="0D018A0D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</w:tr>
      <w:tr w:rsidR="00997E53" w:rsidRPr="00DE4542" w14:paraId="6E052964" w14:textId="4726C3B5" w:rsidTr="00997E53">
        <w:tc>
          <w:tcPr>
            <w:tcW w:w="0" w:type="auto"/>
            <w:vAlign w:val="center"/>
          </w:tcPr>
          <w:p w14:paraId="064D4645" w14:textId="47229940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1.5.1.1</w:t>
            </w:r>
          </w:p>
        </w:tc>
        <w:tc>
          <w:tcPr>
            <w:tcW w:w="0" w:type="auto"/>
            <w:vAlign w:val="center"/>
          </w:tcPr>
          <w:p w14:paraId="5D8D88BA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14:paraId="19C3223C" w14:textId="032427D5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0" w:type="auto"/>
          </w:tcPr>
          <w:p w14:paraId="67F89539" w14:textId="53B57A37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0" w:type="auto"/>
          </w:tcPr>
          <w:p w14:paraId="352ECE1F" w14:textId="0F19C4C2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</w:tr>
      <w:tr w:rsidR="00997E53" w:rsidRPr="00DE4542" w14:paraId="7E4DDF2E" w14:textId="5FA64D28" w:rsidTr="00997E53">
        <w:tc>
          <w:tcPr>
            <w:tcW w:w="0" w:type="auto"/>
            <w:vAlign w:val="center"/>
          </w:tcPr>
          <w:p w14:paraId="5711DA1D" w14:textId="155DFD40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1.5.1.2</w:t>
            </w:r>
          </w:p>
        </w:tc>
        <w:tc>
          <w:tcPr>
            <w:tcW w:w="0" w:type="auto"/>
            <w:vAlign w:val="center"/>
          </w:tcPr>
          <w:p w14:paraId="62E95CE1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14:paraId="2D9D157B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11F95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9EAE5D4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07F0C654" w14:textId="137FB7E1" w:rsidTr="00997E53">
        <w:tc>
          <w:tcPr>
            <w:tcW w:w="0" w:type="auto"/>
            <w:vAlign w:val="center"/>
          </w:tcPr>
          <w:p w14:paraId="0C77DD34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14:paraId="6D6DC02C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26723F3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E5F03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BDFF9E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6ED78055" w14:textId="050411D1" w:rsidTr="00997E53">
        <w:tc>
          <w:tcPr>
            <w:tcW w:w="0" w:type="auto"/>
            <w:vAlign w:val="center"/>
          </w:tcPr>
          <w:p w14:paraId="3AF53CB6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14:paraId="6D26F4CC" w14:textId="5CFBF8ED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Elvonások és befizetések</w:t>
            </w:r>
          </w:p>
        </w:tc>
        <w:tc>
          <w:tcPr>
            <w:tcW w:w="0" w:type="auto"/>
            <w:vAlign w:val="center"/>
          </w:tcPr>
          <w:p w14:paraId="0A8A186B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9EFF4F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2C21FF" w14:textId="6A9DF286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43.600</w:t>
            </w:r>
          </w:p>
        </w:tc>
      </w:tr>
      <w:tr w:rsidR="00997E53" w:rsidRPr="00DE4542" w14:paraId="5EBD892D" w14:textId="2020E76A" w:rsidTr="00997E53">
        <w:tc>
          <w:tcPr>
            <w:tcW w:w="0" w:type="auto"/>
            <w:vAlign w:val="center"/>
          </w:tcPr>
          <w:p w14:paraId="5C63374F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14:paraId="654DCA68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745AE985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8C4FB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5A94B1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5B2C788F" w14:textId="13071336" w:rsidTr="00997E53">
        <w:tc>
          <w:tcPr>
            <w:tcW w:w="0" w:type="auto"/>
            <w:vAlign w:val="center"/>
          </w:tcPr>
          <w:p w14:paraId="284478E9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14:paraId="65DF5C42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44E3331B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8280F4E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78A7FB" w14:textId="13E511DF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04F58FE5" w14:textId="5CD105D9" w:rsidTr="00997E53">
        <w:tc>
          <w:tcPr>
            <w:tcW w:w="0" w:type="auto"/>
            <w:vAlign w:val="center"/>
          </w:tcPr>
          <w:p w14:paraId="5419F96A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14:paraId="03822DD4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3424DB15" w14:textId="1D18C330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0" w:type="auto"/>
          </w:tcPr>
          <w:p w14:paraId="02CF9B39" w14:textId="741E6758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0" w:type="auto"/>
          </w:tcPr>
          <w:p w14:paraId="59DA427A" w14:textId="3B6F8CFD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</w:tr>
      <w:tr w:rsidR="00997E53" w:rsidRPr="00DE4542" w14:paraId="420FE2AD" w14:textId="25352AB3" w:rsidTr="00997E53">
        <w:tc>
          <w:tcPr>
            <w:tcW w:w="0" w:type="auto"/>
            <w:vAlign w:val="center"/>
          </w:tcPr>
          <w:p w14:paraId="5B9E00CF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14:paraId="5791DD04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11D8B7C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5E0209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B3C97B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1B4BAC21" w14:textId="23452CDB" w:rsidTr="00997E53">
        <w:tc>
          <w:tcPr>
            <w:tcW w:w="0" w:type="auto"/>
            <w:vAlign w:val="center"/>
          </w:tcPr>
          <w:p w14:paraId="7677F151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14:paraId="7271B4E5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0F35BACB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E46A8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D697BD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3654B824" w14:textId="568800C1" w:rsidTr="00997E53">
        <w:tc>
          <w:tcPr>
            <w:tcW w:w="0" w:type="auto"/>
            <w:vAlign w:val="center"/>
          </w:tcPr>
          <w:p w14:paraId="4117322C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14:paraId="31ECA710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spellStart"/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>Árkiegészítések</w:t>
            </w:r>
            <w:proofErr w:type="spellEnd"/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>, ártámogatások</w:t>
            </w:r>
          </w:p>
        </w:tc>
        <w:tc>
          <w:tcPr>
            <w:tcW w:w="0" w:type="auto"/>
            <w:vAlign w:val="center"/>
          </w:tcPr>
          <w:p w14:paraId="5ED1EBEC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E6A87A7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A91D6D0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97E53" w:rsidRPr="00DE4542" w14:paraId="015426E5" w14:textId="07EAB638" w:rsidTr="00997E53">
        <w:tc>
          <w:tcPr>
            <w:tcW w:w="0" w:type="auto"/>
            <w:vAlign w:val="center"/>
          </w:tcPr>
          <w:p w14:paraId="6B291D22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14:paraId="234F9C50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14:paraId="402C5F63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98853D9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25D2EDA" w14:textId="77777777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0B162379" w14:textId="5BDB36FD" w:rsidTr="00997E53">
        <w:tc>
          <w:tcPr>
            <w:tcW w:w="0" w:type="auto"/>
            <w:vAlign w:val="center"/>
          </w:tcPr>
          <w:p w14:paraId="1464CF13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14:paraId="7A68C200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1FE764E3" w14:textId="063BFF90" w:rsidR="00997E53" w:rsidRPr="00F73410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0" w:type="auto"/>
          </w:tcPr>
          <w:p w14:paraId="3F31AADB" w14:textId="4D6F933A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0" w:type="auto"/>
          </w:tcPr>
          <w:p w14:paraId="03D960EE" w14:textId="42734146" w:rsidR="00997E53" w:rsidRDefault="0005493B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97E53">
              <w:rPr>
                <w:rFonts w:ascii="Times New Roman" w:hAnsi="Times New Roman" w:cs="Times New Roman"/>
                <w:sz w:val="16"/>
                <w:szCs w:val="16"/>
              </w:rPr>
              <w:t>.500.000</w:t>
            </w:r>
          </w:p>
        </w:tc>
      </w:tr>
      <w:tr w:rsidR="00997E53" w:rsidRPr="00DE4542" w14:paraId="3C0D0F30" w14:textId="456835D8" w:rsidTr="00997E53">
        <w:tc>
          <w:tcPr>
            <w:tcW w:w="0" w:type="auto"/>
            <w:vAlign w:val="center"/>
          </w:tcPr>
          <w:p w14:paraId="6B5B859D" w14:textId="77777777" w:rsidR="00997E53" w:rsidRPr="00DE4542" w:rsidRDefault="00997E53" w:rsidP="00997E53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3121BBC4" w14:textId="77777777" w:rsidR="00997E53" w:rsidRPr="00DE4542" w:rsidRDefault="00997E53" w:rsidP="00997E53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14:paraId="762D1F0C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E0C10F4" w14:textId="4C700670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49E67FD4" w14:textId="7B9D7B87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</w:tr>
      <w:tr w:rsidR="00997E53" w:rsidRPr="00DE4542" w14:paraId="07B55ED3" w14:textId="2AC2B21F" w:rsidTr="00997E53">
        <w:tc>
          <w:tcPr>
            <w:tcW w:w="0" w:type="auto"/>
            <w:vAlign w:val="center"/>
          </w:tcPr>
          <w:p w14:paraId="5C0C79C8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14:paraId="65A8C339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14:paraId="16564C2F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29E40C5" w14:textId="00B3E5E3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0A381B64" w14:textId="6398D69D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997E53" w:rsidRPr="00DE4542" w14:paraId="2CC1EAD8" w14:textId="257F93C9" w:rsidTr="00997E53">
        <w:tc>
          <w:tcPr>
            <w:tcW w:w="0" w:type="auto"/>
            <w:vAlign w:val="center"/>
          </w:tcPr>
          <w:p w14:paraId="54037D86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14:paraId="24F3525A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-beruházás:</w:t>
            </w:r>
          </w:p>
        </w:tc>
        <w:tc>
          <w:tcPr>
            <w:tcW w:w="0" w:type="auto"/>
            <w:vAlign w:val="center"/>
          </w:tcPr>
          <w:p w14:paraId="25AB03EA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891394" w14:textId="1086D7DC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2A55524C" w14:textId="796E2684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997E53" w:rsidRPr="00DE4542" w14:paraId="4633D994" w14:textId="26430401" w:rsidTr="00997E53">
        <w:tc>
          <w:tcPr>
            <w:tcW w:w="0" w:type="auto"/>
            <w:vAlign w:val="center"/>
          </w:tcPr>
          <w:p w14:paraId="265B3B35" w14:textId="51C94CC0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2.1.1.1</w:t>
            </w:r>
          </w:p>
        </w:tc>
        <w:tc>
          <w:tcPr>
            <w:tcW w:w="0" w:type="auto"/>
            <w:vAlign w:val="center"/>
          </w:tcPr>
          <w:p w14:paraId="14FB38D2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04BF9E98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4DB1470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FD5E65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79A67209" w14:textId="5A1B4632" w:rsidTr="00997E53">
        <w:tc>
          <w:tcPr>
            <w:tcW w:w="0" w:type="auto"/>
            <w:vAlign w:val="center"/>
          </w:tcPr>
          <w:p w14:paraId="4E2ECA9F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14:paraId="74201704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14:paraId="0E1FEBD1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84088F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60CF98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024AE072" w14:textId="1408D57C" w:rsidTr="00997E53">
        <w:tc>
          <w:tcPr>
            <w:tcW w:w="0" w:type="auto"/>
            <w:vAlign w:val="center"/>
          </w:tcPr>
          <w:p w14:paraId="0171BD8F" w14:textId="32924D0C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2.1.2.1</w:t>
            </w:r>
          </w:p>
        </w:tc>
        <w:tc>
          <w:tcPr>
            <w:tcW w:w="0" w:type="auto"/>
            <w:vAlign w:val="center"/>
          </w:tcPr>
          <w:p w14:paraId="0381B4DA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2203AE85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901AE8B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1F2B2AA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1B1C6F59" w14:textId="46BCFB93" w:rsidTr="00997E53">
        <w:tc>
          <w:tcPr>
            <w:tcW w:w="0" w:type="auto"/>
            <w:vAlign w:val="center"/>
          </w:tcPr>
          <w:p w14:paraId="0D912B7A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14:paraId="153DB00B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14:paraId="7A97581E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4D26CDE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0C0BBF" w14:textId="11C87BDC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997E53" w:rsidRPr="00DE4542" w14:paraId="2A5C1669" w14:textId="782B73F4" w:rsidTr="00997E53">
        <w:tc>
          <w:tcPr>
            <w:tcW w:w="0" w:type="auto"/>
            <w:vAlign w:val="center"/>
          </w:tcPr>
          <w:p w14:paraId="2CE86F8B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14:paraId="6C0BE28A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14:paraId="1EFEA712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6CC8E9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60C421D" w14:textId="53445B98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997E53" w:rsidRPr="00DE4542" w14:paraId="20136189" w14:textId="0F5130B9" w:rsidTr="00997E53">
        <w:tc>
          <w:tcPr>
            <w:tcW w:w="0" w:type="auto"/>
            <w:vAlign w:val="center"/>
          </w:tcPr>
          <w:p w14:paraId="29D48ED1" w14:textId="31A2A365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2.2.1.1</w:t>
            </w:r>
          </w:p>
        </w:tc>
        <w:tc>
          <w:tcPr>
            <w:tcW w:w="0" w:type="auto"/>
            <w:vAlign w:val="center"/>
          </w:tcPr>
          <w:p w14:paraId="5A77A524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3B073F47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82D8A2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8C6E90C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00D17963" w14:textId="41E741E8" w:rsidTr="00997E53">
        <w:tc>
          <w:tcPr>
            <w:tcW w:w="0" w:type="auto"/>
            <w:vAlign w:val="center"/>
          </w:tcPr>
          <w:p w14:paraId="229176F9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14:paraId="418DFCC2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14:paraId="7F267132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58A9D7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FD8453C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5376FC2B" w14:textId="06E4F47A" w:rsidTr="00997E53">
        <w:tc>
          <w:tcPr>
            <w:tcW w:w="0" w:type="auto"/>
            <w:vAlign w:val="center"/>
          </w:tcPr>
          <w:p w14:paraId="7F2A85EE" w14:textId="476331F5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2.2.2.1</w:t>
            </w:r>
          </w:p>
        </w:tc>
        <w:tc>
          <w:tcPr>
            <w:tcW w:w="0" w:type="auto"/>
            <w:vAlign w:val="bottom"/>
          </w:tcPr>
          <w:p w14:paraId="1D60F9CB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2C5BA934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6FD681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883B275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16953795" w14:textId="0F61E695" w:rsidTr="00997E53">
        <w:tc>
          <w:tcPr>
            <w:tcW w:w="0" w:type="auto"/>
            <w:vAlign w:val="center"/>
          </w:tcPr>
          <w:p w14:paraId="16B4D404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14:paraId="3236617D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14:paraId="6B46CF8D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6E0794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9D79ED2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301091C5" w14:textId="1FF4BD13" w:rsidTr="00997E53">
        <w:tc>
          <w:tcPr>
            <w:tcW w:w="0" w:type="auto"/>
            <w:vAlign w:val="center"/>
          </w:tcPr>
          <w:p w14:paraId="7581FD35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14:paraId="16DBCF4B" w14:textId="5E210780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származó kifizetés </w:t>
            </w:r>
            <w:proofErr w:type="spellStart"/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bCs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09AC3F99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7DD3A4E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B065321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97E53" w:rsidRPr="00DE4542" w14:paraId="314C1C8C" w14:textId="0CAFC892" w:rsidTr="00997E53">
        <w:tc>
          <w:tcPr>
            <w:tcW w:w="0" w:type="auto"/>
            <w:vAlign w:val="center"/>
          </w:tcPr>
          <w:p w14:paraId="06B50D75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14:paraId="6AD201A4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1595DD01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DFE3C06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EAE49A0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431A963B" w14:textId="0F4B6EFF" w:rsidTr="00997E53">
        <w:tc>
          <w:tcPr>
            <w:tcW w:w="0" w:type="auto"/>
            <w:vAlign w:val="center"/>
          </w:tcPr>
          <w:p w14:paraId="4FEFEEA4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14:paraId="42A2E3DE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7E0C90C3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6A4707A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EDE761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56E7BE91" w14:textId="50D25DA9" w:rsidTr="00997E53">
        <w:tc>
          <w:tcPr>
            <w:tcW w:w="0" w:type="auto"/>
            <w:vAlign w:val="center"/>
          </w:tcPr>
          <w:p w14:paraId="6E0225FB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14:paraId="6377F223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0B910E8C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5DD96BE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1600C0A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1AE96B80" w14:textId="4CBAA7D6" w:rsidTr="00997E53">
        <w:tc>
          <w:tcPr>
            <w:tcW w:w="0" w:type="auto"/>
            <w:vAlign w:val="center"/>
          </w:tcPr>
          <w:p w14:paraId="138692E0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14:paraId="2CBD58D1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770521AA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6F49FC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C58C2B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02035090" w14:textId="489F15C7" w:rsidTr="00997E53">
        <w:tc>
          <w:tcPr>
            <w:tcW w:w="0" w:type="auto"/>
            <w:vAlign w:val="center"/>
          </w:tcPr>
          <w:p w14:paraId="07CDC0FB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14:paraId="7B71087D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3A5FA32A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03F2606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A134A10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0D717795" w14:textId="710D0853" w:rsidTr="00997E53">
        <w:tc>
          <w:tcPr>
            <w:tcW w:w="0" w:type="auto"/>
            <w:vAlign w:val="center"/>
          </w:tcPr>
          <w:p w14:paraId="543650AB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14:paraId="42C19E58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14:paraId="18E467DE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5EAD03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C05410E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3E4DC78F" w14:textId="109D74F4" w:rsidTr="00997E53">
        <w:tc>
          <w:tcPr>
            <w:tcW w:w="0" w:type="auto"/>
            <w:vAlign w:val="center"/>
          </w:tcPr>
          <w:p w14:paraId="550550FD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14:paraId="4800ED26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6696B294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9229BF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9C7755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5F2E2A5B" w14:textId="249A9E52" w:rsidTr="00997E53">
        <w:tc>
          <w:tcPr>
            <w:tcW w:w="0" w:type="auto"/>
            <w:vAlign w:val="center"/>
          </w:tcPr>
          <w:p w14:paraId="48ED9316" w14:textId="77777777" w:rsidR="00997E53" w:rsidRPr="00DE4542" w:rsidRDefault="00997E53" w:rsidP="00997E53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5D30A089" w14:textId="77777777" w:rsidR="00997E53" w:rsidRPr="00DE4542" w:rsidRDefault="00997E53" w:rsidP="00997E53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14:paraId="2D8B970A" w14:textId="7C2E5415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0" w:type="auto"/>
          </w:tcPr>
          <w:p w14:paraId="4FF29F6E" w14:textId="0125EA0E" w:rsidR="00997E53" w:rsidRPr="00295DC1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335.894.117</w:t>
            </w:r>
          </w:p>
        </w:tc>
        <w:tc>
          <w:tcPr>
            <w:tcW w:w="0" w:type="auto"/>
          </w:tcPr>
          <w:p w14:paraId="5AB86A3B" w14:textId="007ACAA9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417.827.536</w:t>
            </w:r>
          </w:p>
        </w:tc>
      </w:tr>
      <w:tr w:rsidR="00997E53" w:rsidRPr="00DE4542" w14:paraId="10F841AC" w14:textId="6FD04D58" w:rsidTr="00997E53">
        <w:tc>
          <w:tcPr>
            <w:tcW w:w="0" w:type="auto"/>
            <w:vAlign w:val="center"/>
          </w:tcPr>
          <w:p w14:paraId="091BC917" w14:textId="77777777" w:rsidR="00997E53" w:rsidRPr="00DE4542" w:rsidRDefault="00997E53" w:rsidP="00997E53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09FE3DA4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0" w:type="auto"/>
            <w:vAlign w:val="center"/>
          </w:tcPr>
          <w:p w14:paraId="798F7E96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6CEB113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5342919" w14:textId="01BD733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7.205.174</w:t>
            </w:r>
          </w:p>
        </w:tc>
      </w:tr>
      <w:tr w:rsidR="00997E53" w:rsidRPr="00DE4542" w14:paraId="5273ADD0" w14:textId="5D196EEF" w:rsidTr="00997E53">
        <w:tc>
          <w:tcPr>
            <w:tcW w:w="0" w:type="auto"/>
            <w:vAlign w:val="center"/>
          </w:tcPr>
          <w:p w14:paraId="1EFC1CA8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14:paraId="48E42336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0" w:type="auto"/>
            <w:vAlign w:val="center"/>
          </w:tcPr>
          <w:p w14:paraId="7327A1B6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253A5F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3C1B246" w14:textId="5BF9B2D6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997E53" w:rsidRPr="00DE4542" w14:paraId="595B4FBD" w14:textId="28E0ED0A" w:rsidTr="00997E53">
        <w:tc>
          <w:tcPr>
            <w:tcW w:w="0" w:type="auto"/>
            <w:vAlign w:val="center"/>
          </w:tcPr>
          <w:p w14:paraId="3ADFF794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14:paraId="3D29BBA3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05103203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078F671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7F268A8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7B022B04" w14:textId="09A5CE93" w:rsidTr="00997E53">
        <w:tc>
          <w:tcPr>
            <w:tcW w:w="0" w:type="auto"/>
            <w:vAlign w:val="center"/>
          </w:tcPr>
          <w:p w14:paraId="1F0EFDC6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14:paraId="1D2A4EED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14:paraId="7B22A433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25A312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8F29334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202451BC" w14:textId="4D05F567" w:rsidTr="00997E53">
        <w:tc>
          <w:tcPr>
            <w:tcW w:w="0" w:type="auto"/>
            <w:vAlign w:val="center"/>
          </w:tcPr>
          <w:p w14:paraId="1D392746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14:paraId="34A474C8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-n belüli megelőlegezések visszafizetése</w:t>
            </w:r>
          </w:p>
        </w:tc>
        <w:tc>
          <w:tcPr>
            <w:tcW w:w="0" w:type="auto"/>
            <w:vAlign w:val="center"/>
          </w:tcPr>
          <w:p w14:paraId="2420FA05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1B79788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8A43D24" w14:textId="154EA761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997E53" w:rsidRPr="00DE4542" w14:paraId="18FDB52F" w14:textId="4FCA8E48" w:rsidTr="00997E53">
        <w:tc>
          <w:tcPr>
            <w:tcW w:w="0" w:type="auto"/>
            <w:vAlign w:val="center"/>
          </w:tcPr>
          <w:p w14:paraId="2C604A74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14:paraId="0514FD9D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14:paraId="11522FBA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38BDDC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C131E8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37A1A308" w14:textId="16A44B47" w:rsidTr="00997E53">
        <w:tc>
          <w:tcPr>
            <w:tcW w:w="0" w:type="auto"/>
            <w:vAlign w:val="center"/>
          </w:tcPr>
          <w:p w14:paraId="581C91E8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14:paraId="5B165635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14:paraId="02F622CC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D5BAF7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E8ACE6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4F94A191" w14:textId="743DBFAE" w:rsidTr="00997E53">
        <w:tc>
          <w:tcPr>
            <w:tcW w:w="0" w:type="auto"/>
            <w:vAlign w:val="center"/>
          </w:tcPr>
          <w:p w14:paraId="4EF84937" w14:textId="77777777" w:rsidR="00997E53" w:rsidRPr="00DE4542" w:rsidRDefault="00997E53" w:rsidP="00997E53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14:paraId="261DB59F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14:paraId="5CCD6B27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7D0D805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FEF6507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53" w:rsidRPr="00DE4542" w14:paraId="69106BF4" w14:textId="1E03B043" w:rsidTr="00997E53">
        <w:tc>
          <w:tcPr>
            <w:tcW w:w="0" w:type="auto"/>
            <w:vAlign w:val="center"/>
          </w:tcPr>
          <w:p w14:paraId="14070ED2" w14:textId="77777777" w:rsidR="00997E53" w:rsidRPr="00DE4542" w:rsidRDefault="00997E53" w:rsidP="00997E53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6DD04B47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45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0" w:type="auto"/>
            <w:vAlign w:val="center"/>
          </w:tcPr>
          <w:p w14:paraId="6AE4DD73" w14:textId="32B3272B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5D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251.478.757</w:t>
            </w:r>
          </w:p>
        </w:tc>
        <w:tc>
          <w:tcPr>
            <w:tcW w:w="0" w:type="auto"/>
          </w:tcPr>
          <w:p w14:paraId="2CF39A94" w14:textId="09F754E0" w:rsidR="00997E53" w:rsidRPr="00295DC1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335.894.117</w:t>
            </w:r>
          </w:p>
        </w:tc>
        <w:tc>
          <w:tcPr>
            <w:tcW w:w="0" w:type="auto"/>
          </w:tcPr>
          <w:p w14:paraId="0E8DB16A" w14:textId="0577E120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425.032.710</w:t>
            </w:r>
          </w:p>
        </w:tc>
      </w:tr>
    </w:tbl>
    <w:p w14:paraId="4463FD56" w14:textId="77777777" w:rsidR="000B77A1" w:rsidRPr="00DE4542" w:rsidRDefault="000B77A1">
      <w:pPr>
        <w:pStyle w:val="Nincstrkz"/>
        <w:rPr>
          <w:rFonts w:ascii="Times New Roman" w:hAnsi="Times New Roman" w:cs="Times New Roman"/>
        </w:rPr>
      </w:pPr>
    </w:p>
    <w:p w14:paraId="4AFAB2AB" w14:textId="77777777" w:rsidR="000B77A1" w:rsidRPr="00DE4542" w:rsidRDefault="000B77A1">
      <w:pPr>
        <w:pStyle w:val="Nincstrkz"/>
        <w:rPr>
          <w:rFonts w:ascii="Times New Roman" w:hAnsi="Times New Roman" w:cs="Times New Roman"/>
        </w:rPr>
      </w:pPr>
    </w:p>
    <w:p w14:paraId="0EA52F94" w14:textId="77777777" w:rsidR="000B77A1" w:rsidRPr="00DE4542" w:rsidRDefault="000B77A1">
      <w:pPr>
        <w:pStyle w:val="Nincstrkz"/>
        <w:rPr>
          <w:rFonts w:ascii="Times New Roman" w:hAnsi="Times New Roman" w:cs="Times New Roman"/>
        </w:rPr>
      </w:pPr>
    </w:p>
    <w:p w14:paraId="721EF1FE" w14:textId="77777777" w:rsidR="000B77A1" w:rsidRPr="00DE4542" w:rsidRDefault="000B77A1">
      <w:pPr>
        <w:pStyle w:val="Nincstrkz"/>
        <w:rPr>
          <w:rFonts w:ascii="Times New Roman" w:hAnsi="Times New Roman" w:cs="Times New Roman"/>
        </w:rPr>
      </w:pPr>
    </w:p>
    <w:p w14:paraId="28368414" w14:textId="77777777"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>3. Bevételek és kiadások egyenlege</w:t>
      </w:r>
    </w:p>
    <w:p w14:paraId="4E75AED5" w14:textId="77777777"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13C10ABB" w14:textId="77777777"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4106"/>
        <w:gridCol w:w="1216"/>
        <w:gridCol w:w="1216"/>
        <w:gridCol w:w="1216"/>
      </w:tblGrid>
      <w:tr w:rsidR="00997E53" w:rsidRPr="00DE4542" w14:paraId="050314CD" w14:textId="18AC50E5" w:rsidTr="004D7BB8">
        <w:tc>
          <w:tcPr>
            <w:tcW w:w="0" w:type="auto"/>
          </w:tcPr>
          <w:p w14:paraId="6FC56A3E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</w:tcPr>
          <w:p w14:paraId="0389C337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16" w:type="dxa"/>
          </w:tcPr>
          <w:p w14:paraId="5712BDAA" w14:textId="4B55CD48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16" w:type="dxa"/>
          </w:tcPr>
          <w:p w14:paraId="4105CA08" w14:textId="69921333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16" w:type="dxa"/>
          </w:tcPr>
          <w:p w14:paraId="25A82959" w14:textId="23F7781A" w:rsidR="00997E53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997E53" w:rsidRPr="00DE4542" w14:paraId="7FF5D2CA" w14:textId="3F471219" w:rsidTr="004D7BB8">
        <w:tc>
          <w:tcPr>
            <w:tcW w:w="0" w:type="auto"/>
          </w:tcPr>
          <w:p w14:paraId="6241C17B" w14:textId="77777777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4106" w:type="dxa"/>
          </w:tcPr>
          <w:p w14:paraId="0FA870B1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216" w:type="dxa"/>
          </w:tcPr>
          <w:p w14:paraId="4BF7E415" w14:textId="60CEF258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16" w:type="dxa"/>
          </w:tcPr>
          <w:p w14:paraId="0D29D90A" w14:textId="7E33F920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16" w:type="dxa"/>
          </w:tcPr>
          <w:p w14:paraId="248E2FF6" w14:textId="2AE934B1" w:rsidR="00997E53" w:rsidRDefault="00997E53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997E53" w:rsidRPr="00DE4542" w14:paraId="1DBA133D" w14:textId="7DD2B2E6" w:rsidTr="004D7BB8">
        <w:tc>
          <w:tcPr>
            <w:tcW w:w="0" w:type="auto"/>
            <w:vAlign w:val="center"/>
          </w:tcPr>
          <w:p w14:paraId="14A4956F" w14:textId="77777777" w:rsidR="00997E53" w:rsidRPr="00DE4542" w:rsidRDefault="00997E53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06" w:type="dxa"/>
            <w:vAlign w:val="center"/>
          </w:tcPr>
          <w:p w14:paraId="09057528" w14:textId="77777777" w:rsidR="00997E53" w:rsidRPr="00DE4542" w:rsidRDefault="00997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bevételek összesen   </w:t>
            </w:r>
          </w:p>
        </w:tc>
        <w:tc>
          <w:tcPr>
            <w:tcW w:w="1216" w:type="dxa"/>
            <w:vAlign w:val="center"/>
          </w:tcPr>
          <w:p w14:paraId="316C2AFE" w14:textId="3AAEEA16" w:rsidR="00997E53" w:rsidRPr="00DE4542" w:rsidRDefault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237.452.181</w:t>
            </w:r>
          </w:p>
        </w:tc>
        <w:tc>
          <w:tcPr>
            <w:tcW w:w="1216" w:type="dxa"/>
          </w:tcPr>
          <w:p w14:paraId="2C661126" w14:textId="088F9AD7" w:rsidR="00997E53" w:rsidRDefault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324.126.802</w:t>
            </w:r>
          </w:p>
        </w:tc>
        <w:tc>
          <w:tcPr>
            <w:tcW w:w="1216" w:type="dxa"/>
          </w:tcPr>
          <w:p w14:paraId="17262D26" w14:textId="23E70DBF" w:rsidR="00997E53" w:rsidRDefault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409.874.377</w:t>
            </w:r>
          </w:p>
        </w:tc>
      </w:tr>
      <w:tr w:rsidR="00997E53" w:rsidRPr="00DE4542" w14:paraId="7E9AAEDD" w14:textId="2E9ECD91" w:rsidTr="004D7BB8">
        <w:tc>
          <w:tcPr>
            <w:tcW w:w="0" w:type="auto"/>
            <w:vAlign w:val="center"/>
          </w:tcPr>
          <w:p w14:paraId="0680D126" w14:textId="77777777" w:rsidR="00997E53" w:rsidRPr="00DE4542" w:rsidRDefault="00997E53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06" w:type="dxa"/>
            <w:vAlign w:val="center"/>
          </w:tcPr>
          <w:p w14:paraId="16E444F2" w14:textId="77777777" w:rsidR="00997E53" w:rsidRPr="00DE4542" w:rsidRDefault="00997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kiadások összesen </w:t>
            </w:r>
          </w:p>
        </w:tc>
        <w:tc>
          <w:tcPr>
            <w:tcW w:w="1216" w:type="dxa"/>
            <w:vAlign w:val="center"/>
          </w:tcPr>
          <w:p w14:paraId="4E35BCD9" w14:textId="7ED1DD4A" w:rsidR="00997E53" w:rsidRPr="00DE4542" w:rsidRDefault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251.478.757</w:t>
            </w:r>
          </w:p>
        </w:tc>
        <w:tc>
          <w:tcPr>
            <w:tcW w:w="1216" w:type="dxa"/>
          </w:tcPr>
          <w:p w14:paraId="13B66BD6" w14:textId="70C6361E" w:rsidR="00997E53" w:rsidRDefault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335.894.117</w:t>
            </w:r>
          </w:p>
        </w:tc>
        <w:tc>
          <w:tcPr>
            <w:tcW w:w="1216" w:type="dxa"/>
          </w:tcPr>
          <w:p w14:paraId="1D410773" w14:textId="7713E337" w:rsidR="00997E53" w:rsidRDefault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417.827.536</w:t>
            </w:r>
          </w:p>
        </w:tc>
      </w:tr>
      <w:tr w:rsidR="00997E53" w:rsidRPr="00DE4542" w14:paraId="5280C990" w14:textId="62C77D19" w:rsidTr="004D7BB8">
        <w:tc>
          <w:tcPr>
            <w:tcW w:w="0" w:type="auto"/>
            <w:vAlign w:val="center"/>
          </w:tcPr>
          <w:p w14:paraId="0F3352EB" w14:textId="77777777" w:rsidR="00997E53" w:rsidRPr="00DE4542" w:rsidRDefault="00997E53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06" w:type="dxa"/>
            <w:vAlign w:val="center"/>
          </w:tcPr>
          <w:p w14:paraId="3F00B3F3" w14:textId="77777777" w:rsidR="00997E53" w:rsidRPr="00DE4542" w:rsidRDefault="00997E53" w:rsidP="00AD7EF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Költségvetési hiány / többlet (1.-2.) </w:t>
            </w:r>
          </w:p>
        </w:tc>
        <w:tc>
          <w:tcPr>
            <w:tcW w:w="1216" w:type="dxa"/>
            <w:vAlign w:val="center"/>
          </w:tcPr>
          <w:p w14:paraId="19043C0F" w14:textId="391E7566" w:rsidR="00997E53" w:rsidRPr="00DE4542" w:rsidRDefault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-14.026.576</w:t>
            </w:r>
          </w:p>
        </w:tc>
        <w:tc>
          <w:tcPr>
            <w:tcW w:w="1216" w:type="dxa"/>
          </w:tcPr>
          <w:p w14:paraId="1E174FC4" w14:textId="75C90C16" w:rsidR="00997E53" w:rsidRDefault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-11.767.315</w:t>
            </w:r>
          </w:p>
        </w:tc>
        <w:tc>
          <w:tcPr>
            <w:tcW w:w="1216" w:type="dxa"/>
          </w:tcPr>
          <w:p w14:paraId="1A171C60" w14:textId="6949CC2B" w:rsidR="00997E53" w:rsidRDefault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-7.953.159</w:t>
            </w:r>
          </w:p>
        </w:tc>
      </w:tr>
    </w:tbl>
    <w:p w14:paraId="31C18968" w14:textId="77777777"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68C12A6E" w14:textId="77777777"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55859B05" w14:textId="77777777"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0198FF96" w14:textId="77777777"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>4. Működési bevételek és működési kiadások egyenlege</w:t>
      </w:r>
    </w:p>
    <w:p w14:paraId="6591DF21" w14:textId="77777777"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829D353" w14:textId="77777777"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4106"/>
        <w:gridCol w:w="1216"/>
        <w:gridCol w:w="1216"/>
        <w:gridCol w:w="1216"/>
      </w:tblGrid>
      <w:tr w:rsidR="00997E53" w:rsidRPr="00DE4542" w14:paraId="677BDEF0" w14:textId="797C4E76" w:rsidTr="00DF262B">
        <w:tc>
          <w:tcPr>
            <w:tcW w:w="0" w:type="auto"/>
          </w:tcPr>
          <w:p w14:paraId="679CF064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</w:tcPr>
          <w:p w14:paraId="0ABF12FC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16" w:type="dxa"/>
          </w:tcPr>
          <w:p w14:paraId="5F47FB2D" w14:textId="52F5B0B9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16" w:type="dxa"/>
          </w:tcPr>
          <w:p w14:paraId="737AC77B" w14:textId="560D62AA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16" w:type="dxa"/>
          </w:tcPr>
          <w:p w14:paraId="30DAEED1" w14:textId="5A8F09C5" w:rsidR="00997E53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997E53" w:rsidRPr="00DE4542" w14:paraId="1CB0ECDC" w14:textId="5A089BC5" w:rsidTr="00DF262B">
        <w:tc>
          <w:tcPr>
            <w:tcW w:w="0" w:type="auto"/>
          </w:tcPr>
          <w:p w14:paraId="1624851E" w14:textId="77777777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4106" w:type="dxa"/>
          </w:tcPr>
          <w:p w14:paraId="121380E8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216" w:type="dxa"/>
          </w:tcPr>
          <w:p w14:paraId="1144EFD1" w14:textId="2F0995E5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16" w:type="dxa"/>
          </w:tcPr>
          <w:p w14:paraId="673102CD" w14:textId="1DC833D5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16" w:type="dxa"/>
          </w:tcPr>
          <w:p w14:paraId="174CB839" w14:textId="24792A5A" w:rsidR="00997E53" w:rsidRDefault="00997E53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997E53" w:rsidRPr="00DE4542" w14:paraId="2DAC179A" w14:textId="75442C82" w:rsidTr="00DF262B">
        <w:tc>
          <w:tcPr>
            <w:tcW w:w="0" w:type="auto"/>
            <w:vAlign w:val="center"/>
          </w:tcPr>
          <w:p w14:paraId="4A7B75C9" w14:textId="77777777" w:rsidR="00997E53" w:rsidRPr="00DE4542" w:rsidRDefault="00997E53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06" w:type="dxa"/>
            <w:vAlign w:val="center"/>
          </w:tcPr>
          <w:p w14:paraId="7D626CE4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Működési bevételek összesen   </w:t>
            </w:r>
          </w:p>
        </w:tc>
        <w:tc>
          <w:tcPr>
            <w:tcW w:w="1216" w:type="dxa"/>
            <w:vAlign w:val="center"/>
          </w:tcPr>
          <w:p w14:paraId="43F874F8" w14:textId="256DAEA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237.452.181</w:t>
            </w:r>
          </w:p>
        </w:tc>
        <w:tc>
          <w:tcPr>
            <w:tcW w:w="1216" w:type="dxa"/>
          </w:tcPr>
          <w:p w14:paraId="2744DFEE" w14:textId="35F191FC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324.126.802</w:t>
            </w:r>
          </w:p>
        </w:tc>
        <w:tc>
          <w:tcPr>
            <w:tcW w:w="1216" w:type="dxa"/>
          </w:tcPr>
          <w:p w14:paraId="536C7435" w14:textId="7B5390DE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409.874.377</w:t>
            </w:r>
          </w:p>
        </w:tc>
      </w:tr>
      <w:tr w:rsidR="00997E53" w:rsidRPr="00DE4542" w14:paraId="665AAB60" w14:textId="02B2EE33" w:rsidTr="00DF262B">
        <w:tc>
          <w:tcPr>
            <w:tcW w:w="0" w:type="auto"/>
            <w:vAlign w:val="center"/>
          </w:tcPr>
          <w:p w14:paraId="3E1229B1" w14:textId="77777777" w:rsidR="00997E53" w:rsidRPr="00DE4542" w:rsidRDefault="00997E53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06" w:type="dxa"/>
            <w:vAlign w:val="center"/>
          </w:tcPr>
          <w:p w14:paraId="59D62E5C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Működési kiadások összesen </w:t>
            </w:r>
          </w:p>
        </w:tc>
        <w:tc>
          <w:tcPr>
            <w:tcW w:w="1216" w:type="dxa"/>
            <w:vAlign w:val="center"/>
          </w:tcPr>
          <w:p w14:paraId="08BD6F12" w14:textId="2DB9A25B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251.478.757</w:t>
            </w:r>
          </w:p>
        </w:tc>
        <w:tc>
          <w:tcPr>
            <w:tcW w:w="1216" w:type="dxa"/>
          </w:tcPr>
          <w:p w14:paraId="3AC1EC47" w14:textId="72D6B035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331.310.687</w:t>
            </w:r>
          </w:p>
        </w:tc>
        <w:tc>
          <w:tcPr>
            <w:tcW w:w="1216" w:type="dxa"/>
          </w:tcPr>
          <w:p w14:paraId="2568BEF2" w14:textId="1273199B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375.949.670</w:t>
            </w:r>
          </w:p>
        </w:tc>
      </w:tr>
      <w:tr w:rsidR="00997E53" w:rsidRPr="00DE4542" w14:paraId="7CFCD9CE" w14:textId="3E720808" w:rsidTr="00DF262B">
        <w:tc>
          <w:tcPr>
            <w:tcW w:w="0" w:type="auto"/>
            <w:vAlign w:val="center"/>
          </w:tcPr>
          <w:p w14:paraId="3F6D77AA" w14:textId="77777777" w:rsidR="00997E53" w:rsidRPr="00DE4542" w:rsidRDefault="00997E53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06" w:type="dxa"/>
            <w:vAlign w:val="center"/>
          </w:tcPr>
          <w:p w14:paraId="65947CE9" w14:textId="77777777" w:rsidR="00997E53" w:rsidRPr="00DE4542" w:rsidRDefault="00997E53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Működési hiány / többlet (1.-2.) </w:t>
            </w:r>
          </w:p>
        </w:tc>
        <w:tc>
          <w:tcPr>
            <w:tcW w:w="1216" w:type="dxa"/>
            <w:vAlign w:val="center"/>
          </w:tcPr>
          <w:p w14:paraId="0C88F3C7" w14:textId="63AC9F38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-14.026.576</w:t>
            </w:r>
          </w:p>
        </w:tc>
        <w:tc>
          <w:tcPr>
            <w:tcW w:w="1216" w:type="dxa"/>
          </w:tcPr>
          <w:p w14:paraId="5226DD19" w14:textId="42E2E7D9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-7.183.885</w:t>
            </w:r>
          </w:p>
        </w:tc>
        <w:tc>
          <w:tcPr>
            <w:tcW w:w="1216" w:type="dxa"/>
          </w:tcPr>
          <w:p w14:paraId="37AAFBA4" w14:textId="4CD2ECDE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33.924.707</w:t>
            </w:r>
          </w:p>
        </w:tc>
      </w:tr>
    </w:tbl>
    <w:p w14:paraId="0B3C9CBD" w14:textId="77777777"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F55BD87" w14:textId="77777777"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0754A6BC" w14:textId="77777777" w:rsidR="000B77A1" w:rsidRPr="00DE4542" w:rsidRDefault="000B77A1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558D20BC" w14:textId="77777777"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>5. Felhalmozási bevételek és felhalmozási kiadások egyenlege</w:t>
      </w:r>
    </w:p>
    <w:p w14:paraId="222DAD1B" w14:textId="77777777"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4D56B25C" w14:textId="77777777"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E45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3845"/>
        <w:gridCol w:w="1276"/>
        <w:gridCol w:w="1253"/>
        <w:gridCol w:w="1299"/>
      </w:tblGrid>
      <w:tr w:rsidR="00997E53" w:rsidRPr="00DE4542" w14:paraId="2390C5B5" w14:textId="4FEED939" w:rsidTr="00997E53">
        <w:tc>
          <w:tcPr>
            <w:tcW w:w="0" w:type="auto"/>
          </w:tcPr>
          <w:p w14:paraId="12054D30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5" w:type="dxa"/>
          </w:tcPr>
          <w:p w14:paraId="706EF523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6BBF4396" w14:textId="321093C6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53" w:type="dxa"/>
          </w:tcPr>
          <w:p w14:paraId="4E0B82B6" w14:textId="7D618739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99" w:type="dxa"/>
          </w:tcPr>
          <w:p w14:paraId="19102D1C" w14:textId="218D9C81" w:rsidR="00997E53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997E53" w:rsidRPr="00DE4542" w14:paraId="0BF3D42F" w14:textId="1C9F5700" w:rsidTr="00997E53">
        <w:tc>
          <w:tcPr>
            <w:tcW w:w="0" w:type="auto"/>
          </w:tcPr>
          <w:p w14:paraId="03FD801B" w14:textId="77777777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Sorszám</w:t>
            </w:r>
          </w:p>
        </w:tc>
        <w:tc>
          <w:tcPr>
            <w:tcW w:w="3845" w:type="dxa"/>
          </w:tcPr>
          <w:p w14:paraId="2F284CFF" w14:textId="77777777" w:rsidR="00997E53" w:rsidRPr="00DE4542" w:rsidRDefault="00997E53" w:rsidP="00997E53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276" w:type="dxa"/>
          </w:tcPr>
          <w:p w14:paraId="381EAD87" w14:textId="03BA8C11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53" w:type="dxa"/>
          </w:tcPr>
          <w:p w14:paraId="3081A7C4" w14:textId="269C2CE3" w:rsidR="00997E53" w:rsidRPr="00DE4542" w:rsidRDefault="00997E53" w:rsidP="00997E53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99" w:type="dxa"/>
          </w:tcPr>
          <w:p w14:paraId="27D96DF3" w14:textId="5072C998" w:rsidR="00997E53" w:rsidRDefault="00997E53" w:rsidP="00997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997E53" w:rsidRPr="00DE4542" w14:paraId="02EEE2B8" w14:textId="5B5BB9AD" w:rsidTr="00997E53">
        <w:tc>
          <w:tcPr>
            <w:tcW w:w="0" w:type="auto"/>
            <w:vAlign w:val="center"/>
          </w:tcPr>
          <w:p w14:paraId="241FD522" w14:textId="77777777" w:rsidR="00997E53" w:rsidRPr="00DE4542" w:rsidRDefault="00997E53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45" w:type="dxa"/>
            <w:vAlign w:val="center"/>
          </w:tcPr>
          <w:p w14:paraId="74404CD2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Felhalmozási bevételek összesen   </w:t>
            </w:r>
          </w:p>
        </w:tc>
        <w:tc>
          <w:tcPr>
            <w:tcW w:w="1276" w:type="dxa"/>
            <w:vAlign w:val="center"/>
          </w:tcPr>
          <w:p w14:paraId="61CFFB77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</w:tcPr>
          <w:p w14:paraId="214EF592" w14:textId="15E54FD1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9" w:type="dxa"/>
          </w:tcPr>
          <w:p w14:paraId="68EEF6BD" w14:textId="5DFFEB7F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7E53" w:rsidRPr="00DE4542" w14:paraId="3A577A92" w14:textId="327CA925" w:rsidTr="00997E53">
        <w:tc>
          <w:tcPr>
            <w:tcW w:w="0" w:type="auto"/>
            <w:vAlign w:val="center"/>
          </w:tcPr>
          <w:p w14:paraId="217C6232" w14:textId="77777777" w:rsidR="00997E53" w:rsidRPr="00DE4542" w:rsidRDefault="00997E53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45" w:type="dxa"/>
            <w:vAlign w:val="center"/>
          </w:tcPr>
          <w:p w14:paraId="3BCFD83B" w14:textId="77777777" w:rsidR="00997E53" w:rsidRPr="00DE4542" w:rsidRDefault="00997E53" w:rsidP="00997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Felhalmozási kiadások összesen </w:t>
            </w:r>
          </w:p>
        </w:tc>
        <w:tc>
          <w:tcPr>
            <w:tcW w:w="1276" w:type="dxa"/>
            <w:vAlign w:val="center"/>
          </w:tcPr>
          <w:p w14:paraId="2FA72587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3" w:type="dxa"/>
          </w:tcPr>
          <w:p w14:paraId="5A1C85DC" w14:textId="35AFDC59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4.583.430</w:t>
            </w:r>
          </w:p>
        </w:tc>
        <w:tc>
          <w:tcPr>
            <w:tcW w:w="1299" w:type="dxa"/>
          </w:tcPr>
          <w:p w14:paraId="7371CD46" w14:textId="3DFA4A31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41.877.866</w:t>
            </w:r>
          </w:p>
        </w:tc>
      </w:tr>
      <w:tr w:rsidR="00997E53" w:rsidRPr="00DE4542" w14:paraId="6D07817C" w14:textId="6FDCF8A7" w:rsidTr="00997E53">
        <w:tc>
          <w:tcPr>
            <w:tcW w:w="0" w:type="auto"/>
            <w:vAlign w:val="center"/>
          </w:tcPr>
          <w:p w14:paraId="4905F44D" w14:textId="77777777" w:rsidR="00997E53" w:rsidRPr="00DE4542" w:rsidRDefault="00997E53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45" w:type="dxa"/>
            <w:vAlign w:val="center"/>
          </w:tcPr>
          <w:p w14:paraId="047A0FD5" w14:textId="77777777" w:rsidR="00997E53" w:rsidRPr="00DE4542" w:rsidRDefault="00997E53" w:rsidP="00997E53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sz w:val="20"/>
                <w:szCs w:val="20"/>
              </w:rPr>
              <w:t xml:space="preserve">Felhalmozási hiány / többlet (1.-2.) </w:t>
            </w:r>
          </w:p>
        </w:tc>
        <w:tc>
          <w:tcPr>
            <w:tcW w:w="1276" w:type="dxa"/>
            <w:vAlign w:val="center"/>
          </w:tcPr>
          <w:p w14:paraId="59BE1A65" w14:textId="77777777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4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3" w:type="dxa"/>
          </w:tcPr>
          <w:p w14:paraId="525BD9A6" w14:textId="72021BE2" w:rsidR="00997E53" w:rsidRPr="00DE4542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-4.583.430</w:t>
            </w:r>
          </w:p>
        </w:tc>
        <w:tc>
          <w:tcPr>
            <w:tcW w:w="1299" w:type="dxa"/>
          </w:tcPr>
          <w:p w14:paraId="0B3C132F" w14:textId="45FD1896" w:rsidR="00997E53" w:rsidRDefault="00997E53" w:rsidP="00997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-41.877.866</w:t>
            </w:r>
          </w:p>
        </w:tc>
      </w:tr>
    </w:tbl>
    <w:p w14:paraId="53FF685C" w14:textId="77777777" w:rsidR="000B77A1" w:rsidRPr="00DE4542" w:rsidRDefault="000B77A1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08536412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0232C76E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711985F9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7B359871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5226290D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1D01B742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65E02927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6397B6A0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4E4602D3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6EE7254D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348EF435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6B3B6B32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618C441D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5D1DFC8D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626E9C44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p w14:paraId="486DBDE3" w14:textId="77777777" w:rsidR="000B77A1" w:rsidRDefault="000B77A1">
      <w:pPr>
        <w:pStyle w:val="Nincstrkz"/>
        <w:rPr>
          <w:rFonts w:ascii="Times New Roman" w:hAnsi="Times New Roman" w:cs="Times New Roman"/>
        </w:rPr>
      </w:pPr>
    </w:p>
    <w:sectPr w:rsidR="000B77A1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505"/>
    <w:rsid w:val="00036F43"/>
    <w:rsid w:val="0005493B"/>
    <w:rsid w:val="0008045B"/>
    <w:rsid w:val="000B77A1"/>
    <w:rsid w:val="000E2CC5"/>
    <w:rsid w:val="00121E65"/>
    <w:rsid w:val="00182FA0"/>
    <w:rsid w:val="00312A07"/>
    <w:rsid w:val="00335A81"/>
    <w:rsid w:val="0042561E"/>
    <w:rsid w:val="00447128"/>
    <w:rsid w:val="004623FE"/>
    <w:rsid w:val="00471763"/>
    <w:rsid w:val="00477505"/>
    <w:rsid w:val="004F0E25"/>
    <w:rsid w:val="00531F7D"/>
    <w:rsid w:val="00533318"/>
    <w:rsid w:val="005366B9"/>
    <w:rsid w:val="005414C4"/>
    <w:rsid w:val="00550544"/>
    <w:rsid w:val="00554296"/>
    <w:rsid w:val="00586BC6"/>
    <w:rsid w:val="005E40D0"/>
    <w:rsid w:val="00620515"/>
    <w:rsid w:val="00646305"/>
    <w:rsid w:val="006625A5"/>
    <w:rsid w:val="00731A97"/>
    <w:rsid w:val="007D76A2"/>
    <w:rsid w:val="00861837"/>
    <w:rsid w:val="008D55FF"/>
    <w:rsid w:val="009025DF"/>
    <w:rsid w:val="00956FB2"/>
    <w:rsid w:val="00970F43"/>
    <w:rsid w:val="00997E53"/>
    <w:rsid w:val="009A2154"/>
    <w:rsid w:val="009A3769"/>
    <w:rsid w:val="009B00D9"/>
    <w:rsid w:val="00A109D7"/>
    <w:rsid w:val="00AD7EF1"/>
    <w:rsid w:val="00B01B12"/>
    <w:rsid w:val="00B105C6"/>
    <w:rsid w:val="00B3363C"/>
    <w:rsid w:val="00BA1083"/>
    <w:rsid w:val="00BC72DB"/>
    <w:rsid w:val="00C74661"/>
    <w:rsid w:val="00C80032"/>
    <w:rsid w:val="00CB7C2C"/>
    <w:rsid w:val="00D0723C"/>
    <w:rsid w:val="00D116AD"/>
    <w:rsid w:val="00D11846"/>
    <w:rsid w:val="00D40618"/>
    <w:rsid w:val="00DB2700"/>
    <w:rsid w:val="00DE4542"/>
    <w:rsid w:val="00DE4744"/>
    <w:rsid w:val="00E17724"/>
    <w:rsid w:val="00E516E2"/>
    <w:rsid w:val="00EB2043"/>
    <w:rsid w:val="00ED26C3"/>
    <w:rsid w:val="00ED4C58"/>
    <w:rsid w:val="00F53D7C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7084B"/>
  <w15:docId w15:val="{0FD36B98-B2B0-4647-AEF4-C6A4D74B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2C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E2CC5"/>
    <w:pPr>
      <w:ind w:left="720"/>
    </w:pPr>
  </w:style>
  <w:style w:type="paragraph" w:styleId="Nincstrkz">
    <w:name w:val="No Spacing"/>
    <w:uiPriority w:val="99"/>
    <w:qFormat/>
    <w:rsid w:val="000E2CC5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0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205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1202</Words>
  <Characters>8301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..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dc:description/>
  <cp:lastModifiedBy>Jegyzo</cp:lastModifiedBy>
  <cp:revision>17</cp:revision>
  <cp:lastPrinted>2020-06-15T07:52:00Z</cp:lastPrinted>
  <dcterms:created xsi:type="dcterms:W3CDTF">2017-02-06T07:16:00Z</dcterms:created>
  <dcterms:modified xsi:type="dcterms:W3CDTF">2020-11-26T08:54:00Z</dcterms:modified>
</cp:coreProperties>
</file>