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B6" w:rsidRPr="0079192D" w:rsidRDefault="0079192D" w:rsidP="007919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92D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7F2898" w:rsidRDefault="00A33AEC" w:rsidP="00EA7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A rendelettervezet a veszélyhelyzetben alkalmazandó levegőtisztasági szabályoknak megfelelően </w:t>
      </w:r>
      <w:r w:rsidR="00E12C42">
        <w:rPr>
          <w:rFonts w:ascii="Times New Roman" w:hAnsi="Times New Roman" w:cs="Times New Roman"/>
          <w:color w:val="00000A"/>
          <w:sz w:val="24"/>
          <w:szCs w:val="24"/>
        </w:rPr>
        <w:t xml:space="preserve">az avar és kerti hulladék közül </w:t>
      </w:r>
      <w:r w:rsidR="00E12C42">
        <w:rPr>
          <w:rFonts w:ascii="Times New Roman" w:hAnsi="Times New Roman" w:cs="Times New Roman"/>
          <w:sz w:val="24"/>
          <w:szCs w:val="24"/>
        </w:rPr>
        <w:t xml:space="preserve">a fás szárú növények </w:t>
      </w:r>
      <w:r w:rsidR="00E12C42">
        <w:rPr>
          <w:rFonts w:ascii="Times New Roman" w:hAnsi="Times New Roman" w:cs="Times New Roman"/>
          <w:color w:val="00000A"/>
          <w:sz w:val="24"/>
          <w:szCs w:val="24"/>
        </w:rPr>
        <w:t>szabadtéri égetésére ad lehetősége a megjelölt időtartamban, szigorú egészség- és tűzvédelmi garanciák mellett. A rendelettervezetet l</w:t>
      </w:r>
      <w:r w:rsidR="0072086D">
        <w:rPr>
          <w:rFonts w:ascii="Times New Roman" w:hAnsi="Times New Roman" w:cs="Times New Roman"/>
          <w:sz w:val="24"/>
          <w:szCs w:val="24"/>
        </w:rPr>
        <w:t>akossági és képviselői igény alapján indokolt megalkot</w:t>
      </w:r>
      <w:r w:rsidR="00E12C42">
        <w:rPr>
          <w:rFonts w:ascii="Times New Roman" w:hAnsi="Times New Roman" w:cs="Times New Roman"/>
          <w:sz w:val="24"/>
          <w:szCs w:val="24"/>
        </w:rPr>
        <w:t>ni</w:t>
      </w:r>
      <w:r w:rsidR="0072086D">
        <w:rPr>
          <w:rFonts w:ascii="Times New Roman" w:hAnsi="Times New Roman" w:cs="Times New Roman"/>
          <w:sz w:val="24"/>
          <w:szCs w:val="24"/>
        </w:rPr>
        <w:t>.</w:t>
      </w:r>
    </w:p>
    <w:p w:rsidR="0079192D" w:rsidRPr="0079192D" w:rsidRDefault="0079192D" w:rsidP="007919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92D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79192D" w:rsidRPr="0079192D" w:rsidRDefault="0079192D" w:rsidP="007919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79192D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Pr="0079192D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4B6E84" w:rsidRDefault="003B4542" w:rsidP="00A33A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Meghatározza a rendeletalkotás célját.</w:t>
      </w:r>
    </w:p>
    <w:p w:rsidR="003B4542" w:rsidRPr="00044575" w:rsidRDefault="003B4542" w:rsidP="003B4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457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445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44575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Pr="0004457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3B4542" w:rsidRPr="003B4542" w:rsidRDefault="00A33AEC" w:rsidP="00A33A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égetés szabályait tartalmazza.</w:t>
      </w:r>
    </w:p>
    <w:p w:rsidR="00044575" w:rsidRDefault="00044575" w:rsidP="00044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457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44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542">
        <w:rPr>
          <w:rFonts w:ascii="Times New Roman" w:hAnsi="Times New Roman" w:cs="Times New Roman"/>
          <w:b/>
          <w:sz w:val="24"/>
          <w:szCs w:val="24"/>
        </w:rPr>
        <w:t>3</w:t>
      </w:r>
      <w:r w:rsidRPr="00044575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Pr="0004457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597405" w:rsidRDefault="00597405" w:rsidP="00A33AEC">
      <w:pPr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1D56F4">
        <w:rPr>
          <w:rFonts w:ascii="Times New Roman" w:hAnsi="Times New Roman" w:cs="Times New Roman"/>
          <w:color w:val="00000A"/>
          <w:sz w:val="24"/>
          <w:szCs w:val="24"/>
        </w:rPr>
        <w:t>Hatályba léptető rendelkezést tartalmaz.</w:t>
      </w:r>
    </w:p>
    <w:p w:rsidR="003B4542" w:rsidRPr="00044575" w:rsidRDefault="003B4542" w:rsidP="003B4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457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445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44575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Pr="00044575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037B55" w:rsidRDefault="00597405" w:rsidP="00090E3D">
      <w:pPr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Hatályon kívül helyező </w:t>
      </w:r>
      <w:r w:rsidR="00090E3D">
        <w:rPr>
          <w:rFonts w:ascii="Times New Roman" w:hAnsi="Times New Roman" w:cs="Times New Roman"/>
          <w:color w:val="00000A"/>
          <w:sz w:val="24"/>
          <w:szCs w:val="24"/>
        </w:rPr>
        <w:t>rendelkezést tartalmaz</w:t>
      </w:r>
      <w:r w:rsidR="00412D24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037B55" w:rsidRPr="00037B55" w:rsidRDefault="00037B55" w:rsidP="00090E3D">
      <w:pPr>
        <w:tabs>
          <w:tab w:val="center" w:pos="4536"/>
          <w:tab w:val="left" w:pos="12426"/>
        </w:tabs>
        <w:ind w:right="-457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037B55" w:rsidRPr="00037B55" w:rsidSect="00101FEC">
      <w:pgSz w:w="12240" w:h="15840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65" w:rsidRDefault="00346A65" w:rsidP="00242BB5">
      <w:pPr>
        <w:spacing w:after="0" w:line="240" w:lineRule="auto"/>
      </w:pPr>
      <w:r>
        <w:separator/>
      </w:r>
    </w:p>
  </w:endnote>
  <w:endnote w:type="continuationSeparator" w:id="0">
    <w:p w:rsidR="00346A65" w:rsidRDefault="00346A65" w:rsidP="0024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65" w:rsidRDefault="00346A65" w:rsidP="00242BB5">
      <w:pPr>
        <w:spacing w:after="0" w:line="240" w:lineRule="auto"/>
      </w:pPr>
      <w:r>
        <w:separator/>
      </w:r>
    </w:p>
  </w:footnote>
  <w:footnote w:type="continuationSeparator" w:id="0">
    <w:p w:rsidR="00346A65" w:rsidRDefault="00346A65" w:rsidP="00242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68B"/>
    <w:multiLevelType w:val="hybridMultilevel"/>
    <w:tmpl w:val="95C05A38"/>
    <w:lvl w:ilvl="0" w:tplc="74542A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C041E"/>
    <w:multiLevelType w:val="hybridMultilevel"/>
    <w:tmpl w:val="204C4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2DCA"/>
    <w:multiLevelType w:val="hybridMultilevel"/>
    <w:tmpl w:val="2200CB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97629"/>
    <w:multiLevelType w:val="hybridMultilevel"/>
    <w:tmpl w:val="CA72F0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72545"/>
    <w:multiLevelType w:val="hybridMultilevel"/>
    <w:tmpl w:val="5BD68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B0EE9"/>
    <w:multiLevelType w:val="hybridMultilevel"/>
    <w:tmpl w:val="DA70A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A600B"/>
    <w:multiLevelType w:val="hybridMultilevel"/>
    <w:tmpl w:val="FD401674"/>
    <w:lvl w:ilvl="0" w:tplc="1E3A06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B5"/>
    <w:rsid w:val="0001350F"/>
    <w:rsid w:val="0002294D"/>
    <w:rsid w:val="00037B55"/>
    <w:rsid w:val="00044575"/>
    <w:rsid w:val="00055737"/>
    <w:rsid w:val="00073DED"/>
    <w:rsid w:val="00090A6B"/>
    <w:rsid w:val="00090E3D"/>
    <w:rsid w:val="000A3F3C"/>
    <w:rsid w:val="000C6334"/>
    <w:rsid w:val="00101FEC"/>
    <w:rsid w:val="00133C46"/>
    <w:rsid w:val="00156DE2"/>
    <w:rsid w:val="00173B5A"/>
    <w:rsid w:val="001A6F12"/>
    <w:rsid w:val="001C047C"/>
    <w:rsid w:val="001C2BE6"/>
    <w:rsid w:val="001C6388"/>
    <w:rsid w:val="00240068"/>
    <w:rsid w:val="00242BB5"/>
    <w:rsid w:val="00254552"/>
    <w:rsid w:val="00292553"/>
    <w:rsid w:val="002E613A"/>
    <w:rsid w:val="002F0C59"/>
    <w:rsid w:val="002F28B4"/>
    <w:rsid w:val="00346A65"/>
    <w:rsid w:val="003A53E0"/>
    <w:rsid w:val="003B4542"/>
    <w:rsid w:val="003D64CE"/>
    <w:rsid w:val="00407EFD"/>
    <w:rsid w:val="00412D24"/>
    <w:rsid w:val="00417DC8"/>
    <w:rsid w:val="004442B5"/>
    <w:rsid w:val="004B6E84"/>
    <w:rsid w:val="00597405"/>
    <w:rsid w:val="005A39B6"/>
    <w:rsid w:val="005C2564"/>
    <w:rsid w:val="005D1EED"/>
    <w:rsid w:val="005E08AA"/>
    <w:rsid w:val="00602251"/>
    <w:rsid w:val="00605289"/>
    <w:rsid w:val="00631069"/>
    <w:rsid w:val="006331FF"/>
    <w:rsid w:val="006A581E"/>
    <w:rsid w:val="006B3192"/>
    <w:rsid w:val="006B378C"/>
    <w:rsid w:val="006C0E41"/>
    <w:rsid w:val="006C61EC"/>
    <w:rsid w:val="0072086D"/>
    <w:rsid w:val="00741006"/>
    <w:rsid w:val="00741DC2"/>
    <w:rsid w:val="0076309E"/>
    <w:rsid w:val="00791603"/>
    <w:rsid w:val="0079192D"/>
    <w:rsid w:val="007F13BA"/>
    <w:rsid w:val="007F2898"/>
    <w:rsid w:val="00842456"/>
    <w:rsid w:val="00883C4E"/>
    <w:rsid w:val="008D1F88"/>
    <w:rsid w:val="008F169B"/>
    <w:rsid w:val="008F1921"/>
    <w:rsid w:val="009003D4"/>
    <w:rsid w:val="00911AF1"/>
    <w:rsid w:val="00940651"/>
    <w:rsid w:val="00997EE3"/>
    <w:rsid w:val="009A2AAD"/>
    <w:rsid w:val="009A6F70"/>
    <w:rsid w:val="009C6451"/>
    <w:rsid w:val="009D3423"/>
    <w:rsid w:val="009D7417"/>
    <w:rsid w:val="009F2D03"/>
    <w:rsid w:val="00A06373"/>
    <w:rsid w:val="00A33AEC"/>
    <w:rsid w:val="00A565B9"/>
    <w:rsid w:val="00A93FDC"/>
    <w:rsid w:val="00AE76B2"/>
    <w:rsid w:val="00B36D0D"/>
    <w:rsid w:val="00B43FFC"/>
    <w:rsid w:val="00B903B3"/>
    <w:rsid w:val="00BD6B18"/>
    <w:rsid w:val="00BF0748"/>
    <w:rsid w:val="00C20062"/>
    <w:rsid w:val="00C21806"/>
    <w:rsid w:val="00C238C4"/>
    <w:rsid w:val="00C36949"/>
    <w:rsid w:val="00C371FE"/>
    <w:rsid w:val="00CA4788"/>
    <w:rsid w:val="00D00A8F"/>
    <w:rsid w:val="00D16EDA"/>
    <w:rsid w:val="00D53BD5"/>
    <w:rsid w:val="00D74B5D"/>
    <w:rsid w:val="00D80409"/>
    <w:rsid w:val="00D8071C"/>
    <w:rsid w:val="00DB0BAD"/>
    <w:rsid w:val="00DE3909"/>
    <w:rsid w:val="00DE40D6"/>
    <w:rsid w:val="00E12C42"/>
    <w:rsid w:val="00E13761"/>
    <w:rsid w:val="00E25A11"/>
    <w:rsid w:val="00E30CCA"/>
    <w:rsid w:val="00E511BF"/>
    <w:rsid w:val="00E663E8"/>
    <w:rsid w:val="00E9222C"/>
    <w:rsid w:val="00EA721A"/>
    <w:rsid w:val="00F34777"/>
    <w:rsid w:val="00F51590"/>
    <w:rsid w:val="00F63ED3"/>
    <w:rsid w:val="00FA4A66"/>
    <w:rsid w:val="00FD1109"/>
    <w:rsid w:val="00F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C6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uiPriority w:val="99"/>
    <w:rsid w:val="00242BB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242BB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242BB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3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7B55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03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F0748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6C61E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C6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uiPriority w:val="99"/>
    <w:rsid w:val="00242BB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242BB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242BB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3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7B55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03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F0748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6C61E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Kugler Viktória</dc:creator>
  <cp:lastModifiedBy>Buzál Henrietta</cp:lastModifiedBy>
  <cp:revision>5</cp:revision>
  <cp:lastPrinted>2020-03-04T10:52:00Z</cp:lastPrinted>
  <dcterms:created xsi:type="dcterms:W3CDTF">2021-03-26T11:58:00Z</dcterms:created>
  <dcterms:modified xsi:type="dcterms:W3CDTF">2021-03-26T12:08:00Z</dcterms:modified>
</cp:coreProperties>
</file>