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CE725B" w:rsidRPr="009A5335" w:rsidTr="00070696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 xml:space="preserve">3. melléklet a </w:t>
            </w:r>
            <w:r>
              <w:rPr>
                <w:rFonts w:ascii="Arial" w:hAnsi="Arial" w:cs="Arial"/>
                <w:b/>
                <w:bCs/>
              </w:rPr>
              <w:t xml:space="preserve">17/2015.(XII.4.) </w:t>
            </w:r>
            <w:r w:rsidRPr="009A5335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725B" w:rsidRPr="009A5335" w:rsidTr="00070696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 xml:space="preserve">Az </w:t>
            </w:r>
            <w:proofErr w:type="gramStart"/>
            <w:r w:rsidRPr="009A5335">
              <w:rPr>
                <w:rFonts w:ascii="Arial" w:hAnsi="Arial" w:cs="Arial"/>
                <w:b/>
                <w:bCs/>
              </w:rPr>
              <w:t>önkormányzat  és</w:t>
            </w:r>
            <w:proofErr w:type="gramEnd"/>
            <w:r w:rsidRPr="009A5335">
              <w:rPr>
                <w:rFonts w:ascii="Arial" w:hAnsi="Arial" w:cs="Arial"/>
                <w:b/>
                <w:bCs/>
              </w:rPr>
              <w:t xml:space="preserve"> intézményei 2015. évi 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725B" w:rsidRPr="009A5335" w:rsidTr="00070696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725B" w:rsidRPr="009A5335" w:rsidTr="00070696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725B" w:rsidRPr="009A5335" w:rsidTr="00070696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</w:tr>
      <w:tr w:rsidR="00CE725B" w:rsidRPr="009A5335" w:rsidTr="00070696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25B" w:rsidRPr="009A5335" w:rsidRDefault="00CE725B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25B" w:rsidRPr="009A5335" w:rsidRDefault="00CE725B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25B" w:rsidRPr="009A5335" w:rsidRDefault="00CE725B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25B" w:rsidRPr="009A5335" w:rsidRDefault="00CE725B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25B" w:rsidRPr="009A5335" w:rsidRDefault="00CE725B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CE725B" w:rsidRPr="009A5335" w:rsidTr="00070696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</w:tr>
      <w:tr w:rsidR="00CE725B" w:rsidRPr="009A5335" w:rsidTr="00070696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I. Nadap Község Önkormányzat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</w:tr>
      <w:tr w:rsidR="00CE725B" w:rsidRPr="009A5335" w:rsidTr="00070696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</w:tr>
      <w:tr w:rsidR="00CE725B" w:rsidRPr="009A5335" w:rsidTr="00070696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proofErr w:type="spellStart"/>
            <w:r w:rsidRPr="009A5335">
              <w:rPr>
                <w:rFonts w:ascii="Arial" w:hAnsi="Arial" w:cs="Arial"/>
              </w:rPr>
              <w:t>Kisértékű</w:t>
            </w:r>
            <w:proofErr w:type="spellEnd"/>
            <w:r w:rsidRPr="009A5335">
              <w:rPr>
                <w:rFonts w:ascii="Arial" w:hAnsi="Arial" w:cs="Arial"/>
              </w:rPr>
              <w:t xml:space="preserve"> </w:t>
            </w:r>
            <w:proofErr w:type="spellStart"/>
            <w:r w:rsidRPr="009A5335">
              <w:rPr>
                <w:rFonts w:ascii="Arial" w:hAnsi="Arial" w:cs="Arial"/>
              </w:rPr>
              <w:t>térgyi</w:t>
            </w:r>
            <w:proofErr w:type="spellEnd"/>
            <w:r w:rsidRPr="009A5335">
              <w:rPr>
                <w:rFonts w:ascii="Arial" w:hAnsi="Arial" w:cs="Arial"/>
              </w:rPr>
              <w:t xml:space="preserve">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491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480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</w:tr>
      <w:tr w:rsidR="00CE725B" w:rsidRPr="009A5335" w:rsidTr="00070696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</w:tr>
      <w:tr w:rsidR="00CE725B" w:rsidRPr="009A5335" w:rsidTr="00070696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Részesedés vásárlás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</w:tr>
      <w:tr w:rsidR="00CE725B" w:rsidRPr="009A5335" w:rsidTr="00070696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491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1 370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E725B" w:rsidRPr="009A5335" w:rsidTr="00070696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Nyílászáró csere (Óvoda + hivatali szúnyogháló)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</w:tr>
      <w:tr w:rsidR="00CE725B" w:rsidRPr="009A5335" w:rsidTr="00070696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E725B" w:rsidRPr="009A5335" w:rsidTr="00070696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491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1 530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p w:rsidR="00CE725B" w:rsidRDefault="00CE725B" w:rsidP="00CE725B"/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CE725B" w:rsidRPr="009A5335" w:rsidTr="00070696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3a) melléklet a 17/2015.(XII.4.) </w:t>
            </w:r>
            <w:r w:rsidRPr="009A5335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725B" w:rsidRPr="009A5335" w:rsidTr="00070696">
        <w:trPr>
          <w:trHeight w:val="255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Az önkormányzat 2015.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725B" w:rsidRPr="009A5335" w:rsidTr="00070696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725B" w:rsidRPr="009A5335" w:rsidTr="00070696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725B" w:rsidRPr="009A5335" w:rsidTr="00070696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</w:tr>
      <w:tr w:rsidR="00CE725B" w:rsidRPr="009A5335" w:rsidTr="00070696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25B" w:rsidRPr="009A5335" w:rsidRDefault="00CE725B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25B" w:rsidRPr="009A5335" w:rsidRDefault="00CE725B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25B" w:rsidRPr="009A5335" w:rsidRDefault="00CE725B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25B" w:rsidRPr="009A5335" w:rsidRDefault="00CE725B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25B" w:rsidRPr="009A5335" w:rsidRDefault="00CE725B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CE725B" w:rsidRPr="009A5335" w:rsidTr="00070696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</w:tr>
      <w:tr w:rsidR="00CE725B" w:rsidRPr="009A5335" w:rsidTr="00070696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I. Nadap Község Önkormányzat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</w:tr>
      <w:tr w:rsidR="00CE725B" w:rsidRPr="009A5335" w:rsidTr="00070696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Részesedés vásárlás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890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</w:tr>
      <w:tr w:rsidR="00CE725B" w:rsidRPr="009A5335" w:rsidTr="00070696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proofErr w:type="spellStart"/>
            <w:r w:rsidRPr="009A5335">
              <w:rPr>
                <w:rFonts w:ascii="Arial" w:hAnsi="Arial" w:cs="Arial"/>
              </w:rPr>
              <w:t>Kisértékű</w:t>
            </w:r>
            <w:proofErr w:type="spellEnd"/>
            <w:r w:rsidRPr="009A5335">
              <w:rPr>
                <w:rFonts w:ascii="Arial" w:hAnsi="Arial" w:cs="Arial"/>
              </w:rPr>
              <w:t xml:space="preserve"> tárgyi eszköz </w:t>
            </w:r>
            <w:proofErr w:type="spellStart"/>
            <w:r w:rsidRPr="009A5335">
              <w:rPr>
                <w:rFonts w:ascii="Arial" w:hAnsi="Arial" w:cs="Arial"/>
              </w:rPr>
              <w:t>beszerés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300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289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</w:tr>
      <w:tr w:rsidR="00CE725B" w:rsidRPr="009A5335" w:rsidTr="00070696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</w:tr>
      <w:tr w:rsidR="00CE725B" w:rsidRPr="009A5335" w:rsidTr="00070696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</w:tr>
      <w:tr w:rsidR="00CE725B" w:rsidRPr="009A5335" w:rsidTr="00070696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1 179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E725B" w:rsidRPr="009A5335" w:rsidTr="00070696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Nyílászáró csere (Óvoda + hivatali szúnyogháló)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</w:tr>
      <w:tr w:rsidR="00CE725B" w:rsidRPr="009A5335" w:rsidTr="00070696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E725B" w:rsidRPr="009A5335" w:rsidTr="00070696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1 339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CE725B" w:rsidRDefault="00CE725B" w:rsidP="00CE725B"/>
    <w:p w:rsidR="00CE725B" w:rsidRDefault="00CE725B" w:rsidP="00CE725B"/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CE725B" w:rsidRPr="009A5335" w:rsidTr="00070696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3b) melléklet a 17/2015.(XII.4.) </w:t>
            </w:r>
            <w:r w:rsidRPr="009A5335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725B" w:rsidRPr="009A5335" w:rsidTr="00070696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Az önállóan működő intézmény 2015.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725B" w:rsidRPr="009A5335" w:rsidTr="00070696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725B" w:rsidRPr="009A5335" w:rsidTr="00070696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725B" w:rsidRPr="009A5335" w:rsidTr="00070696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</w:tr>
      <w:tr w:rsidR="00CE725B" w:rsidRPr="009A5335" w:rsidTr="00070696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25B" w:rsidRPr="009A5335" w:rsidRDefault="00CE725B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25B" w:rsidRPr="009A5335" w:rsidRDefault="00CE725B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25B" w:rsidRPr="009A5335" w:rsidRDefault="00CE725B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25B" w:rsidRPr="009A5335" w:rsidRDefault="00CE725B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725B" w:rsidRPr="009A5335" w:rsidRDefault="00CE725B" w:rsidP="00070696">
            <w:pPr>
              <w:jc w:val="center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CE725B" w:rsidRPr="009A5335" w:rsidTr="00070696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</w:tr>
      <w:tr w:rsidR="00CE725B" w:rsidRPr="009A5335" w:rsidTr="00070696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</w:tr>
      <w:tr w:rsidR="00CE725B" w:rsidRPr="009A5335" w:rsidTr="00070696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proofErr w:type="spellStart"/>
            <w:r w:rsidRPr="009A5335">
              <w:rPr>
                <w:rFonts w:ascii="Arial" w:hAnsi="Arial" w:cs="Arial"/>
              </w:rPr>
              <w:t>Kisértékű</w:t>
            </w:r>
            <w:proofErr w:type="spellEnd"/>
            <w:r w:rsidRPr="009A5335">
              <w:rPr>
                <w:rFonts w:ascii="Arial" w:hAnsi="Arial" w:cs="Arial"/>
              </w:rPr>
              <w:t xml:space="preserve"> tárgyi eszköz beszerzés (szőnyeg, óvodai székek)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191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191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</w:tr>
      <w:tr w:rsidR="00CE725B" w:rsidRPr="009A5335" w:rsidTr="00070696">
        <w:trPr>
          <w:trHeight w:val="465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</w:p>
        </w:tc>
      </w:tr>
      <w:tr w:rsidR="00CE725B" w:rsidRPr="009A5335" w:rsidTr="00070696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</w:tr>
      <w:tr w:rsidR="00CE725B" w:rsidRPr="009A5335" w:rsidTr="00070696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191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191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E725B" w:rsidRPr="009A5335" w:rsidTr="00070696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</w:rPr>
            </w:pPr>
            <w:r w:rsidRPr="009A5335">
              <w:rPr>
                <w:rFonts w:ascii="Arial" w:hAnsi="Arial" w:cs="Arial"/>
              </w:rPr>
              <w:t> </w:t>
            </w:r>
          </w:p>
        </w:tc>
      </w:tr>
      <w:tr w:rsidR="00CE725B" w:rsidRPr="009A5335" w:rsidTr="00070696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E725B" w:rsidRPr="009A5335" w:rsidTr="00070696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191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jc w:val="right"/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191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725B" w:rsidRPr="009A5335" w:rsidRDefault="00CE725B" w:rsidP="00070696">
            <w:pPr>
              <w:rPr>
                <w:rFonts w:ascii="Arial" w:hAnsi="Arial" w:cs="Arial"/>
                <w:b/>
                <w:bCs/>
              </w:rPr>
            </w:pPr>
            <w:r w:rsidRPr="009A5335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CE725B" w:rsidRDefault="00CE725B" w:rsidP="00CE725B"/>
    <w:p w:rsidR="00CE725B" w:rsidRDefault="00CE725B" w:rsidP="00CE725B"/>
    <w:p w:rsidR="00716E0E" w:rsidRDefault="00716E0E" w:rsidP="00716E0E">
      <w:bookmarkStart w:id="0" w:name="_GoBack"/>
      <w:bookmarkEnd w:id="0"/>
    </w:p>
    <w:p w:rsidR="00716E0E" w:rsidRDefault="00716E0E" w:rsidP="00716E0E"/>
    <w:p w:rsidR="00716E0E" w:rsidRDefault="00716E0E" w:rsidP="00716E0E"/>
    <w:p w:rsidR="00716E0E" w:rsidRDefault="00716E0E" w:rsidP="00716E0E"/>
    <w:sectPr w:rsidR="00716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0E"/>
    <w:rsid w:val="00716E0E"/>
    <w:rsid w:val="0098006D"/>
    <w:rsid w:val="00CE725B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2015-12-01T10:52:00Z</dcterms:created>
  <dcterms:modified xsi:type="dcterms:W3CDTF">2015-12-01T10:52:00Z</dcterms:modified>
</cp:coreProperties>
</file>