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2" w:rsidRPr="00357644" w:rsidRDefault="009C4952" w:rsidP="00F73E7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B858B6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2017. (</w:t>
      </w:r>
      <w:r w:rsidR="00B858B6">
        <w:rPr>
          <w:rFonts w:ascii="Times New Roman" w:hAnsi="Times New Roman" w:cs="Times New Roman"/>
          <w:i/>
        </w:rPr>
        <w:t>XII.22.</w:t>
      </w:r>
      <w:bookmarkStart w:id="0" w:name="_GoBack"/>
      <w:bookmarkEnd w:id="0"/>
      <w:r w:rsidRPr="00357644">
        <w:rPr>
          <w:rFonts w:ascii="Times New Roman" w:hAnsi="Times New Roman" w:cs="Times New Roman"/>
          <w:i/>
        </w:rPr>
        <w:t>) önkormányzati rendelethez</w:t>
      </w:r>
    </w:p>
    <w:p w:rsidR="00F73E7C" w:rsidRDefault="00F73E7C" w:rsidP="009C4952">
      <w:pPr>
        <w:spacing w:after="0" w:line="240" w:lineRule="auto"/>
        <w:jc w:val="center"/>
        <w:rPr>
          <w:b/>
          <w:sz w:val="24"/>
        </w:rPr>
      </w:pP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  <w:r w:rsidRPr="009A26DD">
        <w:rPr>
          <w:b/>
          <w:sz w:val="24"/>
        </w:rPr>
        <w:t>ISKOLA</w:t>
      </w:r>
      <w:r>
        <w:rPr>
          <w:b/>
          <w:sz w:val="24"/>
        </w:rPr>
        <w:t>ORVOSI</w:t>
      </w:r>
      <w:r w:rsidRPr="009A26DD">
        <w:rPr>
          <w:b/>
          <w:sz w:val="24"/>
        </w:rPr>
        <w:t xml:space="preserve"> KÖRZETEK I</w:t>
      </w:r>
      <w:r>
        <w:rPr>
          <w:b/>
          <w:sz w:val="24"/>
        </w:rPr>
        <w:t>NTÉZMÉNYEK</w:t>
      </w:r>
      <w:r w:rsidRPr="009A26DD">
        <w:rPr>
          <w:b/>
          <w:sz w:val="24"/>
        </w:rPr>
        <w:t xml:space="preserve"> SZERINT</w:t>
      </w: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tbl>
      <w:tblPr>
        <w:tblStyle w:val="Rcsostblzat"/>
        <w:tblW w:w="14144" w:type="dxa"/>
        <w:jc w:val="center"/>
        <w:tblInd w:w="708" w:type="dxa"/>
        <w:tblLook w:val="04A0" w:firstRow="1" w:lastRow="0" w:firstColumn="1" w:lastColumn="0" w:noHBand="0" w:noVBand="1"/>
      </w:tblPr>
      <w:tblGrid>
        <w:gridCol w:w="3189"/>
        <w:gridCol w:w="6946"/>
        <w:gridCol w:w="4009"/>
      </w:tblGrid>
      <w:tr w:rsidR="009C4952" w:rsidTr="00562B17">
        <w:trPr>
          <w:jc w:val="center"/>
        </w:trPr>
        <w:tc>
          <w:tcPr>
            <w:tcW w:w="3189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Iskolaorvosi ellátás</w:t>
            </w:r>
          </w:p>
        </w:tc>
        <w:tc>
          <w:tcPr>
            <w:tcW w:w="6946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elnevezése</w:t>
            </w:r>
          </w:p>
        </w:tc>
        <w:tc>
          <w:tcPr>
            <w:tcW w:w="4009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címe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Gyöngyössy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Eszter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Érdi Gárdonyi Géza Általános Iskola és Gimnázium</w:t>
            </w:r>
          </w:p>
        </w:tc>
        <w:tc>
          <w:tcPr>
            <w:tcW w:w="4009" w:type="dxa"/>
          </w:tcPr>
          <w:p w:rsidR="009C4952" w:rsidRPr="00085F89" w:rsidRDefault="00973DB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Gárdonyi Géza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1/B.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Tusculanum Tagóvodája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László tér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Veres Judit</w:t>
            </w: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Meseház Tagóvodája</w:t>
            </w:r>
          </w:p>
        </w:tc>
        <w:tc>
          <w:tcPr>
            <w:tcW w:w="4009" w:type="dxa"/>
          </w:tcPr>
          <w:p w:rsidR="009C4952" w:rsidRPr="00085F89" w:rsidRDefault="009C495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Gyula u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33-37.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Napsugár Tagóvodája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Tárnoki út 58-62.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Varga Judit</w:t>
            </w: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Szivárvány Óvoda</w:t>
            </w:r>
          </w:p>
        </w:tc>
        <w:tc>
          <w:tcPr>
            <w:tcW w:w="4009" w:type="dxa"/>
          </w:tcPr>
          <w:p w:rsidR="009C4952" w:rsidRPr="00085F89" w:rsidRDefault="009C495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Hegesztő u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2-8.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Gelencsér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Gyöngyi</w:t>
            </w: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Vörösmarty Mihály Gimnázium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Széchenyi tér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ÉSZC Kós Károly Szakgimnáziuma és Szakközépiskolája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Ercsi út 8.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Kőrösi Csoma Sándor Általános Iskola</w:t>
            </w:r>
          </w:p>
        </w:tc>
        <w:tc>
          <w:tcPr>
            <w:tcW w:w="4009" w:type="dxa"/>
          </w:tcPr>
          <w:p w:rsidR="009C4952" w:rsidRPr="00832E56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Érd, </w:t>
            </w:r>
            <w:r w:rsidR="00973DB2"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Bajcsy-Zsilinszky út </w:t>
            </w:r>
            <w:r w:rsidR="00973DB2" w:rsidRPr="00832E56">
              <w:rPr>
                <w:rFonts w:ascii="Times New Roman" w:hAnsi="Times New Roman" w:cs="Times New Roman"/>
                <w:bCs/>
                <w:sz w:val="24"/>
                <w:szCs w:val="24"/>
              </w:rPr>
              <w:t>19-21.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Bognár Sára</w:t>
            </w:r>
          </w:p>
        </w:tc>
        <w:tc>
          <w:tcPr>
            <w:tcW w:w="6946" w:type="dxa"/>
          </w:tcPr>
          <w:p w:rsidR="009C4952" w:rsidRPr="00100351" w:rsidRDefault="009C4952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– alsó és felső tagozat megosztva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Tündérkert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Felső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Ófalusi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Fő utca 12.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Marianum Német Nemzetiségi Nyelvoktató Általános Iskola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Alsó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Jánosi Mihály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Teleki Sámuel Általános Iskola alsó tagozata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Törökbálinti út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Makay Erika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- alsó és felső tagozat megosztva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Béke tér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Kovácsné dr. Palánki Mónika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Batthyány Sportiskolai Általános Iskola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Móra Ferenc Általános Iskola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Érd, Holló tér 1. 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Fácán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Harkály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Holló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Benkó Márta Gabriella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Túr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5-7.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Tállya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83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Tállya u</w:t>
            </w:r>
            <w:r w:rsidR="00832E56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Balogh Éva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Diósdi út 91-101.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zivárvány Óvoda Kisfenyves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Erkel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Kutyavári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Kutyavári út 10.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Neumann Rita Imola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Érdi Teleki Sámuel Általános Iskola Felső tagozata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4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Érd, Törökbálinti út 1.</w:t>
            </w:r>
          </w:p>
        </w:tc>
      </w:tr>
    </w:tbl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p w:rsidR="009C4952" w:rsidRPr="009A26DD" w:rsidRDefault="009C4952" w:rsidP="009C4952">
      <w:pPr>
        <w:spacing w:after="0" w:line="240" w:lineRule="auto"/>
        <w:jc w:val="center"/>
        <w:rPr>
          <w:b/>
          <w:sz w:val="24"/>
        </w:rPr>
      </w:pPr>
    </w:p>
    <w:sectPr w:rsidR="009C4952" w:rsidRPr="009A26DD" w:rsidSect="009C4952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3"/>
    <w:rsid w:val="00003B7D"/>
    <w:rsid w:val="00085F89"/>
    <w:rsid w:val="00100351"/>
    <w:rsid w:val="0015184F"/>
    <w:rsid w:val="00192090"/>
    <w:rsid w:val="0032285B"/>
    <w:rsid w:val="003F3DDA"/>
    <w:rsid w:val="004B68CA"/>
    <w:rsid w:val="00562B17"/>
    <w:rsid w:val="005642CC"/>
    <w:rsid w:val="0059686F"/>
    <w:rsid w:val="006874EE"/>
    <w:rsid w:val="00746D9D"/>
    <w:rsid w:val="00830675"/>
    <w:rsid w:val="00832E56"/>
    <w:rsid w:val="008C4287"/>
    <w:rsid w:val="00973DB2"/>
    <w:rsid w:val="00984C9A"/>
    <w:rsid w:val="009C4952"/>
    <w:rsid w:val="00A06513"/>
    <w:rsid w:val="00B858B6"/>
    <w:rsid w:val="00E1448F"/>
    <w:rsid w:val="00E713D3"/>
    <w:rsid w:val="00F2673F"/>
    <w:rsid w:val="00F73E7C"/>
    <w:rsid w:val="00F8565A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ramlás">
  <a:themeElements>
    <a:clrScheme name="Áramlás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ramlás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Helén</dc:creator>
  <cp:lastModifiedBy>Major Angéla</cp:lastModifiedBy>
  <cp:revision>5</cp:revision>
  <cp:lastPrinted>2017-12-20T12:39:00Z</cp:lastPrinted>
  <dcterms:created xsi:type="dcterms:W3CDTF">2017-12-19T10:41:00Z</dcterms:created>
  <dcterms:modified xsi:type="dcterms:W3CDTF">2017-12-21T07:51:00Z</dcterms:modified>
</cp:coreProperties>
</file>