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F8" w:rsidRPr="003B0816" w:rsidRDefault="00F95DF8" w:rsidP="00F95DF8">
      <w:pPr>
        <w:jc w:val="right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3</w:t>
      </w:r>
      <w:r w:rsidRPr="003B0816">
        <w:rPr>
          <w:i/>
          <w:sz w:val="20"/>
        </w:rPr>
        <w:t>/2018. (</w:t>
      </w:r>
      <w:r>
        <w:rPr>
          <w:i/>
          <w:sz w:val="20"/>
        </w:rPr>
        <w:t>III</w:t>
      </w:r>
      <w:r w:rsidRPr="003B0816">
        <w:rPr>
          <w:i/>
          <w:sz w:val="20"/>
        </w:rPr>
        <w:t>.</w:t>
      </w:r>
      <w:r>
        <w:rPr>
          <w:i/>
          <w:sz w:val="20"/>
        </w:rPr>
        <w:t xml:space="preserve"> 27.</w:t>
      </w:r>
      <w:r w:rsidRPr="003B0816">
        <w:rPr>
          <w:i/>
          <w:sz w:val="20"/>
        </w:rPr>
        <w:t>) önkormányzati rendelet</w:t>
      </w:r>
    </w:p>
    <w:p w:rsidR="00F95DF8" w:rsidRPr="003B0816" w:rsidRDefault="00F95DF8" w:rsidP="00F95DF8">
      <w:pPr>
        <w:spacing w:after="200" w:line="276" w:lineRule="auto"/>
        <w:ind w:left="720"/>
        <w:jc w:val="right"/>
        <w:rPr>
          <w:i/>
          <w:sz w:val="20"/>
        </w:rPr>
      </w:pPr>
      <w:r w:rsidRPr="003B0816">
        <w:rPr>
          <w:i/>
          <w:sz w:val="20"/>
        </w:rPr>
        <w:t>4. melléklete</w:t>
      </w:r>
    </w:p>
    <w:p w:rsidR="00F95DF8" w:rsidRPr="003B0816" w:rsidRDefault="00F95DF8" w:rsidP="00F95DF8">
      <w:pPr>
        <w:rPr>
          <w:rFonts w:ascii="Calibri" w:hAnsi="Calibri"/>
        </w:rPr>
      </w:pPr>
      <w:r w:rsidRPr="003B0816">
        <w:rPr>
          <w:rFonts w:eastAsia="Times New Roman"/>
          <w:color w:val="000000"/>
          <w:lang w:eastAsia="hu-HU"/>
        </w:rPr>
        <w:br/>
      </w:r>
    </w:p>
    <w:p w:rsidR="00F95DF8" w:rsidRPr="003B0816" w:rsidRDefault="00F95DF8" w:rsidP="00F95DF8">
      <w:pPr>
        <w:jc w:val="center"/>
        <w:rPr>
          <w:b/>
        </w:rPr>
      </w:pPr>
      <w:r w:rsidRPr="003B0816">
        <w:rPr>
          <w:b/>
        </w:rPr>
        <w:t>Jegyzék ellenőrzési dokumentációhoz</w:t>
      </w:r>
    </w:p>
    <w:p w:rsidR="00F95DF8" w:rsidRPr="003B0816" w:rsidRDefault="00F95DF8" w:rsidP="00F95DF8">
      <w:pPr>
        <w:jc w:val="center"/>
      </w:pPr>
      <w:r w:rsidRPr="003B0816">
        <w:t>…</w:t>
      </w:r>
      <w:proofErr w:type="gramStart"/>
      <w:r w:rsidRPr="003B0816">
        <w:t>…..</w:t>
      </w:r>
      <w:proofErr w:type="gramEnd"/>
      <w:r w:rsidRPr="003B0816">
        <w:t xml:space="preserve"> évi, Csákvár Város Önkormányzata által nyújtott támogatás felhasználását </w:t>
      </w:r>
    </w:p>
    <w:p w:rsidR="00F95DF8" w:rsidRPr="003B0816" w:rsidRDefault="00F95DF8" w:rsidP="00F95DF8">
      <w:pPr>
        <w:jc w:val="center"/>
      </w:pPr>
      <w:proofErr w:type="gramStart"/>
      <w:r w:rsidRPr="003B0816">
        <w:t>igazoló</w:t>
      </w:r>
      <w:proofErr w:type="gramEnd"/>
      <w:r w:rsidRPr="003B0816">
        <w:t xml:space="preserve"> bizonylatokról és azok elhelyezéséről</w:t>
      </w:r>
    </w:p>
    <w:p w:rsidR="00F95DF8" w:rsidRPr="003B0816" w:rsidRDefault="00F95DF8" w:rsidP="00F95DF8"/>
    <w:p w:rsidR="00F95DF8" w:rsidRPr="003B0816" w:rsidRDefault="00F95DF8" w:rsidP="00F95DF8"/>
    <w:p w:rsidR="00F95DF8" w:rsidRPr="003B0816" w:rsidRDefault="00F95DF8" w:rsidP="00F95DF8">
      <w:r w:rsidRPr="003B0816">
        <w:t>Támogatott neve, címe</w:t>
      </w:r>
      <w:proofErr w:type="gramStart"/>
      <w:r w:rsidRPr="003B0816">
        <w:t>: …</w:t>
      </w:r>
      <w:proofErr w:type="gramEnd"/>
      <w:r w:rsidRPr="003B0816">
        <w:t xml:space="preserve">…………………….. </w:t>
      </w:r>
    </w:p>
    <w:p w:rsidR="00F95DF8" w:rsidRPr="003B0816" w:rsidRDefault="00F95DF8" w:rsidP="00F95DF8"/>
    <w:p w:rsidR="00F95DF8" w:rsidRPr="003B0816" w:rsidRDefault="00F95DF8" w:rsidP="00F95DF8">
      <w:r w:rsidRPr="003B0816">
        <w:t>Támogatás összege</w:t>
      </w:r>
      <w:proofErr w:type="gramStart"/>
      <w:r w:rsidRPr="003B0816">
        <w:t>: …</w:t>
      </w:r>
      <w:proofErr w:type="gramEnd"/>
      <w:r w:rsidRPr="003B0816">
        <w:t xml:space="preserve">…………………………………. </w:t>
      </w:r>
    </w:p>
    <w:p w:rsidR="00F95DF8" w:rsidRPr="003B0816" w:rsidRDefault="00F95DF8" w:rsidP="00F95DF8"/>
    <w:p w:rsidR="00F95DF8" w:rsidRPr="003B0816" w:rsidRDefault="00F95DF8" w:rsidP="00F95DF8">
      <w:r w:rsidRPr="003B0816">
        <w:t>Támogatás célja</w:t>
      </w:r>
      <w:proofErr w:type="gramStart"/>
      <w:r w:rsidRPr="003B0816">
        <w:t>: …</w:t>
      </w:r>
      <w:proofErr w:type="gramEnd"/>
      <w:r w:rsidRPr="003B0816">
        <w:t xml:space="preserve">…………………………………….. </w:t>
      </w:r>
    </w:p>
    <w:p w:rsidR="00F95DF8" w:rsidRPr="003B0816" w:rsidRDefault="00F95DF8" w:rsidP="00F95DF8"/>
    <w:p w:rsidR="00F95DF8" w:rsidRPr="003B0816" w:rsidRDefault="00F95DF8" w:rsidP="00F95DF8">
      <w:pPr>
        <w:jc w:val="center"/>
        <w:rPr>
          <w:b/>
        </w:rPr>
      </w:pPr>
      <w:r w:rsidRPr="003B0816">
        <w:rPr>
          <w:b/>
        </w:rPr>
        <w:t>Jegyzék</w:t>
      </w:r>
    </w:p>
    <w:p w:rsidR="00F95DF8" w:rsidRPr="003B0816" w:rsidRDefault="00F95DF8" w:rsidP="00F95DF8">
      <w:pPr>
        <w:jc w:val="center"/>
        <w:rPr>
          <w:b/>
        </w:rPr>
      </w:pPr>
    </w:p>
    <w:p w:rsidR="00F95DF8" w:rsidRPr="003B0816" w:rsidRDefault="00F95DF8" w:rsidP="00F95DF8">
      <w:r w:rsidRPr="003B0816">
        <w:t>1.Számla sorszáma</w:t>
      </w:r>
      <w:proofErr w:type="gramStart"/>
      <w:r w:rsidRPr="003B0816">
        <w:t>:……………………………………………………...</w:t>
      </w:r>
      <w:proofErr w:type="gramEnd"/>
    </w:p>
    <w:p w:rsidR="00F95DF8" w:rsidRPr="003B0816" w:rsidRDefault="00F95DF8" w:rsidP="00F95DF8">
      <w:r w:rsidRPr="003B0816">
        <w:t>Kiállítója megnevezése, adóigazgatási azonosító száma</w:t>
      </w:r>
      <w:proofErr w:type="gramStart"/>
      <w:r w:rsidRPr="003B0816">
        <w:t>: …</w:t>
      </w:r>
      <w:proofErr w:type="gramEnd"/>
      <w:r w:rsidRPr="003B0816">
        <w:t>…………………………………………</w:t>
      </w:r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Kiállítás kelte</w:t>
      </w:r>
      <w:proofErr w:type="gramStart"/>
      <w:r w:rsidRPr="003B0816">
        <w:t>: …</w:t>
      </w:r>
      <w:proofErr w:type="gramEnd"/>
      <w:r w:rsidRPr="003B0816">
        <w:t>………………………………………………………</w:t>
      </w:r>
    </w:p>
    <w:p w:rsidR="00F95DF8" w:rsidRPr="003B0816" w:rsidRDefault="00F95DF8" w:rsidP="00F95DF8">
      <w:r w:rsidRPr="003B0816">
        <w:t>Számla tételeinek megnevezése</w:t>
      </w:r>
      <w:proofErr w:type="gramStart"/>
      <w:r w:rsidRPr="003B0816">
        <w:t>:………………………………………………………………………</w:t>
      </w:r>
      <w:proofErr w:type="gramEnd"/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Számla összege</w:t>
      </w:r>
      <w:proofErr w:type="gramStart"/>
      <w:r w:rsidRPr="003B0816">
        <w:t>: …</w:t>
      </w:r>
      <w:proofErr w:type="gramEnd"/>
      <w:r w:rsidRPr="003B0816">
        <w:t>……………………..Ebből az elszámoláshoz felhasznált:……………….…….</w:t>
      </w:r>
    </w:p>
    <w:p w:rsidR="00F95DF8" w:rsidRPr="003B0816" w:rsidRDefault="00F95DF8" w:rsidP="00F95DF8">
      <w:r w:rsidRPr="003B0816">
        <w:t>Bizonylat kiegyenlítését igazoló bizonylat (banki kivonat v. pénztárbizonylat) száma</w:t>
      </w:r>
      <w:proofErr w:type="gramStart"/>
      <w:r w:rsidRPr="003B0816">
        <w:t>:…………………</w:t>
      </w:r>
      <w:proofErr w:type="gramEnd"/>
    </w:p>
    <w:p w:rsidR="00F95DF8" w:rsidRPr="003B0816" w:rsidRDefault="00F95DF8" w:rsidP="00F95DF8"/>
    <w:p w:rsidR="00F95DF8" w:rsidRPr="003B0816" w:rsidRDefault="00F95DF8" w:rsidP="00F95DF8">
      <w:r w:rsidRPr="003B0816">
        <w:t>2.Számla sorszáma</w:t>
      </w:r>
      <w:proofErr w:type="gramStart"/>
      <w:r w:rsidRPr="003B0816">
        <w:t>:……………………………………………………...</w:t>
      </w:r>
      <w:proofErr w:type="gramEnd"/>
    </w:p>
    <w:p w:rsidR="00F95DF8" w:rsidRPr="003B0816" w:rsidRDefault="00F95DF8" w:rsidP="00F95DF8">
      <w:r w:rsidRPr="003B0816">
        <w:t>Kiállítója megnevezése, adóigazgatási azonosító száma</w:t>
      </w:r>
      <w:proofErr w:type="gramStart"/>
      <w:r w:rsidRPr="003B0816">
        <w:t>: …</w:t>
      </w:r>
      <w:proofErr w:type="gramEnd"/>
      <w:r w:rsidRPr="003B0816">
        <w:t>…………………………………………</w:t>
      </w:r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Kiállítás kelte</w:t>
      </w:r>
      <w:proofErr w:type="gramStart"/>
      <w:r w:rsidRPr="003B0816">
        <w:t>: …</w:t>
      </w:r>
      <w:proofErr w:type="gramEnd"/>
      <w:r w:rsidRPr="003B0816">
        <w:t>………………………………………………………</w:t>
      </w:r>
    </w:p>
    <w:p w:rsidR="00F95DF8" w:rsidRPr="003B0816" w:rsidRDefault="00F95DF8" w:rsidP="00F95DF8">
      <w:r w:rsidRPr="003B0816">
        <w:t>Számla tételeinek megnevezése</w:t>
      </w:r>
      <w:proofErr w:type="gramStart"/>
      <w:r w:rsidRPr="003B0816">
        <w:t>:………………………………………………………………………</w:t>
      </w:r>
      <w:proofErr w:type="gramEnd"/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Számla összege</w:t>
      </w:r>
      <w:proofErr w:type="gramStart"/>
      <w:r w:rsidRPr="003B0816">
        <w:t>: …</w:t>
      </w:r>
      <w:proofErr w:type="gramEnd"/>
      <w:r w:rsidRPr="003B0816">
        <w:t>……………………..Ebből az elszámoláshoz felhasznált:……………….…….</w:t>
      </w:r>
    </w:p>
    <w:p w:rsidR="00F95DF8" w:rsidRPr="003B0816" w:rsidRDefault="00F95DF8" w:rsidP="00F95DF8">
      <w:r w:rsidRPr="003B0816">
        <w:t>Bizonylat kiegyenlítését igazoló bizonylat (banki kivonat v. pénztárbizonylat) száma</w:t>
      </w:r>
      <w:proofErr w:type="gramStart"/>
      <w:r w:rsidRPr="003B0816">
        <w:t>:…………………</w:t>
      </w:r>
      <w:proofErr w:type="gramEnd"/>
    </w:p>
    <w:p w:rsidR="00F95DF8" w:rsidRPr="003B0816" w:rsidRDefault="00F95DF8" w:rsidP="00F95DF8"/>
    <w:p w:rsidR="00F95DF8" w:rsidRPr="003B0816" w:rsidRDefault="00F95DF8" w:rsidP="00F95DF8">
      <w:r w:rsidRPr="003B0816">
        <w:t>3.Számla sorszáma</w:t>
      </w:r>
      <w:proofErr w:type="gramStart"/>
      <w:r w:rsidRPr="003B0816">
        <w:t>:……………………………………………………...</w:t>
      </w:r>
      <w:proofErr w:type="gramEnd"/>
    </w:p>
    <w:p w:rsidR="00F95DF8" w:rsidRPr="003B0816" w:rsidRDefault="00F95DF8" w:rsidP="00F95DF8">
      <w:r w:rsidRPr="003B0816">
        <w:t>Kiállítója megnevezése, adóigazgatási azonosító száma</w:t>
      </w:r>
      <w:proofErr w:type="gramStart"/>
      <w:r w:rsidRPr="003B0816">
        <w:t>: …</w:t>
      </w:r>
      <w:proofErr w:type="gramEnd"/>
      <w:r w:rsidRPr="003B0816">
        <w:t>…………………………………………</w:t>
      </w:r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Kiállítás kelte</w:t>
      </w:r>
      <w:proofErr w:type="gramStart"/>
      <w:r w:rsidRPr="003B0816">
        <w:t>: …</w:t>
      </w:r>
      <w:proofErr w:type="gramEnd"/>
      <w:r w:rsidRPr="003B0816">
        <w:t>………………………………………………………</w:t>
      </w:r>
    </w:p>
    <w:p w:rsidR="00F95DF8" w:rsidRPr="003B0816" w:rsidRDefault="00F95DF8" w:rsidP="00F95DF8">
      <w:r w:rsidRPr="003B0816">
        <w:t>Számla tételeinek megnevezése</w:t>
      </w:r>
      <w:proofErr w:type="gramStart"/>
      <w:r w:rsidRPr="003B0816">
        <w:t>:………………………………………………………………………</w:t>
      </w:r>
      <w:proofErr w:type="gramEnd"/>
    </w:p>
    <w:p w:rsidR="00F95DF8" w:rsidRPr="003B0816" w:rsidRDefault="00F95DF8" w:rsidP="00F95DF8">
      <w:r w:rsidRPr="003B0816">
        <w:t>………………………………………………………………………………………………………….</w:t>
      </w:r>
    </w:p>
    <w:p w:rsidR="00F95DF8" w:rsidRPr="003B0816" w:rsidRDefault="00F95DF8" w:rsidP="00F95DF8">
      <w:r w:rsidRPr="003B0816">
        <w:t>Számla összege</w:t>
      </w:r>
      <w:proofErr w:type="gramStart"/>
      <w:r w:rsidRPr="003B0816">
        <w:t>: …</w:t>
      </w:r>
      <w:proofErr w:type="gramEnd"/>
      <w:r w:rsidRPr="003B0816">
        <w:t>……………………..Ebből az elszámoláshoz felhasznált:……………….…….</w:t>
      </w:r>
    </w:p>
    <w:p w:rsidR="00F95DF8" w:rsidRPr="003B0816" w:rsidRDefault="00F95DF8" w:rsidP="00F95DF8">
      <w:r w:rsidRPr="003B0816">
        <w:t>Bizonylat kiegyenlítését igazoló bizonylat (banki kivonat v. pénztárbizonylat) száma</w:t>
      </w:r>
      <w:proofErr w:type="gramStart"/>
      <w:r w:rsidRPr="003B0816">
        <w:t>:…………………</w:t>
      </w:r>
      <w:proofErr w:type="gramEnd"/>
    </w:p>
    <w:p w:rsidR="00F95DF8" w:rsidRPr="003B0816" w:rsidRDefault="00F95DF8" w:rsidP="00F95DF8"/>
    <w:tbl>
      <w:tblPr>
        <w:tblStyle w:val="Rcsostblzat10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95DF8" w:rsidRPr="003B0816" w:rsidTr="006F026D">
        <w:tc>
          <w:tcPr>
            <w:tcW w:w="9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DF8" w:rsidRPr="003B0816" w:rsidRDefault="00F95DF8" w:rsidP="006F026D">
            <w:pPr>
              <w:tabs>
                <w:tab w:val="left" w:pos="7248"/>
              </w:tabs>
            </w:pPr>
          </w:p>
        </w:tc>
      </w:tr>
      <w:tr w:rsidR="00F95DF8" w:rsidRPr="003B0816" w:rsidTr="006F026D">
        <w:tc>
          <w:tcPr>
            <w:tcW w:w="9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DF8" w:rsidRPr="003B0816" w:rsidRDefault="00F95DF8" w:rsidP="006F026D">
            <w:pPr>
              <w:tabs>
                <w:tab w:val="left" w:pos="7248"/>
              </w:tabs>
              <w:rPr>
                <w:b/>
              </w:rPr>
            </w:pPr>
            <w:r w:rsidRPr="003B0816">
              <w:rPr>
                <w:b/>
              </w:rPr>
              <w:t>Elszámolt összeg mindösszesen:</w:t>
            </w:r>
          </w:p>
        </w:tc>
      </w:tr>
      <w:tr w:rsidR="00F95DF8" w:rsidRPr="003B0816" w:rsidTr="006F026D">
        <w:tc>
          <w:tcPr>
            <w:tcW w:w="9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DF8" w:rsidRPr="003B0816" w:rsidRDefault="00F95DF8" w:rsidP="006F026D"/>
        </w:tc>
      </w:tr>
      <w:tr w:rsidR="00F95DF8" w:rsidRPr="003B0816" w:rsidTr="006F026D">
        <w:tc>
          <w:tcPr>
            <w:tcW w:w="9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DF8" w:rsidRPr="003B0816" w:rsidRDefault="00F95DF8" w:rsidP="006F026D"/>
        </w:tc>
      </w:tr>
    </w:tbl>
    <w:p w:rsidR="00F95DF8" w:rsidRPr="003B0816" w:rsidRDefault="00F95DF8" w:rsidP="00F95DF8">
      <w:r w:rsidRPr="003B0816">
        <w:t xml:space="preserve"> </w:t>
      </w:r>
    </w:p>
    <w:p w:rsidR="00F95DF8" w:rsidRPr="003B0816" w:rsidRDefault="00F95DF8" w:rsidP="00F95DF8">
      <w:r w:rsidRPr="003B0816">
        <w:t xml:space="preserve">IGAZOLOM, </w:t>
      </w:r>
      <w:proofErr w:type="gramStart"/>
      <w:r w:rsidRPr="003B0816">
        <w:t>HOGY</w:t>
      </w:r>
      <w:proofErr w:type="gramEnd"/>
      <w:r w:rsidRPr="003B0816">
        <w:t xml:space="preserve"> A JEGYZÉKBEN FOGLALTAK A TÁMOGATÁSI SZERZŐDÉSBEN FOGLALTAKNAK MEGFELELEŐEN AZ ÉRVÉNYES PÉNZÜGYI ÉS SZÁMVITELI RENDELKEZÉSEK SZERINT KERÜLTEK FELHASZNÁLÁSRA, KIFIZETÉSRE ÉS KÖNYVELÉSRE. A BIZONYLATOKAT </w:t>
      </w:r>
      <w:proofErr w:type="gramStart"/>
      <w:r w:rsidRPr="003B0816">
        <w:t>A</w:t>
      </w:r>
      <w:proofErr w:type="gramEnd"/>
      <w:r w:rsidRPr="003B0816">
        <w:t xml:space="preserve"> KETTŐS FINANSZÍROZÁS KIZÁRTSÁGÁNAK MEGFELELŐ ZÁRADÉKKAL LÁTTUK EL.</w:t>
      </w:r>
    </w:p>
    <w:p w:rsidR="00F95DF8" w:rsidRPr="003B0816" w:rsidRDefault="00F95DF8" w:rsidP="00F95DF8"/>
    <w:p w:rsidR="00F95DF8" w:rsidRPr="003B0816" w:rsidRDefault="00F95DF8" w:rsidP="00F95DF8">
      <w:r w:rsidRPr="003B0816">
        <w:t>Kelt</w:t>
      </w:r>
      <w:proofErr w:type="gramStart"/>
      <w:r w:rsidRPr="003B0816">
        <w:t>:………………………</w:t>
      </w:r>
      <w:proofErr w:type="gramEnd"/>
    </w:p>
    <w:p w:rsidR="00F95DF8" w:rsidRPr="003B0816" w:rsidRDefault="00F95DF8" w:rsidP="00F95DF8"/>
    <w:p w:rsidR="00F95DF8" w:rsidRPr="003B0816" w:rsidRDefault="00F95DF8" w:rsidP="00F95DF8">
      <w:r w:rsidRPr="003B0816">
        <w:t xml:space="preserve">                                                                   P. H. </w:t>
      </w:r>
    </w:p>
    <w:p w:rsidR="00F95DF8" w:rsidRPr="003B0816" w:rsidRDefault="00F95DF8" w:rsidP="00F95DF8">
      <w:r w:rsidRPr="003B0816">
        <w:t xml:space="preserve">                                                                                          ……………….................</w:t>
      </w:r>
    </w:p>
    <w:p w:rsidR="00F95DF8" w:rsidRPr="003B0816" w:rsidRDefault="00F95DF8" w:rsidP="00F95DF8">
      <w:r w:rsidRPr="003B0816">
        <w:t xml:space="preserve">                                                                                              Támogatott aláírása</w:t>
      </w: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>Tájékoztatás</w:t>
      </w:r>
      <w:proofErr w:type="gramStart"/>
      <w:r w:rsidRPr="003B0816">
        <w:rPr>
          <w:sz w:val="18"/>
          <w:szCs w:val="18"/>
        </w:rPr>
        <w:t>::</w:t>
      </w:r>
      <w:proofErr w:type="gramEnd"/>
      <w:r w:rsidRPr="003B0816">
        <w:rPr>
          <w:sz w:val="18"/>
          <w:szCs w:val="18"/>
        </w:rPr>
        <w:t xml:space="preserve"> </w:t>
      </w: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 xml:space="preserve">A jegyzék az elszámolási bizonylatok darabszámának megfelelően bővíthető. </w:t>
      </w:r>
    </w:p>
    <w:p w:rsidR="00F95DF8" w:rsidRPr="003B0816" w:rsidRDefault="00F95DF8" w:rsidP="00F95DF8">
      <w:pPr>
        <w:rPr>
          <w:sz w:val="18"/>
          <w:szCs w:val="18"/>
        </w:rPr>
      </w:pP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 xml:space="preserve">A bizonylat adatait értelemszerűen kell kitölteni. A számla tételeinek megnevezésénél kérjük pontosan megnevezni, hogy miről szól a bizonylat (pl.: számítógép, megbízási díj, stb.) </w:t>
      </w:r>
    </w:p>
    <w:p w:rsidR="00F95DF8" w:rsidRPr="003B0816" w:rsidRDefault="00F95DF8" w:rsidP="00F95DF8">
      <w:pPr>
        <w:rPr>
          <w:sz w:val="18"/>
          <w:szCs w:val="18"/>
        </w:rPr>
      </w:pP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 xml:space="preserve">A jegyzék mellékleteként az elszámolási és azok kiegyenlítését igazoló bizonylatok hitelesített másolatát küldjék be. </w:t>
      </w: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 xml:space="preserve">Kettős finanszírozás kizártsága érdekében az alábbi záradékkal kell ellátni az </w:t>
      </w:r>
      <w:r w:rsidRPr="003B0816">
        <w:rPr>
          <w:sz w:val="18"/>
          <w:szCs w:val="18"/>
          <w:u w:val="single"/>
        </w:rPr>
        <w:t>eredeti</w:t>
      </w:r>
      <w:r w:rsidRPr="003B0816">
        <w:rPr>
          <w:sz w:val="18"/>
          <w:szCs w:val="18"/>
        </w:rPr>
        <w:t xml:space="preserve"> számlákat:</w:t>
      </w:r>
    </w:p>
    <w:p w:rsidR="00F95DF8" w:rsidRPr="003B0816" w:rsidRDefault="00F95DF8" w:rsidP="00F95DF8">
      <w:pPr>
        <w:rPr>
          <w:i/>
          <w:sz w:val="18"/>
          <w:szCs w:val="18"/>
        </w:rPr>
      </w:pPr>
      <w:r w:rsidRPr="003B0816">
        <w:rPr>
          <w:i/>
          <w:sz w:val="18"/>
          <w:szCs w:val="18"/>
        </w:rPr>
        <w:t xml:space="preserve">A bizonylatot </w:t>
      </w:r>
      <w:proofErr w:type="gramStart"/>
      <w:r w:rsidRPr="003B0816">
        <w:rPr>
          <w:i/>
          <w:sz w:val="18"/>
          <w:szCs w:val="18"/>
        </w:rPr>
        <w:t>a ….</w:t>
      </w:r>
      <w:proofErr w:type="gramEnd"/>
      <w:r w:rsidRPr="003B0816">
        <w:rPr>
          <w:i/>
          <w:sz w:val="18"/>
          <w:szCs w:val="18"/>
        </w:rPr>
        <w:t xml:space="preserve"> évi, Csákvár Város Önkormányzatától kapott támogatás elszámolására … összegben használtam fel.</w:t>
      </w: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>A záradékban az évet és az összeget értelemszerűen ki kell tölteni.</w:t>
      </w:r>
    </w:p>
    <w:p w:rsidR="00F95DF8" w:rsidRPr="003B0816" w:rsidRDefault="00F95DF8" w:rsidP="00F95DF8">
      <w:pPr>
        <w:rPr>
          <w:sz w:val="18"/>
          <w:szCs w:val="18"/>
        </w:rPr>
      </w:pPr>
    </w:p>
    <w:p w:rsidR="00F95DF8" w:rsidRPr="003B0816" w:rsidRDefault="00F95DF8" w:rsidP="00F95DF8">
      <w:pPr>
        <w:rPr>
          <w:sz w:val="18"/>
          <w:szCs w:val="18"/>
        </w:rPr>
      </w:pPr>
      <w:r w:rsidRPr="003B0816">
        <w:rPr>
          <w:sz w:val="18"/>
          <w:szCs w:val="18"/>
        </w:rPr>
        <w:t>A fenti módon záradékolt számlákat le kell másolni, és a másolatokat az alábbi záradékkal kell hitelesíteni: „</w:t>
      </w:r>
      <w:r w:rsidRPr="003B0816">
        <w:rPr>
          <w:i/>
          <w:sz w:val="18"/>
          <w:szCs w:val="18"/>
        </w:rPr>
        <w:t>Az eredetivel mindenben egyező, hiteles másolat.” Dátum</w:t>
      </w:r>
      <w:proofErr w:type="gramStart"/>
      <w:r w:rsidRPr="003B0816">
        <w:rPr>
          <w:i/>
          <w:sz w:val="18"/>
          <w:szCs w:val="18"/>
        </w:rPr>
        <w:t>:……..,</w:t>
      </w:r>
      <w:proofErr w:type="gramEnd"/>
      <w:r w:rsidRPr="003B0816">
        <w:rPr>
          <w:i/>
          <w:sz w:val="18"/>
          <w:szCs w:val="18"/>
        </w:rPr>
        <w:t xml:space="preserve"> (cégszerű) aláírás.</w:t>
      </w:r>
    </w:p>
    <w:p w:rsidR="00F95DF8" w:rsidRPr="003B0816" w:rsidRDefault="00F95DF8" w:rsidP="00F95DF8">
      <w:pPr>
        <w:rPr>
          <w:sz w:val="18"/>
          <w:szCs w:val="18"/>
        </w:rPr>
      </w:pPr>
    </w:p>
    <w:p w:rsidR="00F95DF8" w:rsidRDefault="00F95DF8" w:rsidP="00F95DF8">
      <w:r w:rsidRPr="003B0816">
        <w:rPr>
          <w:b/>
        </w:rPr>
        <w:t xml:space="preserve">A pénzügyi elszámoláshoz ne felejtse </w:t>
      </w:r>
      <w:proofErr w:type="gramStart"/>
      <w:r w:rsidRPr="003B0816">
        <w:rPr>
          <w:b/>
        </w:rPr>
        <w:t>el csatolni</w:t>
      </w:r>
      <w:proofErr w:type="gramEnd"/>
      <w:r w:rsidRPr="003B0816">
        <w:rPr>
          <w:b/>
        </w:rPr>
        <w:t xml:space="preserve"> a – lehetőség szerint fotót is tartalmazó – szöveges beszámolót, valamint a Csákvári-Bodméri Hírmondó szerkesztőségébe megjelentetésre küldött sajtóanyagot (amennyiben meg is jelent, az újságcikk másolatát és annak megjelölését, melyik lapszámban jelent meg).</w:t>
      </w:r>
      <w:r w:rsidRPr="003B0816">
        <w:t xml:space="preserve"> </w:t>
      </w:r>
    </w:p>
    <w:p w:rsidR="00F95DF8" w:rsidRDefault="00F95DF8" w:rsidP="00F95DF8">
      <w:pPr>
        <w:keepNext/>
        <w:jc w:val="center"/>
        <w:rPr>
          <w:rFonts w:eastAsia="Times New Roman"/>
          <w:b/>
          <w:lang w:eastAsia="hu-HU"/>
        </w:rPr>
      </w:pPr>
    </w:p>
    <w:p w:rsidR="00F95DF8" w:rsidRDefault="00F95DF8" w:rsidP="00F95DF8"/>
    <w:p w:rsidR="005557D1" w:rsidRDefault="005557D1"/>
    <w:sectPr w:rsidR="0055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F8"/>
    <w:rsid w:val="00511AFC"/>
    <w:rsid w:val="005550F9"/>
    <w:rsid w:val="005557D1"/>
    <w:rsid w:val="00B16E77"/>
    <w:rsid w:val="00B83B55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DF8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0">
    <w:name w:val="Rácsos táblázat10"/>
    <w:basedOn w:val="Normltblzat"/>
    <w:next w:val="Rcsostblzat"/>
    <w:uiPriority w:val="59"/>
    <w:rsid w:val="00F95DF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F9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DF8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0">
    <w:name w:val="Rácsos táblázat10"/>
    <w:basedOn w:val="Normltblzat"/>
    <w:next w:val="Rcsostblzat"/>
    <w:uiPriority w:val="59"/>
    <w:rsid w:val="00F95DF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F9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2018-03-28T09:02:00Z</dcterms:created>
  <dcterms:modified xsi:type="dcterms:W3CDTF">2018-03-28T09:02:00Z</dcterms:modified>
</cp:coreProperties>
</file>