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4927A" w14:textId="77777777" w:rsidR="006E1ADC" w:rsidRDefault="006E1ADC" w:rsidP="006E1ADC">
      <w:pPr>
        <w:pStyle w:val="Listaszerbekezds"/>
        <w:tabs>
          <w:tab w:val="left" w:pos="1080"/>
          <w:tab w:val="left" w:pos="3960"/>
        </w:tabs>
        <w:spacing w:after="0" w:line="240" w:lineRule="auto"/>
        <w:ind w:left="1065"/>
        <w:rPr>
          <w:rFonts w:ascii="Times New Roman" w:hAnsi="Times New Roman" w:cs="Times New Roman"/>
          <w:b/>
          <w:bCs/>
          <w:sz w:val="24"/>
          <w:szCs w:val="24"/>
        </w:rPr>
      </w:pPr>
      <w:r w:rsidRPr="00B86C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CF3">
        <w:rPr>
          <w:rFonts w:ascii="Times New Roman" w:hAnsi="Times New Roman" w:cs="Times New Roman"/>
          <w:b/>
          <w:bCs/>
          <w:sz w:val="24"/>
          <w:szCs w:val="24"/>
        </w:rPr>
        <w:t>függelék a 6/2019.(VII.17.) önkormányzati rendelethez</w:t>
      </w:r>
    </w:p>
    <w:p w14:paraId="61E422B7" w14:textId="77777777" w:rsidR="006E1ADC" w:rsidRPr="00B86CF3" w:rsidRDefault="006E1ADC" w:rsidP="006E1ADC">
      <w:pPr>
        <w:pStyle w:val="Listaszerbekezds"/>
        <w:tabs>
          <w:tab w:val="left" w:pos="1080"/>
          <w:tab w:val="left" w:pos="3960"/>
        </w:tabs>
        <w:spacing w:after="0" w:line="240" w:lineRule="auto"/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4C2DD" w14:textId="77777777" w:rsidR="006E1ADC" w:rsidRPr="008279CA" w:rsidRDefault="006E1ADC" w:rsidP="006E1ADC">
      <w:pPr>
        <w:tabs>
          <w:tab w:val="left" w:pos="1080"/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9CA">
        <w:rPr>
          <w:rFonts w:ascii="Times New Roman" w:hAnsi="Times New Roman" w:cs="Times New Roman"/>
          <w:b/>
          <w:bCs/>
          <w:sz w:val="24"/>
          <w:szCs w:val="24"/>
        </w:rPr>
        <w:t>A képviselő-testület ál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279CA">
        <w:rPr>
          <w:rFonts w:ascii="Times New Roman" w:hAnsi="Times New Roman" w:cs="Times New Roman"/>
          <w:b/>
          <w:bCs/>
          <w:sz w:val="24"/>
          <w:szCs w:val="24"/>
        </w:rPr>
        <w:t xml:space="preserve">al létrehozott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állandó </w:t>
      </w:r>
      <w:r w:rsidRPr="008279CA">
        <w:rPr>
          <w:rFonts w:ascii="Times New Roman" w:hAnsi="Times New Roman" w:cs="Times New Roman"/>
          <w:b/>
          <w:bCs/>
          <w:sz w:val="24"/>
          <w:szCs w:val="24"/>
        </w:rPr>
        <w:t>bizottságok tagjai</w:t>
      </w:r>
    </w:p>
    <w:p w14:paraId="1F845FD8" w14:textId="77777777" w:rsidR="006E1ADC" w:rsidRPr="00495746" w:rsidRDefault="006E1ADC" w:rsidP="006E1ADC">
      <w:pPr>
        <w:tabs>
          <w:tab w:val="left" w:pos="1080"/>
          <w:tab w:val="left" w:pos="39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5DA6DA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Bizottság </w:t>
      </w:r>
    </w:p>
    <w:p w14:paraId="07D6DAAE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sz w:val="24"/>
          <w:szCs w:val="24"/>
        </w:rPr>
        <w:tab/>
        <w:t>Dr. Farkas Géza</w:t>
      </w:r>
    </w:p>
    <w:p w14:paraId="589004C0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Tagok: </w:t>
      </w:r>
      <w:r>
        <w:rPr>
          <w:rFonts w:ascii="Times New Roman" w:hAnsi="Times New Roman" w:cs="Times New Roman"/>
          <w:sz w:val="24"/>
          <w:szCs w:val="24"/>
        </w:rPr>
        <w:tab/>
        <w:t>Rácz Barnabás</w:t>
      </w:r>
    </w:p>
    <w:p w14:paraId="281314CA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Palombi Imre</w:t>
      </w:r>
    </w:p>
    <w:p w14:paraId="7F115774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507AF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Bizottság</w:t>
      </w:r>
    </w:p>
    <w:p w14:paraId="741498DE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sz w:val="24"/>
          <w:szCs w:val="24"/>
        </w:rPr>
        <w:tab/>
        <w:t>Rácz Barnabás</w:t>
      </w:r>
    </w:p>
    <w:p w14:paraId="553963C0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Tagok: </w:t>
      </w:r>
      <w:r>
        <w:rPr>
          <w:rFonts w:ascii="Times New Roman" w:hAnsi="Times New Roman" w:cs="Times New Roman"/>
          <w:sz w:val="24"/>
          <w:szCs w:val="24"/>
        </w:rPr>
        <w:tab/>
        <w:t>Kovács Mihály Tamás</w:t>
      </w:r>
    </w:p>
    <w:p w14:paraId="15B49432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Prekobné Gubányi Diána</w:t>
      </w:r>
    </w:p>
    <w:p w14:paraId="4BA5F4AA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807EF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Kulturális és Sport Bizottság</w:t>
      </w:r>
    </w:p>
    <w:p w14:paraId="21451E10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sz w:val="24"/>
          <w:szCs w:val="24"/>
        </w:rPr>
        <w:tab/>
        <w:t>Palombi Imre</w:t>
      </w:r>
    </w:p>
    <w:p w14:paraId="739F152A" w14:textId="77777777" w:rsidR="006E1ADC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Dubóczki Dorina</w:t>
      </w:r>
    </w:p>
    <w:p w14:paraId="38FBE5CB" w14:textId="77777777" w:rsidR="006E1ADC" w:rsidRPr="00495746" w:rsidRDefault="006E1ADC" w:rsidP="006E1ADC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Szűcs Ádám</w:t>
      </w:r>
    </w:p>
    <w:p w14:paraId="2022E6AF" w14:textId="77777777" w:rsidR="00D171D7" w:rsidRPr="006E1ADC" w:rsidRDefault="00D171D7" w:rsidP="006E1ADC">
      <w:bookmarkStart w:id="0" w:name="_GoBack"/>
      <w:bookmarkEnd w:id="0"/>
    </w:p>
    <w:sectPr w:rsidR="00D171D7" w:rsidRPr="006E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07"/>
    <w:rsid w:val="006E1ADC"/>
    <w:rsid w:val="00D171D7"/>
    <w:rsid w:val="00F7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3268-654F-4669-8AC8-EA5EF5E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AD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1ADC"/>
    <w:pPr>
      <w:spacing w:line="252" w:lineRule="auto"/>
      <w:ind w:left="720"/>
      <w:contextualSpacing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2020-02-21T09:12:00Z</dcterms:created>
  <dcterms:modified xsi:type="dcterms:W3CDTF">2020-02-21T09:12:00Z</dcterms:modified>
</cp:coreProperties>
</file>