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7" w:rsidRPr="00CD43A7" w:rsidRDefault="001736F7" w:rsidP="001736F7">
      <w:pPr>
        <w:jc w:val="right"/>
      </w:pPr>
      <w:r>
        <w:t>2</w:t>
      </w:r>
      <w:proofErr w:type="gramStart"/>
      <w:r w:rsidRPr="00CD43A7">
        <w:t>.sz.</w:t>
      </w:r>
      <w:proofErr w:type="gramEnd"/>
      <w:r w:rsidRPr="00CD43A7">
        <w:t xml:space="preserve"> melléklet.</w:t>
      </w:r>
    </w:p>
    <w:p w:rsidR="001736F7" w:rsidRPr="00CD43A7" w:rsidRDefault="001736F7" w:rsidP="001736F7">
      <w:pPr>
        <w:jc w:val="right"/>
      </w:pPr>
    </w:p>
    <w:p w:rsidR="001736F7" w:rsidRPr="00CD43A7" w:rsidRDefault="001736F7" w:rsidP="001736F7">
      <w:r w:rsidRPr="00CD43A7">
        <w:t xml:space="preserve">Szelektív gyűjtőszigetek ahol papírt, műanyagot és üveget gyűjtő </w:t>
      </w:r>
      <w:proofErr w:type="spellStart"/>
      <w:r w:rsidRPr="00CD43A7">
        <w:t>edényzet</w:t>
      </w:r>
      <w:proofErr w:type="spellEnd"/>
      <w:r w:rsidRPr="00CD43A7">
        <w:t xml:space="preserve"> található:</w:t>
      </w:r>
    </w:p>
    <w:p w:rsidR="001736F7" w:rsidRPr="00CD43A7" w:rsidRDefault="001736F7" w:rsidP="001736F7">
      <w:pPr>
        <w:rPr>
          <w:color w:val="000000"/>
        </w:rPr>
      </w:pPr>
    </w:p>
    <w:p w:rsidR="001736F7" w:rsidRPr="00CD43A7" w:rsidRDefault="001736F7" w:rsidP="001736F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Fő utca buszmegállójával szemben</w:t>
      </w:r>
    </w:p>
    <w:p w:rsidR="001736F7" w:rsidRPr="00CD43A7" w:rsidRDefault="001736F7" w:rsidP="001736F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Templom tér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120. szám alatti ingatlan mellett</w:t>
      </w:r>
    </w:p>
    <w:p w:rsidR="004F40C9" w:rsidRPr="001736F7" w:rsidRDefault="004F40C9" w:rsidP="001736F7"/>
    <w:sectPr w:rsidR="004F40C9" w:rsidRPr="001736F7" w:rsidSect="004F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833"/>
    <w:multiLevelType w:val="hybridMultilevel"/>
    <w:tmpl w:val="188AE16A"/>
    <w:lvl w:ilvl="0" w:tplc="2B5827A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56"/>
    <w:rsid w:val="001736F7"/>
    <w:rsid w:val="004F40C9"/>
    <w:rsid w:val="00B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173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161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phivgrab</dc:creator>
  <cp:keywords/>
  <dc:description/>
  <cp:lastModifiedBy>phivgrab</cp:lastModifiedBy>
  <cp:revision>2</cp:revision>
  <dcterms:created xsi:type="dcterms:W3CDTF">2016-09-20T06:23:00Z</dcterms:created>
  <dcterms:modified xsi:type="dcterms:W3CDTF">2016-09-20T06:23:00Z</dcterms:modified>
</cp:coreProperties>
</file>