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2A" w:rsidRDefault="002B102A" w:rsidP="002B102A">
      <w:pPr>
        <w:pStyle w:val="Listaszerbekezds4"/>
        <w:pageBreakBefore/>
        <w:ind w:left="0"/>
        <w:jc w:val="right"/>
        <w:rPr>
          <w:b/>
          <w:sz w:val="22"/>
          <w:vertAlign w:val="superscript"/>
        </w:rPr>
      </w:pPr>
      <w:r>
        <w:rPr>
          <w:b/>
          <w:i/>
          <w:iCs/>
          <w:sz w:val="22"/>
        </w:rPr>
        <w:t xml:space="preserve">4. számú melléklet </w:t>
      </w:r>
    </w:p>
    <w:p w:rsidR="002B102A" w:rsidRDefault="002B102A" w:rsidP="002B102A">
      <w:pPr>
        <w:snapToGrid w:val="0"/>
        <w:jc w:val="center"/>
        <w:rPr>
          <w:b/>
          <w:bCs/>
        </w:rPr>
      </w:pPr>
    </w:p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F3455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AF3455">
              <w:rPr>
                <w:bCs/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F3455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C233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B644FF">
              <w:rPr>
                <w:bCs/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B644F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B644F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86563F">
              <w:rPr>
                <w:bCs/>
                <w:color w:val="000000"/>
                <w:sz w:val="22"/>
                <w:szCs w:val="22"/>
              </w:rPr>
              <w:t>Frangepán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bCs/>
                <w:color w:val="000000"/>
                <w:sz w:val="22"/>
                <w:szCs w:val="22"/>
              </w:rPr>
              <w:t>páratlan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6563F" w:rsidRDefault="002B102A" w:rsidP="00E15665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a János </w:t>
            </w: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u.-ig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D44913">
              <w:rPr>
                <w:bCs/>
                <w:color w:val="000000"/>
                <w:sz w:val="22"/>
                <w:szCs w:val="22"/>
              </w:rPr>
              <w:t>Tőzegtavi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D449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449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Pr="00EC14B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>számú vegyes (területi és iskola)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20-tól 34-ig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AF2E9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F2E97">
              <w:rPr>
                <w:bCs/>
                <w:color w:val="000000"/>
                <w:sz w:val="22"/>
                <w:szCs w:val="22"/>
              </w:rPr>
              <w:t>Bar</w:t>
            </w:r>
            <w:r>
              <w:rPr>
                <w:bCs/>
                <w:color w:val="000000"/>
                <w:sz w:val="22"/>
                <w:szCs w:val="22"/>
              </w:rPr>
              <w:t>átság útja</w:t>
            </w:r>
            <w:r w:rsidRPr="00AF2E97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36/A-tól 42/C-ig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 w:rsidRPr="00066D3F">
              <w:rPr>
                <w:bCs/>
                <w:color w:val="000000"/>
                <w:sz w:val="22"/>
                <w:szCs w:val="22"/>
              </w:rPr>
              <w:t>2-től 6-ig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Tábor út</w:t>
            </w:r>
            <w:proofErr w:type="gramEnd"/>
            <w:r w:rsidRPr="001202C8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Tábor u-tól a Széchenyi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a Radnóti u-tól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1202C8">
              <w:rPr>
                <w:bCs/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bCs/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Pr="001202C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202C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/>
    <w:p w:rsidR="002B102A" w:rsidRPr="00EC14B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  <w:i/>
        </w:rPr>
      </w:pPr>
      <w:r w:rsidRPr="00EC14BA">
        <w:rPr>
          <w:b/>
          <w:bCs/>
          <w:i/>
        </w:rPr>
        <w:t xml:space="preserve"> számú vegyes (területi és iskola)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Barátság útja </w:t>
            </w:r>
            <w:r w:rsidRPr="00447874">
              <w:rPr>
                <w:bCs/>
                <w:color w:val="000000"/>
                <w:sz w:val="22"/>
                <w:szCs w:val="22"/>
              </w:rPr>
              <w:t>29.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447874">
              <w:rPr>
                <w:bCs/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47874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447874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66D3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AD5E67">
              <w:rPr>
                <w:bCs/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AD5E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AD5E67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  <w:tr w:rsidR="002B102A" w:rsidTr="00E15665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71.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Cs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E4028B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páros oldala Alkotmány u-tól a Radnóti u-ig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páratlan oldala Bocskai u-tól a Mátyás király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 Radnóti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az Alkotmány u-tól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Mányoki</w:t>
            </w:r>
            <w:proofErr w:type="spellEnd"/>
            <w:r w:rsidRPr="00E4028B">
              <w:rPr>
                <w:bCs/>
                <w:color w:val="000000"/>
                <w:sz w:val="22"/>
                <w:szCs w:val="22"/>
              </w:rPr>
              <w:t xml:space="preserve">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ind w:left="360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1-től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4028B">
              <w:rPr>
                <w:bCs/>
                <w:color w:val="000000"/>
                <w:sz w:val="22"/>
                <w:szCs w:val="22"/>
              </w:rPr>
              <w:t>ill. 2.-től a Hunyadi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 xml:space="preserve">az Alkotmány u-tól a Rákóczi </w:t>
            </w: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út-ig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E4028B">
              <w:rPr>
                <w:bCs/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4028B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4028B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D6077D">
              <w:rPr>
                <w:bCs/>
                <w:color w:val="000000"/>
                <w:sz w:val="22"/>
                <w:szCs w:val="22"/>
              </w:rPr>
              <w:t xml:space="preserve">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Botond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D6077D">
              <w:rPr>
                <w:bCs/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 xml:space="preserve">a Kossuth L. u-tól a Táltos u-ig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Vereckei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D6077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D6077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101-től 141-ig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a János u-tól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642213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642213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 u. 2.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578DE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578DE" w:rsidRDefault="002B102A" w:rsidP="00E15665">
            <w:pPr>
              <w:jc w:val="center"/>
            </w:pPr>
            <w:r w:rsidRPr="001578DE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1578DE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</w:t>
            </w:r>
            <w:proofErr w:type="gramStart"/>
            <w:r w:rsidRPr="00EF2D6C">
              <w:rPr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EF2D6C">
              <w:rPr>
                <w:bCs/>
                <w:color w:val="000000"/>
                <w:sz w:val="22"/>
                <w:szCs w:val="22"/>
              </w:rPr>
              <w:t>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EF2D6C" w:rsidRDefault="002B102A" w:rsidP="00E15665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EF2D6C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</w:t>
            </w:r>
            <w:proofErr w:type="gramStart"/>
            <w:r w:rsidRPr="00194BCD">
              <w:rPr>
                <w:bCs/>
                <w:color w:val="000000"/>
                <w:sz w:val="22"/>
                <w:szCs w:val="22"/>
              </w:rPr>
              <w:t>.,</w:t>
            </w:r>
            <w:proofErr w:type="gramEnd"/>
            <w:r w:rsidRPr="00194BCD">
              <w:rPr>
                <w:bCs/>
                <w:color w:val="000000"/>
                <w:sz w:val="22"/>
                <w:szCs w:val="22"/>
              </w:rPr>
              <w:t xml:space="preserve">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194BCD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4C1FF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páros oldal a Kossuth L. u-tól az Alkotmány u-ig, </w:t>
            </w:r>
            <w:r w:rsidRPr="005C5DE8">
              <w:rPr>
                <w:bCs/>
                <w:color w:val="000000"/>
                <w:sz w:val="22"/>
                <w:szCs w:val="22"/>
              </w:rPr>
              <w:lastRenderedPageBreak/>
              <w:t>páratlan oldal a Kossuth L. u-tól a Bocskai u-ig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lastRenderedPageBreak/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u-tól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5C5DE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00998" w:rsidRDefault="002B102A" w:rsidP="00E15665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C00998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876FA2" w:rsidRDefault="002B102A" w:rsidP="00E15665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876FA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09137A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Baross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Csomádi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Kolozsvár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1-től 65-ig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Ungvár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980942" w:rsidRDefault="002B102A" w:rsidP="00E15665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980942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2F16B9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2F16B9" w:rsidRDefault="002B102A" w:rsidP="00E15665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2F16B9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Pr="002F16B9" w:rsidRDefault="002B102A" w:rsidP="002B102A"/>
    <w:p w:rsidR="002B102A" w:rsidRDefault="002B102A" w:rsidP="002B102A"/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Bárdos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Eisemann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Farkas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Kadosa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Zekovicz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F4678F" w:rsidRDefault="002B102A" w:rsidP="00E15665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F4678F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Default="002B102A" w:rsidP="002B102A">
      <w:pPr>
        <w:snapToGrid w:val="0"/>
        <w:ind w:left="1080"/>
        <w:rPr>
          <w:b/>
          <w:bCs/>
        </w:rPr>
      </w:pPr>
    </w:p>
    <w:p w:rsidR="002B102A" w:rsidRDefault="002B102A" w:rsidP="002B102A">
      <w:pPr>
        <w:snapToGrid w:val="0"/>
        <w:ind w:left="1080"/>
        <w:rPr>
          <w:b/>
          <w:bCs/>
        </w:rPr>
      </w:pPr>
    </w:p>
    <w:p w:rsidR="002B102A" w:rsidRDefault="002B102A" w:rsidP="002B102A">
      <w:pPr>
        <w:numPr>
          <w:ilvl w:val="0"/>
          <w:numId w:val="4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Csuta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Babicz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Béla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37., 43.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lastRenderedPageBreak/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Heps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Hitch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Róbert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Karinthy Frigyes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Klimscha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Nándori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Nyereg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Pavilon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Petőfi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telep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Repülőtéri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Sajdik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Spartacus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Szakáll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Szokolai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Torony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Verseny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Víz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B102A" w:rsidRPr="00317167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</w:pPr>
            <w:r w:rsidRPr="00317167"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Ordass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317167" w:rsidRDefault="002B102A" w:rsidP="00E15665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Pr="00317167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B102A" w:rsidRPr="00317167" w:rsidRDefault="002B102A" w:rsidP="002B102A">
      <w:pPr>
        <w:snapToGrid w:val="0"/>
        <w:ind w:left="1080"/>
        <w:rPr>
          <w:bCs/>
        </w:rPr>
      </w:pPr>
    </w:p>
    <w:p w:rsidR="002B102A" w:rsidRDefault="002B102A" w:rsidP="002B102A">
      <w:pPr>
        <w:snapToGrid w:val="0"/>
        <w:rPr>
          <w:b/>
          <w:bCs/>
        </w:rPr>
      </w:pPr>
    </w:p>
    <w:p w:rsidR="002B102A" w:rsidRDefault="002B102A" w:rsidP="002B102A">
      <w:pPr>
        <w:numPr>
          <w:ilvl w:val="0"/>
          <w:numId w:val="4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B102A" w:rsidRDefault="002B102A" w:rsidP="002B102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2265"/>
        <w:gridCol w:w="2010"/>
        <w:gridCol w:w="1965"/>
        <w:gridCol w:w="2267"/>
      </w:tblGrid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B102A" w:rsidTr="00E15665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102A" w:rsidRPr="00C832D1" w:rsidRDefault="002B102A" w:rsidP="00E15665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02A" w:rsidRDefault="002B102A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2B102A" w:rsidRDefault="002B102A" w:rsidP="002B102A"/>
    <w:p w:rsidR="002B102A" w:rsidRDefault="002B102A" w:rsidP="002B102A">
      <w:pPr>
        <w:jc w:val="center"/>
        <w:rPr>
          <w:b/>
        </w:rPr>
      </w:pPr>
    </w:p>
    <w:p w:rsidR="002B102A" w:rsidRPr="008F1A15" w:rsidRDefault="002B102A" w:rsidP="002B102A">
      <w:pPr>
        <w:jc w:val="center"/>
        <w:rPr>
          <w:b/>
          <w:i/>
        </w:rPr>
      </w:pPr>
      <w:r w:rsidRPr="008F1A15">
        <w:rPr>
          <w:b/>
          <w:i/>
        </w:rPr>
        <w:t>Iskolavédőnői körzetek</w:t>
      </w:r>
    </w:p>
    <w:p w:rsidR="002B102A" w:rsidRDefault="002B102A" w:rsidP="002B102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4450"/>
        <w:gridCol w:w="3833"/>
      </w:tblGrid>
      <w:tr w:rsidR="002B102A" w:rsidRPr="00ED1FF6" w:rsidTr="00E1566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705B2" w:rsidRDefault="002B102A" w:rsidP="00E15665">
            <w:pPr>
              <w:jc w:val="center"/>
              <w:rPr>
                <w:b/>
              </w:rPr>
            </w:pPr>
            <w:r w:rsidRPr="00E705B2">
              <w:rPr>
                <w:b/>
              </w:rPr>
              <w:t>Körzet száma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D1FF6" w:rsidRDefault="002B102A" w:rsidP="00E15665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neve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D1FF6" w:rsidRDefault="002B102A" w:rsidP="00E15665">
            <w:pPr>
              <w:jc w:val="center"/>
              <w:rPr>
                <w:b/>
              </w:rPr>
            </w:pPr>
            <w:r w:rsidRPr="00ED1FF6">
              <w:rPr>
                <w:b/>
              </w:rPr>
              <w:t>Köznevelési intézmény címe</w:t>
            </w:r>
          </w:p>
        </w:tc>
      </w:tr>
      <w:tr w:rsidR="002B102A" w:rsidRPr="00ED1FF6" w:rsidTr="00E1566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705B2" w:rsidRDefault="002B102A" w:rsidP="00E15665">
            <w:pPr>
              <w:ind w:left="360"/>
              <w:rPr>
                <w:b/>
              </w:rPr>
            </w:pPr>
            <w:r w:rsidRPr="00E705B2">
              <w:rPr>
                <w:b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09722B" w:rsidRDefault="002B102A" w:rsidP="00E15665">
            <w:r>
              <w:t xml:space="preserve">- </w:t>
            </w:r>
            <w:r w:rsidRPr="0009722B">
              <w:t>Dunakeszi Radnóti Miklós Gimnázium</w:t>
            </w:r>
          </w:p>
          <w:p w:rsidR="002B102A" w:rsidRPr="0009722B" w:rsidRDefault="002B102A" w:rsidP="00E15665">
            <w:r>
              <w:t>- Dunakeszi S</w:t>
            </w:r>
            <w:r w:rsidRPr="0009722B">
              <w:t>zent István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Default="002B102A" w:rsidP="00E15665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2B102A" w:rsidRPr="0009722B" w:rsidRDefault="002B102A" w:rsidP="00E15665">
            <w:r>
              <w:t>Dunakeszi, Táncsics u. 4.</w:t>
            </w:r>
          </w:p>
        </w:tc>
      </w:tr>
      <w:tr w:rsidR="002B102A" w:rsidRPr="00ED1FF6" w:rsidTr="00E15665">
        <w:trPr>
          <w:trHeight w:val="5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705B2" w:rsidRDefault="002B102A" w:rsidP="00E15665">
            <w:pPr>
              <w:jc w:val="center"/>
              <w:rPr>
                <w:b/>
              </w:rPr>
            </w:pPr>
            <w:r w:rsidRPr="00E705B2">
              <w:rPr>
                <w:b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09722B" w:rsidRDefault="002B102A" w:rsidP="00E15665">
            <w:pPr>
              <w:ind w:left="127" w:hanging="127"/>
            </w:pPr>
            <w:r>
              <w:t xml:space="preserve">- Dunakeszi Fazekas Mihály </w:t>
            </w:r>
            <w:proofErr w:type="gramStart"/>
            <w:r>
              <w:t>Német      Nyelvoktató</w:t>
            </w:r>
            <w:proofErr w:type="gramEnd"/>
            <w:r>
              <w:t xml:space="preserve"> Nemzetiségi Általános Iskola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Default="002B102A" w:rsidP="00E15665">
            <w:r>
              <w:t>Dunakeszi, Radnóti Miklós u. 29.</w:t>
            </w:r>
          </w:p>
          <w:p w:rsidR="002B102A" w:rsidRPr="0009722B" w:rsidRDefault="002B102A" w:rsidP="00E15665"/>
        </w:tc>
      </w:tr>
      <w:tr w:rsidR="002B102A" w:rsidRPr="00ED1FF6" w:rsidTr="00E1566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705B2" w:rsidRDefault="002B102A" w:rsidP="00E15665">
            <w:pPr>
              <w:jc w:val="center"/>
              <w:rPr>
                <w:b/>
              </w:rPr>
            </w:pPr>
            <w:r w:rsidRPr="00E705B2">
              <w:rPr>
                <w:b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Default="002B102A" w:rsidP="00E15665">
            <w:r>
              <w:t>- Dunakeszi Bárdos Lajos Általános Iskola</w:t>
            </w:r>
          </w:p>
          <w:p w:rsidR="002B102A" w:rsidRPr="0009722B" w:rsidRDefault="002B102A" w:rsidP="00E15665">
            <w:pPr>
              <w:ind w:left="127" w:hanging="127"/>
            </w:pPr>
            <w:r>
              <w:t>- Dunakeszi Kőrösi Csoma Sándor Általános Iskola felső tagozat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Default="002B102A" w:rsidP="00E15665">
            <w:r>
              <w:t>Dunakeszi, Iskola sétány 18.</w:t>
            </w:r>
          </w:p>
          <w:p w:rsidR="002B102A" w:rsidRPr="0009722B" w:rsidRDefault="002B102A" w:rsidP="00E15665">
            <w:r>
              <w:t>Dunakeszi, Garas u. 26.</w:t>
            </w:r>
          </w:p>
        </w:tc>
      </w:tr>
      <w:tr w:rsidR="002B102A" w:rsidRPr="00ED1FF6" w:rsidTr="00E15665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E705B2" w:rsidRDefault="002B102A" w:rsidP="00E15665">
            <w:pPr>
              <w:jc w:val="center"/>
              <w:rPr>
                <w:b/>
              </w:rPr>
            </w:pPr>
            <w:r w:rsidRPr="00E705B2">
              <w:rPr>
                <w:b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09722B" w:rsidRDefault="002B102A" w:rsidP="00E15665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A" w:rsidRPr="0009722B" w:rsidRDefault="002B102A" w:rsidP="00E15665">
            <w:r>
              <w:t>Dunakeszi, Károlyi u. 23.</w:t>
            </w:r>
          </w:p>
        </w:tc>
      </w:tr>
    </w:tbl>
    <w:p w:rsidR="002B102A" w:rsidRPr="002C62FF" w:rsidRDefault="002B102A" w:rsidP="002B102A">
      <w:pPr>
        <w:jc w:val="center"/>
        <w:rPr>
          <w:b/>
        </w:rPr>
      </w:pPr>
    </w:p>
    <w:p w:rsidR="002B102A" w:rsidRDefault="002B102A" w:rsidP="002B102A"/>
    <w:p w:rsidR="002B102A" w:rsidRPr="00350951" w:rsidRDefault="002B102A" w:rsidP="002B102A">
      <w:pPr>
        <w:rPr>
          <w:b/>
          <w:bCs/>
          <w:color w:val="000000"/>
          <w:sz w:val="22"/>
          <w:szCs w:val="22"/>
        </w:rPr>
      </w:pPr>
    </w:p>
    <w:p w:rsidR="002B102A" w:rsidRPr="00572BFA" w:rsidRDefault="002B102A" w:rsidP="002B102A"/>
    <w:p w:rsidR="002B102A" w:rsidRDefault="002B102A" w:rsidP="002B102A">
      <w:pPr>
        <w:ind w:firstLine="708"/>
        <w:rPr>
          <w:b/>
          <w:bCs/>
          <w:color w:val="000000"/>
        </w:rPr>
      </w:pPr>
    </w:p>
    <w:p w:rsidR="002B102A" w:rsidRDefault="002B102A" w:rsidP="002B102A">
      <w:pPr>
        <w:ind w:firstLine="708"/>
        <w:rPr>
          <w:b/>
          <w:bCs/>
          <w:color w:val="000000"/>
        </w:rPr>
      </w:pPr>
    </w:p>
    <w:p w:rsidR="002B102A" w:rsidRDefault="002B102A" w:rsidP="002B102A">
      <w:pPr>
        <w:rPr>
          <w:b/>
          <w:bCs/>
          <w:color w:val="000000"/>
        </w:rPr>
      </w:pPr>
    </w:p>
    <w:p w:rsidR="00A8502B" w:rsidRPr="002B102A" w:rsidRDefault="00A8502B" w:rsidP="002B102A"/>
    <w:sectPr w:rsidR="00A8502B" w:rsidRPr="002B102A" w:rsidSect="00622C0D">
      <w:headerReference w:type="default" r:id="rId5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0" w:rsidRDefault="002B102A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05400" w:rsidRDefault="002B102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39092E"/>
    <w:multiLevelType w:val="hybridMultilevel"/>
    <w:tmpl w:val="220C8A14"/>
    <w:lvl w:ilvl="0" w:tplc="9CEA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FF"/>
    <w:rsid w:val="00001DF9"/>
    <w:rsid w:val="002B102A"/>
    <w:rsid w:val="003D15FF"/>
    <w:rsid w:val="00A00C89"/>
    <w:rsid w:val="00A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5FF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3D15F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3D15F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3D15F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3D15FF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3D15FF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3D15FF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3D15FF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3D15FF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5F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3D15F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3D15F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3D1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3D15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3D15FF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rsid w:val="003D15F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3D15FF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rsid w:val="003D15FF"/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semiHidden/>
    <w:rsid w:val="003D15F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3D15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D15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3D15FF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3D1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D15FF"/>
    <w:rPr>
      <w:b/>
      <w:bCs/>
    </w:rPr>
  </w:style>
  <w:style w:type="character" w:customStyle="1" w:styleId="CommentSubjectChar">
    <w:name w:val="Comment Subject Char"/>
    <w:basedOn w:val="JegyzetszvegChar"/>
    <w:semiHidden/>
    <w:locked/>
    <w:rsid w:val="003D15FF"/>
    <w:rPr>
      <w:b/>
      <w:bCs/>
      <w:lang w:val="hu-HU"/>
    </w:rPr>
  </w:style>
  <w:style w:type="paragraph" w:styleId="Buborkszveg">
    <w:name w:val="Balloon Text"/>
    <w:basedOn w:val="Norml"/>
    <w:link w:val="BuborkszvegChar"/>
    <w:rsid w:val="003D15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D15F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3D15FF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3D15FF"/>
    <w:pPr>
      <w:ind w:left="720"/>
    </w:pPr>
  </w:style>
  <w:style w:type="paragraph" w:styleId="Szvegtrzsbehzssal">
    <w:name w:val="Body Text Indent"/>
    <w:basedOn w:val="Norml"/>
    <w:link w:val="SzvegtrzsbehzssalChar"/>
    <w:rsid w:val="003D15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D15FF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3D15FF"/>
    <w:rPr>
      <w:b/>
      <w:bCs/>
    </w:rPr>
  </w:style>
  <w:style w:type="paragraph" w:styleId="Cm">
    <w:name w:val="Title"/>
    <w:basedOn w:val="Norml"/>
    <w:next w:val="Norml"/>
    <w:link w:val="CmChar"/>
    <w:qFormat/>
    <w:rsid w:val="003D15F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3D15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3D15FF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3D15F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3D15FF"/>
  </w:style>
  <w:style w:type="character" w:customStyle="1" w:styleId="WW-Absatz-Standardschriftart">
    <w:name w:val="WW-Absatz-Standardschriftart"/>
    <w:rsid w:val="003D15FF"/>
  </w:style>
  <w:style w:type="character" w:customStyle="1" w:styleId="WW8Num3z0">
    <w:name w:val="WW8Num3z0"/>
    <w:rsid w:val="003D15FF"/>
    <w:rPr>
      <w:i/>
      <w:iCs/>
    </w:rPr>
  </w:style>
  <w:style w:type="character" w:customStyle="1" w:styleId="WW-Absatz-Standardschriftart1">
    <w:name w:val="WW-Absatz-Standardschriftart1"/>
    <w:rsid w:val="003D15FF"/>
  </w:style>
  <w:style w:type="character" w:customStyle="1" w:styleId="Bekezdsalapbettpusa1">
    <w:name w:val="Bekezdés alapbetűtípusa1"/>
    <w:rsid w:val="003D15FF"/>
  </w:style>
  <w:style w:type="character" w:customStyle="1" w:styleId="llbChar">
    <w:name w:val="Élőláb Char"/>
    <w:basedOn w:val="Bekezdsalapbettpusa1"/>
    <w:rsid w:val="003D15FF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3D15FF"/>
  </w:style>
  <w:style w:type="character" w:customStyle="1" w:styleId="BodyTextIndent3Char">
    <w:name w:val="Body Text Indent 3 Char"/>
    <w:locked/>
    <w:rsid w:val="003D15FF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3D15FF"/>
  </w:style>
  <w:style w:type="character" w:customStyle="1" w:styleId="DokumentumtrkpChar">
    <w:name w:val="Dokumentumtérkép Char"/>
    <w:basedOn w:val="Bekezdsalapbettpusa1"/>
    <w:rsid w:val="003D15FF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3D15FF"/>
    <w:rPr>
      <w:color w:val="0000FF"/>
      <w:u w:val="single"/>
    </w:rPr>
  </w:style>
  <w:style w:type="character" w:customStyle="1" w:styleId="BodyText2Char">
    <w:name w:val="Body Text 2 Char"/>
    <w:locked/>
    <w:rsid w:val="003D15FF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3D15FF"/>
  </w:style>
  <w:style w:type="character" w:customStyle="1" w:styleId="EquationCaption">
    <w:name w:val="_Equation Caption"/>
    <w:rsid w:val="003D15FF"/>
  </w:style>
  <w:style w:type="character" w:customStyle="1" w:styleId="lfejChar">
    <w:name w:val="Élőfej Char"/>
    <w:basedOn w:val="Bekezdsalapbettpusa1"/>
    <w:rsid w:val="003D15FF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3D15FF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3D15FF"/>
    <w:rPr>
      <w:color w:val="800080"/>
      <w:u w:val="single"/>
    </w:rPr>
  </w:style>
  <w:style w:type="character" w:customStyle="1" w:styleId="CharChar3">
    <w:name w:val="Char Char3"/>
    <w:basedOn w:val="Bekezdsalapbettpusa1"/>
    <w:rsid w:val="003D15FF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3D15FF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3D15FF"/>
    <w:rPr>
      <w:sz w:val="16"/>
      <w:szCs w:val="16"/>
    </w:rPr>
  </w:style>
  <w:style w:type="character" w:customStyle="1" w:styleId="Szmozsjelek">
    <w:name w:val="Számozásjelek"/>
    <w:rsid w:val="003D15FF"/>
    <w:rPr>
      <w:i/>
      <w:iCs/>
    </w:rPr>
  </w:style>
  <w:style w:type="paragraph" w:customStyle="1" w:styleId="Cmsor">
    <w:name w:val="Címsor"/>
    <w:basedOn w:val="Norml"/>
    <w:next w:val="Szvegtrzs"/>
    <w:rsid w:val="003D15F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3D15FF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3D15F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D15FF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3D15F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D15FF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3D15F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3D15F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3D15FF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3D15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3D15FF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3D15FF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3D15FF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3D15FF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3D15F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3D15FF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3D15FF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3D15FF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3D15FF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3D1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3D15FF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3D15FF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3D15FF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3D15FF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3D15FF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3D15FF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3D15FF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3D15FF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3D15FF"/>
    <w:pPr>
      <w:ind w:left="720"/>
    </w:pPr>
  </w:style>
  <w:style w:type="paragraph" w:styleId="Szvegblokk">
    <w:name w:val="Block Text"/>
    <w:basedOn w:val="Norml"/>
    <w:semiHidden/>
    <w:rsid w:val="003D15FF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3D15FF"/>
    <w:pPr>
      <w:ind w:left="720"/>
    </w:pPr>
  </w:style>
  <w:style w:type="paragraph" w:styleId="Szvegtrzsbehzssal2">
    <w:name w:val="Body Text Indent 2"/>
    <w:basedOn w:val="Norml"/>
    <w:link w:val="Szvegtrzsbehzssal2Char"/>
    <w:rsid w:val="003D15FF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3D15FF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3D15FF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3D15FF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3D15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3D15FF"/>
    <w:rPr>
      <w:sz w:val="16"/>
      <w:szCs w:val="16"/>
    </w:rPr>
  </w:style>
  <w:style w:type="paragraph" w:styleId="Szvegtrzs2">
    <w:name w:val="Body Text 2"/>
    <w:basedOn w:val="Norml"/>
    <w:link w:val="Szvegtrzs2Char"/>
    <w:rsid w:val="003D15FF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rsid w:val="003D15FF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2Char1">
    <w:name w:val="Body Text 2 Char1"/>
    <w:basedOn w:val="Bekezdsalapbettpusa"/>
    <w:semiHidden/>
    <w:locked/>
    <w:rsid w:val="003D15FF"/>
    <w:rPr>
      <w:sz w:val="24"/>
      <w:szCs w:val="24"/>
    </w:rPr>
  </w:style>
  <w:style w:type="paragraph" w:customStyle="1" w:styleId="xl24">
    <w:name w:val="xl24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59"/>
    <w:rsid w:val="003D1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D15FF"/>
    <w:rPr>
      <w:i/>
      <w:iCs/>
    </w:rPr>
  </w:style>
  <w:style w:type="paragraph" w:customStyle="1" w:styleId="FejezetCm">
    <w:name w:val="FejezetCím"/>
    <w:basedOn w:val="Norml"/>
    <w:uiPriority w:val="99"/>
    <w:rsid w:val="003D15F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3D15FF"/>
  </w:style>
  <w:style w:type="character" w:customStyle="1" w:styleId="CharChar1">
    <w:name w:val="Char Char1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3D15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4">
    <w:name w:val="Listaszerű bekezdés4"/>
    <w:basedOn w:val="Norml"/>
    <w:rsid w:val="003D15FF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3D15FF"/>
    <w:rPr>
      <w:sz w:val="16"/>
      <w:szCs w:val="16"/>
      <w:lang w:eastAsia="ar-SA"/>
    </w:rPr>
  </w:style>
  <w:style w:type="character" w:customStyle="1" w:styleId="Cmsor1Char1">
    <w:name w:val="Címsor 1 Char1"/>
    <w:basedOn w:val="Bekezdsalapbettpusa"/>
    <w:locked/>
    <w:rsid w:val="003D15FF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3D15FF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3D15FF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3D15FF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3D15FF"/>
    <w:rPr>
      <w:sz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3D15FF"/>
    <w:rPr>
      <w:b/>
      <w:sz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3D15FF"/>
    <w:rPr>
      <w:b/>
      <w:sz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3D15FF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3D15FF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BodyText3Char">
    <w:name w:val="Body Text 3 Char"/>
    <w:basedOn w:val="Bekezdsalapbettpusa"/>
    <w:locked/>
    <w:rsid w:val="003D15FF"/>
    <w:rPr>
      <w:rFonts w:cs="Times New Roman"/>
      <w:sz w:val="16"/>
      <w:szCs w:val="16"/>
    </w:rPr>
  </w:style>
  <w:style w:type="character" w:customStyle="1" w:styleId="JegyzetszvegChar1">
    <w:name w:val="Jegyzetszöveg Char1"/>
    <w:basedOn w:val="Bekezdsalapbettpusa"/>
    <w:locked/>
    <w:rsid w:val="003D15FF"/>
    <w:rPr>
      <w:lang w:val="hu-HU" w:eastAsia="hu-HU" w:bidi="ar-SA"/>
    </w:rPr>
  </w:style>
  <w:style w:type="character" w:customStyle="1" w:styleId="MegjegyzstrgyaChar1">
    <w:name w:val="Megjegyzés tárgya Char1"/>
    <w:basedOn w:val="JegyzetszvegChar1"/>
    <w:locked/>
    <w:rsid w:val="003D15FF"/>
    <w:rPr>
      <w:b/>
      <w:bCs/>
      <w:lang w:eastAsia="ar-SA"/>
    </w:rPr>
  </w:style>
  <w:style w:type="character" w:customStyle="1" w:styleId="BuborkszvegChar1">
    <w:name w:val="Buborékszöveg Char1"/>
    <w:basedOn w:val="Bekezdsalapbettpusa"/>
    <w:locked/>
    <w:rsid w:val="003D15FF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3D15FF"/>
    <w:rPr>
      <w:b/>
      <w:bCs/>
      <w:sz w:val="28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3D15FF"/>
    <w:rPr>
      <w:color w:val="000000"/>
      <w:sz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3D15FF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3D15FF"/>
    <w:rPr>
      <w:sz w:val="28"/>
      <w:lang w:val="hu-HU" w:eastAsia="ar-SA" w:bidi="ar-SA"/>
    </w:rPr>
  </w:style>
  <w:style w:type="paragraph" w:customStyle="1" w:styleId="ListParagraph1">
    <w:name w:val="List Paragraph1"/>
    <w:basedOn w:val="Norml"/>
    <w:rsid w:val="003D15F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2027</Words>
  <Characters>13993</Characters>
  <Application>Microsoft Office Word</Application>
  <DocSecurity>0</DocSecurity>
  <Lines>116</Lines>
  <Paragraphs>31</Paragraphs>
  <ScaleCrop>false</ScaleCrop>
  <Company/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2016-11-09T09:10:00Z</dcterms:created>
  <dcterms:modified xsi:type="dcterms:W3CDTF">2016-11-09T09:10:00Z</dcterms:modified>
</cp:coreProperties>
</file>