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C6" w:rsidRPr="002D5468" w:rsidRDefault="00D758C6" w:rsidP="00D758C6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 w:rsidRPr="002D5468">
        <w:t>melléklet a</w:t>
      </w:r>
      <w:r>
        <w:t>z</w:t>
      </w:r>
      <w:r w:rsidRPr="002D5468">
        <w:t xml:space="preserve"> 5/2016. (IV.08.) önkormányzati rendelethez</w:t>
      </w:r>
    </w:p>
    <w:p w:rsidR="00D758C6" w:rsidRPr="002D5468" w:rsidRDefault="00D758C6" w:rsidP="00D758C6">
      <w:pPr>
        <w:pStyle w:val="Listaszerbekezds"/>
        <w:jc w:val="center"/>
        <w:rPr>
          <w:i/>
        </w:rPr>
      </w:pPr>
    </w:p>
    <w:p w:rsidR="00D758C6" w:rsidRPr="002D5468" w:rsidRDefault="00D758C6" w:rsidP="00D758C6">
      <w:pPr>
        <w:pStyle w:val="Listaszerbekezds"/>
        <w:jc w:val="center"/>
        <w:rPr>
          <w:i/>
        </w:rPr>
      </w:pPr>
    </w:p>
    <w:p w:rsidR="00D758C6" w:rsidRPr="002D5468" w:rsidRDefault="00D758C6" w:rsidP="00D758C6"/>
    <w:tbl>
      <w:tblPr>
        <w:tblStyle w:val="Rcsostblzat"/>
        <w:tblW w:w="8080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3474"/>
      </w:tblGrid>
      <w:tr w:rsidR="00D758C6" w:rsidRPr="00CD1233" w:rsidTr="0085662C">
        <w:tc>
          <w:tcPr>
            <w:tcW w:w="4606" w:type="dxa"/>
          </w:tcPr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</w:p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Napijegyek és bérletek</w:t>
            </w:r>
          </w:p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</w:p>
        </w:tc>
        <w:tc>
          <w:tcPr>
            <w:tcW w:w="3474" w:type="dxa"/>
          </w:tcPr>
          <w:p w:rsidR="00D758C6" w:rsidRPr="00CD1233" w:rsidRDefault="00D758C6" w:rsidP="0085662C">
            <w:pPr>
              <w:spacing w:line="276" w:lineRule="auto"/>
              <w:jc w:val="right"/>
            </w:pPr>
          </w:p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 xml:space="preserve">Árak </w:t>
            </w:r>
          </w:p>
          <w:p w:rsidR="00D758C6" w:rsidRPr="00CD1233" w:rsidRDefault="00D758C6" w:rsidP="0085662C">
            <w:pPr>
              <w:spacing w:line="276" w:lineRule="auto"/>
              <w:jc w:val="right"/>
            </w:pPr>
            <w:r w:rsidRPr="00CD1233">
              <w:t xml:space="preserve">(az </w:t>
            </w:r>
            <w:proofErr w:type="spellStart"/>
            <w:r w:rsidRPr="00CD1233">
              <w:t>ÁFA-t</w:t>
            </w:r>
            <w:proofErr w:type="spellEnd"/>
            <w:r w:rsidRPr="00CD1233">
              <w:t xml:space="preserve"> tartalmazzák)</w:t>
            </w:r>
          </w:p>
        </w:tc>
      </w:tr>
      <w:tr w:rsidR="00D758C6" w:rsidRPr="00CD1233" w:rsidTr="0085662C">
        <w:tc>
          <w:tcPr>
            <w:tcW w:w="4606" w:type="dxa"/>
          </w:tcPr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1. Felnőttjegy</w:t>
            </w:r>
          </w:p>
          <w:p w:rsidR="00D758C6" w:rsidRPr="00CD1233" w:rsidRDefault="00D758C6" w:rsidP="0085662C">
            <w:pPr>
              <w:spacing w:line="276" w:lineRule="auto"/>
              <w:ind w:left="601"/>
              <w:rPr>
                <w:b/>
              </w:rPr>
            </w:pPr>
            <w:r>
              <w:rPr>
                <w:b/>
              </w:rPr>
              <w:t>17</w:t>
            </w:r>
            <w:r w:rsidRPr="00CD1233">
              <w:rPr>
                <w:b/>
              </w:rPr>
              <w:t>.00 órától</w:t>
            </w:r>
          </w:p>
          <w:p w:rsidR="00D758C6" w:rsidRPr="00CD1233" w:rsidRDefault="00D758C6" w:rsidP="0085662C">
            <w:pPr>
              <w:spacing w:line="276" w:lineRule="auto"/>
              <w:ind w:left="601"/>
              <w:rPr>
                <w:b/>
              </w:rPr>
            </w:pPr>
            <w:r w:rsidRPr="00CD1233">
              <w:rPr>
                <w:b/>
              </w:rPr>
              <w:t>Heti felnőtt bérlet</w:t>
            </w:r>
          </w:p>
        </w:tc>
        <w:tc>
          <w:tcPr>
            <w:tcW w:w="3474" w:type="dxa"/>
          </w:tcPr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CD1233">
              <w:rPr>
                <w:b/>
              </w:rPr>
              <w:t>00,-</w:t>
            </w:r>
          </w:p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CD1233">
              <w:rPr>
                <w:b/>
              </w:rPr>
              <w:t>00,-</w:t>
            </w:r>
          </w:p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4.5</w:t>
            </w:r>
            <w:r w:rsidRPr="00CD1233">
              <w:rPr>
                <w:b/>
              </w:rPr>
              <w:t>00,-</w:t>
            </w:r>
          </w:p>
        </w:tc>
      </w:tr>
      <w:tr w:rsidR="00D758C6" w:rsidRPr="00CD1233" w:rsidTr="0085662C">
        <w:tc>
          <w:tcPr>
            <w:tcW w:w="4606" w:type="dxa"/>
          </w:tcPr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2. Gyermekjegy (4-18 év)</w:t>
            </w:r>
          </w:p>
        </w:tc>
        <w:tc>
          <w:tcPr>
            <w:tcW w:w="3474" w:type="dxa"/>
          </w:tcPr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CD1233">
              <w:rPr>
                <w:b/>
              </w:rPr>
              <w:t>50,-</w:t>
            </w:r>
          </w:p>
        </w:tc>
      </w:tr>
      <w:tr w:rsidR="00D758C6" w:rsidRPr="00CD1233" w:rsidTr="0085662C">
        <w:tc>
          <w:tcPr>
            <w:tcW w:w="4606" w:type="dxa"/>
          </w:tcPr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3. Nyugdíjas jegy</w:t>
            </w:r>
          </w:p>
        </w:tc>
        <w:tc>
          <w:tcPr>
            <w:tcW w:w="3474" w:type="dxa"/>
          </w:tcPr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4</w:t>
            </w:r>
            <w:r>
              <w:rPr>
                <w:b/>
              </w:rPr>
              <w:t>0</w:t>
            </w:r>
            <w:r w:rsidRPr="00CD1233">
              <w:rPr>
                <w:b/>
              </w:rPr>
              <w:t>0,-</w:t>
            </w:r>
          </w:p>
        </w:tc>
      </w:tr>
      <w:tr w:rsidR="00D758C6" w:rsidRPr="00CD1233" w:rsidTr="0085662C">
        <w:tc>
          <w:tcPr>
            <w:tcW w:w="4606" w:type="dxa"/>
          </w:tcPr>
          <w:p w:rsidR="00D758C6" w:rsidRDefault="00D758C6" w:rsidP="0085662C">
            <w:pPr>
              <w:spacing w:line="276" w:lineRule="auto"/>
            </w:pPr>
            <w:r w:rsidRPr="00CD1233">
              <w:rPr>
                <w:b/>
              </w:rPr>
              <w:t xml:space="preserve">4. Családi jegy </w:t>
            </w:r>
            <w:r w:rsidRPr="00CD1233">
              <w:t>(2 felnőtt + 2 gyermek)</w:t>
            </w:r>
          </w:p>
          <w:p w:rsidR="00D758C6" w:rsidRPr="00CD1233" w:rsidRDefault="00D758C6" w:rsidP="0085662C">
            <w:pPr>
              <w:spacing w:line="276" w:lineRule="auto"/>
              <w:ind w:left="601"/>
              <w:rPr>
                <w:b/>
              </w:rPr>
            </w:pPr>
            <w:r>
              <w:rPr>
                <w:b/>
              </w:rPr>
              <w:t>17.00 órától</w:t>
            </w:r>
          </w:p>
        </w:tc>
        <w:tc>
          <w:tcPr>
            <w:tcW w:w="3474" w:type="dxa"/>
          </w:tcPr>
          <w:p w:rsidR="00D758C6" w:rsidRDefault="00D758C6" w:rsidP="0085662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1.9</w:t>
            </w:r>
            <w:r w:rsidRPr="00CD1233">
              <w:rPr>
                <w:b/>
              </w:rPr>
              <w:t>00,-</w:t>
            </w:r>
          </w:p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1.700,-</w:t>
            </w:r>
          </w:p>
        </w:tc>
      </w:tr>
      <w:tr w:rsidR="00D758C6" w:rsidRPr="00CD1233" w:rsidTr="0085662C">
        <w:tc>
          <w:tcPr>
            <w:tcW w:w="4606" w:type="dxa"/>
          </w:tcPr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 xml:space="preserve">5. Kabin </w:t>
            </w:r>
          </w:p>
          <w:p w:rsidR="00D758C6" w:rsidRPr="00CD1233" w:rsidRDefault="00D758C6" w:rsidP="0085662C">
            <w:pPr>
              <w:spacing w:line="276" w:lineRule="auto"/>
              <w:ind w:left="601"/>
              <w:rPr>
                <w:b/>
              </w:rPr>
            </w:pPr>
            <w:r w:rsidRPr="00CD1233">
              <w:rPr>
                <w:b/>
              </w:rPr>
              <w:t>Heti kabin bérlet</w:t>
            </w:r>
          </w:p>
          <w:p w:rsidR="00D758C6" w:rsidRPr="00CD1233" w:rsidRDefault="00D758C6" w:rsidP="0085662C">
            <w:pPr>
              <w:spacing w:line="276" w:lineRule="auto"/>
              <w:ind w:left="601"/>
              <w:rPr>
                <w:b/>
              </w:rPr>
            </w:pPr>
            <w:r w:rsidRPr="00CD1233">
              <w:rPr>
                <w:b/>
              </w:rPr>
              <w:t>Havi kabin bérlet</w:t>
            </w:r>
          </w:p>
        </w:tc>
        <w:tc>
          <w:tcPr>
            <w:tcW w:w="3474" w:type="dxa"/>
          </w:tcPr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400,-</w:t>
            </w:r>
          </w:p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2.200,-</w:t>
            </w:r>
          </w:p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8.500,-</w:t>
            </w:r>
          </w:p>
        </w:tc>
      </w:tr>
      <w:tr w:rsidR="00D758C6" w:rsidRPr="00CD1233" w:rsidTr="0085662C">
        <w:tc>
          <w:tcPr>
            <w:tcW w:w="4606" w:type="dxa"/>
          </w:tcPr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6. Értékmegőrző napidíj</w:t>
            </w:r>
          </w:p>
        </w:tc>
        <w:tc>
          <w:tcPr>
            <w:tcW w:w="3474" w:type="dxa"/>
          </w:tcPr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400,-</w:t>
            </w:r>
          </w:p>
        </w:tc>
      </w:tr>
      <w:tr w:rsidR="00D758C6" w:rsidRPr="00CD1233" w:rsidTr="0085662C">
        <w:tc>
          <w:tcPr>
            <w:tcW w:w="4606" w:type="dxa"/>
          </w:tcPr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7. Parkoló</w:t>
            </w:r>
          </w:p>
        </w:tc>
        <w:tc>
          <w:tcPr>
            <w:tcW w:w="3474" w:type="dxa"/>
          </w:tcPr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ingyenes</w:t>
            </w:r>
          </w:p>
        </w:tc>
      </w:tr>
      <w:tr w:rsidR="00D758C6" w:rsidRPr="00CD1233" w:rsidTr="0085662C">
        <w:tc>
          <w:tcPr>
            <w:tcW w:w="4606" w:type="dxa"/>
          </w:tcPr>
          <w:p w:rsidR="00D758C6" w:rsidRPr="00CD1233" w:rsidRDefault="00D758C6" w:rsidP="0085662C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 xml:space="preserve">8. Kerékpármegőrző </w:t>
            </w:r>
          </w:p>
        </w:tc>
        <w:tc>
          <w:tcPr>
            <w:tcW w:w="3474" w:type="dxa"/>
          </w:tcPr>
          <w:p w:rsidR="00D758C6" w:rsidRPr="00CD1233" w:rsidRDefault="00D758C6" w:rsidP="0085662C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ingyenes</w:t>
            </w:r>
          </w:p>
        </w:tc>
      </w:tr>
    </w:tbl>
    <w:p w:rsidR="00D758C6" w:rsidRPr="002D5468" w:rsidRDefault="00D758C6" w:rsidP="00D758C6"/>
    <w:p w:rsidR="00D758C6" w:rsidRPr="002D5468" w:rsidRDefault="00D758C6" w:rsidP="00D758C6"/>
    <w:p w:rsidR="00D758C6" w:rsidRPr="002D5468" w:rsidRDefault="00D758C6" w:rsidP="00D758C6"/>
    <w:p w:rsidR="00D758C6" w:rsidRPr="002D5468" w:rsidRDefault="00D758C6" w:rsidP="00D758C6"/>
    <w:p w:rsidR="00D758C6" w:rsidRPr="002D5468" w:rsidRDefault="00D758C6" w:rsidP="00D758C6"/>
    <w:p w:rsidR="00D758C6" w:rsidRPr="002D5468" w:rsidRDefault="00D758C6" w:rsidP="00D758C6"/>
    <w:p w:rsidR="00D758C6" w:rsidRPr="002D5468" w:rsidRDefault="00D758C6" w:rsidP="00D758C6"/>
    <w:p w:rsidR="00D758C6" w:rsidRPr="002D5468" w:rsidRDefault="00D758C6" w:rsidP="00D758C6"/>
    <w:p w:rsidR="00D758C6" w:rsidRPr="002D5468" w:rsidRDefault="00D758C6" w:rsidP="00D758C6"/>
    <w:p w:rsidR="00D758C6" w:rsidRPr="002D5468" w:rsidRDefault="00D758C6" w:rsidP="00D758C6"/>
    <w:p w:rsidR="00D758C6" w:rsidRDefault="00D758C6" w:rsidP="00D758C6"/>
    <w:p w:rsidR="00D758C6" w:rsidRDefault="00D758C6" w:rsidP="00D758C6"/>
    <w:p w:rsidR="00D758C6" w:rsidRDefault="00D758C6" w:rsidP="00D758C6"/>
    <w:p w:rsidR="00D758C6" w:rsidRDefault="00D758C6" w:rsidP="00D758C6">
      <w:pPr>
        <w:ind w:left="4956"/>
      </w:pPr>
    </w:p>
    <w:p w:rsidR="00D758C6" w:rsidRDefault="00D758C6" w:rsidP="00D758C6">
      <w:pPr>
        <w:ind w:left="4956"/>
      </w:pPr>
    </w:p>
    <w:p w:rsidR="00D758C6" w:rsidRDefault="00D758C6" w:rsidP="00D758C6">
      <w:pPr>
        <w:ind w:left="4956"/>
      </w:pPr>
    </w:p>
    <w:p w:rsidR="00D758C6" w:rsidRDefault="00D758C6" w:rsidP="00D758C6">
      <w:pPr>
        <w:ind w:left="4956"/>
      </w:pPr>
    </w:p>
    <w:sectPr w:rsidR="00D758C6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5AC" w:rsidRDefault="001755AC" w:rsidP="00D758C6">
      <w:r>
        <w:separator/>
      </w:r>
    </w:p>
  </w:endnote>
  <w:endnote w:type="continuationSeparator" w:id="0">
    <w:p w:rsidR="001755AC" w:rsidRDefault="001755AC" w:rsidP="00D75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5AC" w:rsidRDefault="001755AC" w:rsidP="00D758C6">
      <w:r>
        <w:separator/>
      </w:r>
    </w:p>
  </w:footnote>
  <w:footnote w:type="continuationSeparator" w:id="0">
    <w:p w:rsidR="001755AC" w:rsidRDefault="001755AC" w:rsidP="00D758C6">
      <w:r>
        <w:continuationSeparator/>
      </w:r>
    </w:p>
  </w:footnote>
  <w:footnote w:id="1">
    <w:p w:rsidR="00D758C6" w:rsidRDefault="00D758C6" w:rsidP="00D758C6">
      <w:pPr>
        <w:pStyle w:val="Lbjegyzetszveg"/>
      </w:pPr>
      <w:r>
        <w:rPr>
          <w:rStyle w:val="Lbjegyzet-hivatkozs"/>
        </w:rPr>
        <w:footnoteRef/>
      </w:r>
      <w:r>
        <w:t xml:space="preserve"> Beiktatta a 13/2017.(X.05.) </w:t>
      </w:r>
      <w:proofErr w:type="spellStart"/>
      <w:r>
        <w:t>Ör</w:t>
      </w:r>
      <w:proofErr w:type="spellEnd"/>
      <w:r>
        <w:t>. 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2017. október 06-tól.</w:t>
      </w:r>
    </w:p>
  </w:footnote>
  <w:footnote w:id="2">
    <w:p w:rsidR="00D758C6" w:rsidRDefault="00D758C6" w:rsidP="00D758C6">
      <w:pPr>
        <w:pStyle w:val="Lbjegyzetszveg"/>
      </w:pPr>
      <w:r>
        <w:rPr>
          <w:rStyle w:val="Lbjegyzet-hivatkozs"/>
        </w:rPr>
        <w:footnoteRef/>
      </w:r>
      <w:r>
        <w:t xml:space="preserve"> Módosította a 16/2017.(XI.30.) </w:t>
      </w:r>
      <w:proofErr w:type="spellStart"/>
      <w:r>
        <w:t>Ör</w:t>
      </w:r>
      <w:proofErr w:type="spellEnd"/>
      <w:r>
        <w:t>. 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2017. december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67509"/>
    <w:multiLevelType w:val="hybridMultilevel"/>
    <w:tmpl w:val="C2665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8C6"/>
    <w:rsid w:val="00167275"/>
    <w:rsid w:val="001755AC"/>
    <w:rsid w:val="00261921"/>
    <w:rsid w:val="002F3CDA"/>
    <w:rsid w:val="00317633"/>
    <w:rsid w:val="003A070E"/>
    <w:rsid w:val="00416B78"/>
    <w:rsid w:val="004D1BC1"/>
    <w:rsid w:val="004D3946"/>
    <w:rsid w:val="0054100A"/>
    <w:rsid w:val="00680B29"/>
    <w:rsid w:val="006F739D"/>
    <w:rsid w:val="00765E8F"/>
    <w:rsid w:val="007B62ED"/>
    <w:rsid w:val="00823CD2"/>
    <w:rsid w:val="00950897"/>
    <w:rsid w:val="00AE2A35"/>
    <w:rsid w:val="00B57276"/>
    <w:rsid w:val="00D6550B"/>
    <w:rsid w:val="00D758C6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8C6"/>
    <w:pPr>
      <w:jc w:val="both"/>
    </w:pPr>
    <w:rPr>
      <w:rFonts w:eastAsiaTheme="minorHAnsi"/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758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58C6"/>
    <w:rPr>
      <w:rFonts w:eastAsiaTheme="minorHAns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758C6"/>
    <w:rPr>
      <w:vertAlign w:val="superscript"/>
    </w:rPr>
  </w:style>
  <w:style w:type="table" w:styleId="Rcsostblzat">
    <w:name w:val="Table Grid"/>
    <w:basedOn w:val="Normltblzat"/>
    <w:uiPriority w:val="59"/>
    <w:rsid w:val="00D758C6"/>
    <w:pPr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422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2017-12-08T09:26:00Z</dcterms:created>
  <dcterms:modified xsi:type="dcterms:W3CDTF">2017-12-08T09:26:00Z</dcterms:modified>
</cp:coreProperties>
</file>