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E2" w:rsidRPr="00242858" w:rsidRDefault="002C08E2" w:rsidP="002C08E2">
      <w:pPr>
        <w:pStyle w:val="Lista"/>
        <w:tabs>
          <w:tab w:val="left" w:pos="0"/>
        </w:tabs>
        <w:ind w:left="360"/>
        <w:jc w:val="center"/>
        <w:rPr>
          <w:rFonts w:eastAsia="Times New Roman" w:cs="Times New Roman"/>
          <w:b/>
          <w:lang w:eastAsia="ar-SA"/>
        </w:rPr>
      </w:pPr>
      <w:r w:rsidRPr="00242858">
        <w:rPr>
          <w:rFonts w:eastAsia="Times New Roman" w:cs="Times New Roman"/>
          <w:b/>
          <w:lang w:eastAsia="ar-SA"/>
        </w:rPr>
        <w:t xml:space="preserve">        </w:t>
      </w:r>
      <w:r>
        <w:rPr>
          <w:rFonts w:eastAsia="Times New Roman" w:cs="Times New Roman"/>
          <w:b/>
          <w:lang w:eastAsia="ar-SA"/>
        </w:rPr>
        <w:t>5</w:t>
      </w:r>
      <w:r w:rsidRPr="00242858">
        <w:rPr>
          <w:rFonts w:eastAsia="Times New Roman" w:cs="Times New Roman"/>
          <w:b/>
          <w:lang w:eastAsia="ar-SA"/>
        </w:rPr>
        <w:t>. számú melléklet a 3/2016.(IV.28.) önkormányzati rendelethez</w:t>
      </w:r>
    </w:p>
    <w:p w:rsidR="002C08E2" w:rsidRDefault="002C08E2" w:rsidP="002C08E2">
      <w:pPr>
        <w:pStyle w:val="Szvegtrzs"/>
        <w:jc w:val="center"/>
        <w:rPr>
          <w:rFonts w:eastAsia="Times New Roman"/>
          <w:b/>
          <w:iCs/>
          <w:lang w:eastAsia="ar-SA"/>
        </w:rPr>
      </w:pPr>
    </w:p>
    <w:p w:rsidR="002C08E2" w:rsidRDefault="002C08E2" w:rsidP="002C08E2">
      <w:pPr>
        <w:pStyle w:val="Szvegtrzs"/>
        <w:jc w:val="center"/>
        <w:rPr>
          <w:rFonts w:eastAsia="Times New Roman"/>
          <w:b/>
          <w:iCs/>
          <w:lang w:eastAsia="ar-SA"/>
        </w:rPr>
      </w:pPr>
    </w:p>
    <w:p w:rsidR="002C08E2" w:rsidRDefault="002C08E2" w:rsidP="002C08E2">
      <w:pPr>
        <w:jc w:val="center"/>
        <w:rPr>
          <w:rFonts w:eastAsia="Times New Roman"/>
          <w:b/>
          <w:sz w:val="32"/>
          <w:lang w:eastAsia="ar-SA"/>
        </w:rPr>
      </w:pPr>
      <w:r w:rsidRPr="005900F2">
        <w:rPr>
          <w:rFonts w:eastAsia="Times New Roman"/>
          <w:b/>
          <w:sz w:val="32"/>
          <w:lang w:eastAsia="ar-SA"/>
        </w:rPr>
        <w:t xml:space="preserve">Az önkormányzat és költségvetési szervei 2015. évi </w:t>
      </w:r>
    </w:p>
    <w:p w:rsidR="002C08E2" w:rsidRPr="005900F2" w:rsidRDefault="002C08E2" w:rsidP="002C08E2">
      <w:pPr>
        <w:jc w:val="center"/>
        <w:rPr>
          <w:rFonts w:eastAsia="Times New Roman"/>
          <w:b/>
          <w:sz w:val="32"/>
          <w:lang w:eastAsia="ar-SA"/>
        </w:rPr>
      </w:pPr>
      <w:proofErr w:type="gramStart"/>
      <w:r w:rsidRPr="005900F2">
        <w:rPr>
          <w:rFonts w:eastAsia="Times New Roman"/>
          <w:b/>
          <w:sz w:val="32"/>
          <w:lang w:eastAsia="ar-SA"/>
        </w:rPr>
        <w:t>előirányzott</w:t>
      </w:r>
      <w:proofErr w:type="gramEnd"/>
      <w:r w:rsidRPr="005900F2">
        <w:rPr>
          <w:rFonts w:eastAsia="Times New Roman"/>
          <w:b/>
          <w:sz w:val="32"/>
          <w:lang w:eastAsia="ar-SA"/>
        </w:rPr>
        <w:t xml:space="preserve"> és teljesített</w:t>
      </w:r>
    </w:p>
    <w:p w:rsidR="002C08E2" w:rsidRPr="005900F2" w:rsidRDefault="002C08E2" w:rsidP="002C08E2">
      <w:pPr>
        <w:jc w:val="center"/>
        <w:rPr>
          <w:rFonts w:eastAsia="Times New Roman"/>
          <w:b/>
          <w:sz w:val="32"/>
          <w:lang w:eastAsia="ar-SA"/>
        </w:rPr>
      </w:pPr>
      <w:r w:rsidRPr="005900F2">
        <w:rPr>
          <w:rFonts w:eastAsia="Times New Roman"/>
          <w:b/>
          <w:sz w:val="32"/>
          <w:lang w:eastAsia="ar-SA"/>
        </w:rPr>
        <w:t xml:space="preserve"> </w:t>
      </w:r>
      <w:proofErr w:type="gramStart"/>
      <w:r w:rsidRPr="005900F2">
        <w:rPr>
          <w:rFonts w:eastAsia="Times New Roman"/>
          <w:b/>
          <w:sz w:val="32"/>
          <w:lang w:eastAsia="ar-SA"/>
        </w:rPr>
        <w:t>felújítási</w:t>
      </w:r>
      <w:proofErr w:type="gramEnd"/>
      <w:r w:rsidRPr="005900F2">
        <w:rPr>
          <w:rFonts w:eastAsia="Times New Roman"/>
          <w:b/>
          <w:sz w:val="32"/>
          <w:lang w:eastAsia="ar-SA"/>
        </w:rPr>
        <w:t xml:space="preserve"> előirányzatai célonként</w:t>
      </w:r>
    </w:p>
    <w:p w:rsidR="002C08E2" w:rsidRPr="005900F2" w:rsidRDefault="002C08E2" w:rsidP="002C08E2">
      <w:pPr>
        <w:jc w:val="both"/>
        <w:rPr>
          <w:rFonts w:eastAsia="Times New Roman"/>
          <w:b/>
          <w:sz w:val="28"/>
          <w:lang w:eastAsia="ar-SA"/>
        </w:rPr>
      </w:pPr>
    </w:p>
    <w:p w:rsidR="002C08E2" w:rsidRDefault="002C08E2" w:rsidP="002C08E2">
      <w:pPr>
        <w:pStyle w:val="Cmsor6"/>
        <w:tabs>
          <w:tab w:val="left" w:pos="0"/>
        </w:tabs>
        <w:jc w:val="center"/>
        <w:rPr>
          <w:rFonts w:eastAsia="Times New Roman"/>
          <w:b w:val="0"/>
          <w:bCs w:val="0"/>
          <w:lang w:eastAsia="ar-SA"/>
        </w:rPr>
      </w:pPr>
      <w:r>
        <w:rPr>
          <w:rFonts w:eastAsia="Times New Roman"/>
          <w:b w:val="0"/>
          <w:bCs w:val="0"/>
          <w:lang w:eastAsia="ar-SA"/>
        </w:rPr>
        <w:t xml:space="preserve">                                                                                                             ezer Ft</w:t>
      </w:r>
    </w:p>
    <w:tbl>
      <w:tblPr>
        <w:tblW w:w="10455" w:type="dxa"/>
        <w:tblInd w:w="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60"/>
        <w:gridCol w:w="2323"/>
        <w:gridCol w:w="1577"/>
        <w:gridCol w:w="1893"/>
        <w:gridCol w:w="1592"/>
        <w:gridCol w:w="1846"/>
        <w:gridCol w:w="464"/>
      </w:tblGrid>
      <w:tr w:rsidR="002C08E2" w:rsidTr="004D7020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2" w:rsidRDefault="002C08E2" w:rsidP="004D7020">
            <w:pPr>
              <w:snapToGrid w:val="0"/>
              <w:spacing w:before="12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Sor-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2" w:rsidRDefault="002C08E2" w:rsidP="004D7020">
            <w:pPr>
              <w:snapToGrid w:val="0"/>
              <w:spacing w:before="12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Fejlesztési cél</w:t>
            </w: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2" w:rsidRDefault="002C08E2" w:rsidP="004D7020">
            <w:pPr>
              <w:snapToGrid w:val="0"/>
              <w:spacing w:before="12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Előirányzat összege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2C08E2" w:rsidRDefault="002C08E2" w:rsidP="004D7020">
            <w:pPr>
              <w:snapToGrid w:val="0"/>
              <w:spacing w:before="60" w:after="6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64" w:type="dxa"/>
          </w:tcPr>
          <w:p w:rsidR="002C08E2" w:rsidRDefault="002C08E2" w:rsidP="004D7020">
            <w:pPr>
              <w:snapToGrid w:val="0"/>
              <w:rPr>
                <w:rFonts w:cs="Tahoma"/>
                <w:lang/>
              </w:rPr>
            </w:pPr>
          </w:p>
        </w:tc>
      </w:tr>
      <w:tr w:rsidR="002C08E2" w:rsidTr="004D7020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2" w:rsidRDefault="002C08E2" w:rsidP="004D7020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szám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2" w:rsidRDefault="002C08E2" w:rsidP="004D7020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megnevezése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2" w:rsidRDefault="002C08E2" w:rsidP="004D7020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Eredeti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2" w:rsidRDefault="002C08E2" w:rsidP="004D7020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Módosított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2" w:rsidRDefault="002C08E2" w:rsidP="004D7020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Teljesítés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2C08E2" w:rsidRDefault="002C08E2" w:rsidP="004D7020">
            <w:pPr>
              <w:snapToGrid w:val="0"/>
              <w:spacing w:after="6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</w:tr>
      <w:tr w:rsidR="002C08E2" w:rsidTr="004D7020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2" w:rsidRDefault="002C08E2" w:rsidP="004D7020">
            <w:pPr>
              <w:tabs>
                <w:tab w:val="center" w:pos="309"/>
              </w:tabs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ab/>
              <w:t>1.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2" w:rsidRPr="000E0ABD" w:rsidRDefault="002C08E2" w:rsidP="004D7020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egyéb épületek felújítása/K71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2" w:rsidRDefault="002C08E2" w:rsidP="004D7020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800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2" w:rsidRDefault="002C08E2" w:rsidP="004D7020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2" w:rsidRDefault="002C08E2" w:rsidP="004D7020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2C08E2" w:rsidRDefault="002C08E2" w:rsidP="004D7020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  <w:p w:rsidR="002C08E2" w:rsidRDefault="002C08E2" w:rsidP="004D7020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</w:tr>
      <w:tr w:rsidR="002C08E2" w:rsidTr="004D7020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2" w:rsidRDefault="002C08E2" w:rsidP="004D7020">
            <w:pPr>
              <w:tabs>
                <w:tab w:val="center" w:pos="309"/>
              </w:tabs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2.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2" w:rsidRDefault="002C08E2" w:rsidP="004D7020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Egyéb építmény felújítása/K71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2" w:rsidRDefault="002C08E2" w:rsidP="004D7020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14000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2" w:rsidRDefault="002C08E2" w:rsidP="004D7020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2" w:rsidRDefault="002C08E2" w:rsidP="004D7020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2C08E2" w:rsidRDefault="002C08E2" w:rsidP="004D7020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</w:tr>
      <w:tr w:rsidR="002C08E2" w:rsidRPr="00F62D18" w:rsidTr="004D7020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2" w:rsidRPr="00F62D18" w:rsidRDefault="002C08E2" w:rsidP="004D7020">
            <w:pPr>
              <w:snapToGrid w:val="0"/>
              <w:jc w:val="right"/>
              <w:rPr>
                <w:rFonts w:eastAsia="Times New Roman"/>
                <w:b/>
                <w:sz w:val="28"/>
                <w:lang w:eastAsia="ar-SA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2" w:rsidRPr="00F62D18" w:rsidRDefault="002C08E2" w:rsidP="004D7020">
            <w:pPr>
              <w:snapToGrid w:val="0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Összesen: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2" w:rsidRPr="00F62D18" w:rsidRDefault="002C08E2" w:rsidP="004D7020">
            <w:pPr>
              <w:snapToGrid w:val="0"/>
              <w:jc w:val="right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14800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2" w:rsidRPr="00F62D18" w:rsidRDefault="002C08E2" w:rsidP="004D7020">
            <w:pPr>
              <w:snapToGrid w:val="0"/>
              <w:jc w:val="right"/>
              <w:rPr>
                <w:rFonts w:eastAsia="Times New Roman"/>
                <w:b/>
                <w:sz w:val="28"/>
                <w:lang w:eastAsia="ar-SA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2" w:rsidRPr="00F62D18" w:rsidRDefault="002C08E2" w:rsidP="004D7020">
            <w:pPr>
              <w:snapToGrid w:val="0"/>
              <w:jc w:val="right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0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2C08E2" w:rsidRPr="00F62D18" w:rsidRDefault="002C08E2" w:rsidP="004D7020">
            <w:pPr>
              <w:snapToGrid w:val="0"/>
              <w:jc w:val="center"/>
              <w:rPr>
                <w:rFonts w:eastAsia="Times New Roman"/>
                <w:b/>
                <w:sz w:val="28"/>
                <w:lang w:eastAsia="ar-SA"/>
              </w:rPr>
            </w:pPr>
          </w:p>
        </w:tc>
      </w:tr>
    </w:tbl>
    <w:p w:rsidR="002C08E2" w:rsidRDefault="002C08E2" w:rsidP="002C08E2">
      <w:pPr>
        <w:rPr>
          <w:rFonts w:eastAsia="Times New Roman"/>
          <w:b/>
          <w:iCs/>
          <w:sz w:val="28"/>
          <w:lang w:eastAsia="ar-SA"/>
        </w:rPr>
      </w:pPr>
    </w:p>
    <w:p w:rsidR="002C08E2" w:rsidRDefault="002C08E2" w:rsidP="002C08E2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2C08E2" w:rsidRDefault="002C08E2" w:rsidP="002C08E2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2C08E2" w:rsidRDefault="002C08E2" w:rsidP="002C08E2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2C08E2" w:rsidRDefault="002C08E2" w:rsidP="002C08E2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2C08E2" w:rsidRDefault="002C08E2" w:rsidP="002C08E2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2C08E2" w:rsidRDefault="002C08E2" w:rsidP="002C08E2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2C08E2" w:rsidRDefault="002C08E2" w:rsidP="002C08E2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2C08E2" w:rsidRDefault="002C08E2" w:rsidP="002C08E2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2C08E2" w:rsidRDefault="002C08E2" w:rsidP="002C08E2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2C08E2" w:rsidRDefault="002C08E2" w:rsidP="002C08E2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2C08E2" w:rsidRDefault="002C08E2" w:rsidP="002C08E2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2C08E2" w:rsidRDefault="002C08E2" w:rsidP="002C08E2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2C08E2" w:rsidRDefault="002C08E2" w:rsidP="002C08E2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2C08E2" w:rsidRDefault="002C08E2" w:rsidP="002C08E2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E2"/>
    <w:rsid w:val="002C08E2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08E2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2C08E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6">
    <w:name w:val="heading 6"/>
    <w:basedOn w:val="Norml"/>
    <w:next w:val="Norml"/>
    <w:link w:val="Cmsor6Char"/>
    <w:qFormat/>
    <w:rsid w:val="002C08E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C08E2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6Char">
    <w:name w:val="Címsor 6 Char"/>
    <w:basedOn w:val="Bekezdsalapbettpusa"/>
    <w:link w:val="Cmsor6"/>
    <w:rsid w:val="002C08E2"/>
    <w:rPr>
      <w:rFonts w:ascii="Times New Roman" w:eastAsia="Lucida Sans Unicode" w:hAnsi="Times New Roman" w:cs="Times New Roman"/>
      <w:b/>
      <w:bCs/>
      <w:kern w:val="1"/>
      <w:lang/>
    </w:rPr>
  </w:style>
  <w:style w:type="paragraph" w:styleId="Szvegtrzs">
    <w:name w:val="Body Text"/>
    <w:basedOn w:val="Norml"/>
    <w:link w:val="SzvegtrzsChar"/>
    <w:rsid w:val="002C08E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C08E2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2C08E2"/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08E2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2C08E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6">
    <w:name w:val="heading 6"/>
    <w:basedOn w:val="Norml"/>
    <w:next w:val="Norml"/>
    <w:link w:val="Cmsor6Char"/>
    <w:qFormat/>
    <w:rsid w:val="002C08E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C08E2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6Char">
    <w:name w:val="Címsor 6 Char"/>
    <w:basedOn w:val="Bekezdsalapbettpusa"/>
    <w:link w:val="Cmsor6"/>
    <w:rsid w:val="002C08E2"/>
    <w:rPr>
      <w:rFonts w:ascii="Times New Roman" w:eastAsia="Lucida Sans Unicode" w:hAnsi="Times New Roman" w:cs="Times New Roman"/>
      <w:b/>
      <w:bCs/>
      <w:kern w:val="1"/>
      <w:lang/>
    </w:rPr>
  </w:style>
  <w:style w:type="paragraph" w:styleId="Szvegtrzs">
    <w:name w:val="Body Text"/>
    <w:basedOn w:val="Norml"/>
    <w:link w:val="SzvegtrzsChar"/>
    <w:rsid w:val="002C08E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C08E2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2C08E2"/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460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2016-05-04T09:54:00Z</dcterms:created>
  <dcterms:modified xsi:type="dcterms:W3CDTF">2016-05-04T09:54:00Z</dcterms:modified>
</cp:coreProperties>
</file>