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B9" w:rsidRPr="00270EBA" w:rsidRDefault="005D55B9" w:rsidP="005D55B9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</w:t>
      </w:r>
      <w:r w:rsidR="009948E2" w:rsidRPr="00270EBA">
        <w:rPr>
          <w:b/>
          <w:sz w:val="24"/>
          <w:szCs w:val="24"/>
        </w:rPr>
        <w:t xml:space="preserve"> számú </w:t>
      </w:r>
      <w:r w:rsidR="00F94B13">
        <w:rPr>
          <w:b/>
          <w:sz w:val="24"/>
          <w:szCs w:val="24"/>
        </w:rPr>
        <w:t>melléklet a 1</w:t>
      </w:r>
      <w:r w:rsidR="000F30C2">
        <w:rPr>
          <w:b/>
          <w:sz w:val="24"/>
          <w:szCs w:val="24"/>
        </w:rPr>
        <w:t>/2016</w:t>
      </w:r>
      <w:r w:rsidR="00F94B13">
        <w:rPr>
          <w:b/>
          <w:sz w:val="24"/>
          <w:szCs w:val="24"/>
        </w:rPr>
        <w:t xml:space="preserve"> (II. 29.</w:t>
      </w:r>
      <w:r w:rsidRPr="00270EBA">
        <w:rPr>
          <w:b/>
          <w:sz w:val="24"/>
          <w:szCs w:val="24"/>
        </w:rPr>
        <w:t>) önkormányzati rendelethez</w:t>
      </w:r>
    </w:p>
    <w:p w:rsidR="006A249A" w:rsidRPr="00270EBA" w:rsidRDefault="006A249A" w:rsidP="00465F50">
      <w:pPr>
        <w:jc w:val="center"/>
        <w:rPr>
          <w:b/>
          <w:sz w:val="24"/>
          <w:szCs w:val="24"/>
        </w:rPr>
      </w:pPr>
    </w:p>
    <w:p w:rsidR="006A249A" w:rsidRPr="00270EBA" w:rsidRDefault="00176EEA" w:rsidP="00465F50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</w:t>
      </w:r>
      <w:r w:rsidR="005D55B9" w:rsidRPr="00270EBA">
        <w:rPr>
          <w:b/>
          <w:sz w:val="24"/>
          <w:szCs w:val="24"/>
        </w:rPr>
        <w:t>evételi előirányzatok egységes rovatrend szerint</w:t>
      </w:r>
    </w:p>
    <w:p w:rsidR="00176EEA" w:rsidRPr="00270EBA" w:rsidRDefault="00176EEA" w:rsidP="00465F50">
      <w:pPr>
        <w:jc w:val="center"/>
        <w:rPr>
          <w:b/>
          <w:sz w:val="24"/>
          <w:szCs w:val="24"/>
        </w:rPr>
      </w:pPr>
    </w:p>
    <w:p w:rsidR="00176EEA" w:rsidRPr="00270EBA" w:rsidRDefault="00176EEA" w:rsidP="00176EEA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5D55B9" w:rsidRPr="00270EBA" w:rsidRDefault="009072BD" w:rsidP="005D55B9">
      <w:pPr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="005D55B9" w:rsidRPr="00270EBA">
        <w:rPr>
          <w:sz w:val="24"/>
          <w:szCs w:val="24"/>
        </w:rPr>
        <w:t xml:space="preserve">datok ezer </w:t>
      </w:r>
      <w:r w:rsidR="0019192D" w:rsidRPr="00270EBA">
        <w:rPr>
          <w:sz w:val="24"/>
          <w:szCs w:val="24"/>
        </w:rPr>
        <w:t>forint</w:t>
      </w:r>
      <w:r w:rsidR="005D55B9" w:rsidRPr="00270EBA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5D55B9" w:rsidRPr="00270EBA" w:rsidTr="0070475C">
        <w:trPr>
          <w:cantSplit/>
          <w:jc w:val="center"/>
        </w:trPr>
        <w:tc>
          <w:tcPr>
            <w:tcW w:w="559" w:type="dxa"/>
          </w:tcPr>
          <w:p w:rsidR="005D55B9" w:rsidRPr="00270EBA" w:rsidRDefault="005D55B9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5D55B9" w:rsidRPr="00270EBA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5D55B9" w:rsidRPr="00270EBA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5D55B9" w:rsidRPr="00270EBA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5D55B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5D55B9" w:rsidRPr="00270EBA" w:rsidRDefault="00C06E19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5D55B9" w:rsidRPr="00270EBA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D55B9" w:rsidRPr="00270EBA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D55B9" w:rsidRPr="00270EBA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A62CDA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47 161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A62CDA">
              <w:rPr>
                <w:b w:val="0"/>
                <w:sz w:val="24"/>
                <w:szCs w:val="24"/>
              </w:rPr>
              <w:t>9 535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</w:t>
            </w:r>
            <w:r w:rsidR="00746EE2" w:rsidRPr="00270EBA">
              <w:rPr>
                <w:b w:val="0"/>
                <w:i/>
                <w:sz w:val="24"/>
                <w:szCs w:val="24"/>
              </w:rPr>
              <w:t>,</w:t>
            </w:r>
            <w:r w:rsidRPr="00270EBA">
              <w:rPr>
                <w:b w:val="0"/>
                <w:i/>
                <w:sz w:val="24"/>
                <w:szCs w:val="24"/>
              </w:rPr>
              <w:t xml:space="preserve">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A62CDA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56 884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2 5</w:t>
            </w:r>
            <w:r w:rsidR="00A62CDA">
              <w:rPr>
                <w:b w:val="0"/>
                <w:sz w:val="24"/>
                <w:szCs w:val="24"/>
              </w:rPr>
              <w:t>06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 xml:space="preserve">Működési célú </w:t>
            </w:r>
            <w:r w:rsidR="00C65C54" w:rsidRPr="00270EBA">
              <w:rPr>
                <w:b w:val="0"/>
                <w:i/>
                <w:sz w:val="24"/>
                <w:szCs w:val="24"/>
              </w:rPr>
              <w:t>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C65C5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3312FF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F444A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F444A9" w:rsidRPr="00270EBA" w:rsidRDefault="00F444A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F444A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F444A9" w:rsidRPr="00270EBA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F444A9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270EBA" w:rsidRDefault="00F444A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270EBA" w:rsidRDefault="00B53AF9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C06E19" w:rsidRPr="009F7E1F" w:rsidRDefault="009F7E1F" w:rsidP="009F7E1F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1</w:t>
            </w:r>
            <w:r w:rsidR="00A62CDA">
              <w:rPr>
                <w:sz w:val="24"/>
                <w:szCs w:val="24"/>
              </w:rPr>
              <w:t>56 086</w:t>
            </w:r>
          </w:p>
        </w:tc>
      </w:tr>
    </w:tbl>
    <w:p w:rsidR="005D55B9" w:rsidRPr="00270EBA" w:rsidRDefault="005D55B9" w:rsidP="005D55B9">
      <w:pPr>
        <w:pStyle w:val="Szvegtrzs2"/>
        <w:jc w:val="both"/>
        <w:rPr>
          <w:b w:val="0"/>
          <w:sz w:val="24"/>
          <w:szCs w:val="24"/>
        </w:rPr>
      </w:pPr>
    </w:p>
    <w:p w:rsidR="00176EEA" w:rsidRPr="00270EBA" w:rsidRDefault="00176EEA" w:rsidP="00176EEA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176EEA" w:rsidRPr="00270EBA" w:rsidRDefault="009072BD" w:rsidP="00176EEA">
      <w:pPr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="00176EEA" w:rsidRPr="00270EBA">
        <w:rPr>
          <w:sz w:val="24"/>
          <w:szCs w:val="24"/>
        </w:rPr>
        <w:t xml:space="preserve">datok ezer </w:t>
      </w:r>
      <w:r w:rsidR="0019192D" w:rsidRPr="00270EBA">
        <w:rPr>
          <w:sz w:val="24"/>
          <w:szCs w:val="24"/>
        </w:rPr>
        <w:t>forint</w:t>
      </w:r>
      <w:r w:rsidR="00176EEA" w:rsidRPr="00270EBA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176EEA" w:rsidRPr="00270EBA" w:rsidTr="0070475C">
        <w:trPr>
          <w:cantSplit/>
          <w:jc w:val="center"/>
        </w:trPr>
        <w:tc>
          <w:tcPr>
            <w:tcW w:w="559" w:type="dxa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</w:t>
            </w:r>
            <w:r w:rsidR="00C65C54" w:rsidRPr="00270EB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</w:t>
            </w:r>
            <w:r w:rsidR="00C65C54" w:rsidRPr="00270EB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</w:t>
            </w:r>
            <w:r w:rsidR="00C65C54" w:rsidRPr="00270EB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</w:t>
            </w:r>
            <w:r w:rsidR="00C65C54" w:rsidRPr="00270EB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9F7E1F" w:rsidP="009F7E1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9F7E1F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270EBA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270EBA" w:rsidRDefault="006246E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6246E4" w:rsidRPr="009F7E1F" w:rsidRDefault="009F7E1F" w:rsidP="009F7E1F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0</w:t>
            </w:r>
          </w:p>
        </w:tc>
      </w:tr>
    </w:tbl>
    <w:p w:rsidR="00176EEA" w:rsidRPr="00270EBA" w:rsidRDefault="00176EEA" w:rsidP="00176EEA">
      <w:pPr>
        <w:pStyle w:val="Szvegtrzs2"/>
        <w:jc w:val="both"/>
        <w:rPr>
          <w:b w:val="0"/>
          <w:sz w:val="24"/>
          <w:szCs w:val="24"/>
        </w:rPr>
      </w:pPr>
    </w:p>
    <w:p w:rsidR="004400CF" w:rsidRDefault="004400CF" w:rsidP="00176EEA">
      <w:pPr>
        <w:jc w:val="both"/>
        <w:rPr>
          <w:b/>
          <w:sz w:val="24"/>
          <w:szCs w:val="24"/>
        </w:rPr>
      </w:pPr>
    </w:p>
    <w:p w:rsidR="00176EEA" w:rsidRPr="00270EBA" w:rsidRDefault="00176EEA" w:rsidP="00176EEA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lastRenderedPageBreak/>
        <w:t>3. B3. Közhatalmi bevételek</w:t>
      </w:r>
    </w:p>
    <w:p w:rsidR="00176EEA" w:rsidRPr="00270EBA" w:rsidRDefault="0092352F" w:rsidP="00176EEA">
      <w:pPr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="00176EEA" w:rsidRPr="00270EBA">
        <w:rPr>
          <w:sz w:val="24"/>
          <w:szCs w:val="24"/>
        </w:rPr>
        <w:t xml:space="preserve">datok ezer </w:t>
      </w:r>
      <w:r w:rsidR="0019192D" w:rsidRPr="00270EBA">
        <w:rPr>
          <w:sz w:val="24"/>
          <w:szCs w:val="24"/>
        </w:rPr>
        <w:t>forint</w:t>
      </w:r>
      <w:r w:rsidR="00176EEA" w:rsidRPr="00270EBA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176EEA" w:rsidRPr="00270EBA" w:rsidTr="0070475C">
        <w:trPr>
          <w:cantSplit/>
          <w:jc w:val="center"/>
        </w:trPr>
        <w:tc>
          <w:tcPr>
            <w:tcW w:w="559" w:type="dxa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270EBA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92352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92352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92352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176EEA" w:rsidRPr="009F7E1F" w:rsidRDefault="009F7E1F" w:rsidP="0092352F">
            <w:pPr>
              <w:pStyle w:val="Szvegtrzs2"/>
              <w:jc w:val="right"/>
              <w:rPr>
                <w:sz w:val="24"/>
                <w:szCs w:val="24"/>
              </w:rPr>
            </w:pPr>
            <w:r w:rsidRPr="009F7E1F">
              <w:rPr>
                <w:sz w:val="24"/>
                <w:szCs w:val="24"/>
              </w:rPr>
              <w:t>6 000</w:t>
            </w:r>
          </w:p>
        </w:tc>
      </w:tr>
      <w:tr w:rsidR="009948E2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270EBA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9948E2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270EBA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9948E2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270EBA" w:rsidRDefault="009F7E1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9948E2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270EBA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9948E2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270EBA" w:rsidRDefault="009F7E1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9948E2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9948E2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9948E2" w:rsidRPr="00270EBA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270EBA" w:rsidRDefault="009F7E1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6 000</w:t>
            </w:r>
          </w:p>
        </w:tc>
      </w:tr>
      <w:tr w:rsidR="00E047FC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E047FC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047FC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E047FC" w:rsidRPr="00270EBA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047FC" w:rsidRPr="00270EBA" w:rsidRDefault="00E047FC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7F7C3D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176EEA" w:rsidRPr="009F7E1F" w:rsidRDefault="00F94B13" w:rsidP="0092352F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46 1</w:t>
            </w:r>
            <w:r w:rsidR="009F7E1F" w:rsidRPr="009F7E1F">
              <w:rPr>
                <w:sz w:val="24"/>
                <w:szCs w:val="24"/>
              </w:rPr>
              <w:t>00</w:t>
            </w:r>
          </w:p>
        </w:tc>
      </w:tr>
      <w:tr w:rsidR="003B4BF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270EBA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B4BF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270EBA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270EBA" w:rsidRDefault="00F94B13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46 1</w:t>
            </w:r>
            <w:r w:rsidR="009F7E1F">
              <w:rPr>
                <w:b w:val="0"/>
                <w:sz w:val="24"/>
                <w:szCs w:val="24"/>
              </w:rPr>
              <w:t>00</w:t>
            </w:r>
          </w:p>
        </w:tc>
      </w:tr>
      <w:tr w:rsidR="003B4BF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270EBA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B4BFF" w:rsidRPr="00270EBA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270EBA" w:rsidRDefault="0092352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9F7E1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9F7E1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BC2C66" w:rsidRPr="0092352F" w:rsidRDefault="009F7E1F" w:rsidP="0092352F">
            <w:pPr>
              <w:pStyle w:val="Szvegtrzs2"/>
              <w:jc w:val="right"/>
              <w:rPr>
                <w:sz w:val="24"/>
                <w:szCs w:val="24"/>
              </w:rPr>
            </w:pPr>
            <w:r w:rsidRPr="0092352F">
              <w:rPr>
                <w:sz w:val="24"/>
                <w:szCs w:val="24"/>
              </w:rPr>
              <w:t>4 000</w:t>
            </w: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BC2C66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9F7E1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0031C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0031CF" w:rsidRPr="00270EBA" w:rsidRDefault="000031C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031CF" w:rsidRPr="00270EBA" w:rsidRDefault="000031C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031CF" w:rsidRPr="00270EBA" w:rsidTr="00E120CA">
        <w:trPr>
          <w:cantSplit/>
          <w:jc w:val="center"/>
        </w:trPr>
        <w:tc>
          <w:tcPr>
            <w:tcW w:w="559" w:type="dxa"/>
            <w:vAlign w:val="center"/>
          </w:tcPr>
          <w:p w:rsidR="000031CF" w:rsidRPr="00270EBA" w:rsidRDefault="000031C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0031CF" w:rsidRPr="00270EBA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031CF" w:rsidRPr="00270EBA" w:rsidRDefault="009F7E1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BC2C66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270EBA" w:rsidRDefault="000031C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BC2C66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BC2C66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BC2C66" w:rsidRPr="00270EBA" w:rsidRDefault="009F7E1F" w:rsidP="0092352F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</w:t>
            </w:r>
            <w:r w:rsidR="000031CF"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176EEA" w:rsidRPr="0092352F" w:rsidRDefault="009F7E1F" w:rsidP="0092352F">
            <w:pPr>
              <w:pStyle w:val="Szvegtrzs2"/>
              <w:jc w:val="right"/>
              <w:rPr>
                <w:sz w:val="24"/>
                <w:szCs w:val="24"/>
              </w:rPr>
            </w:pPr>
            <w:r w:rsidRPr="0092352F">
              <w:rPr>
                <w:sz w:val="24"/>
                <w:szCs w:val="24"/>
              </w:rPr>
              <w:t>700</w:t>
            </w:r>
          </w:p>
        </w:tc>
      </w:tr>
      <w:tr w:rsidR="00176EEA" w:rsidRPr="00270EBA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270EBA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</w:t>
            </w:r>
            <w:r w:rsidR="000031CF"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176EEA" w:rsidRPr="00270EBA" w:rsidRDefault="00BC2C66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176EEA" w:rsidRPr="00270EBA" w:rsidRDefault="008C375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176EEA" w:rsidRPr="0092352F" w:rsidRDefault="00F94B13" w:rsidP="0092352F">
            <w:pPr>
              <w:pStyle w:val="Szvegtrzs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56 8</w:t>
            </w:r>
            <w:r w:rsidR="0092352F" w:rsidRPr="0092352F">
              <w:rPr>
                <w:sz w:val="24"/>
                <w:szCs w:val="24"/>
              </w:rPr>
              <w:t>00</w:t>
            </w:r>
          </w:p>
        </w:tc>
      </w:tr>
    </w:tbl>
    <w:p w:rsidR="005D55B9" w:rsidRPr="00270EBA" w:rsidRDefault="005D55B9" w:rsidP="00465F50">
      <w:pPr>
        <w:jc w:val="center"/>
        <w:rPr>
          <w:b/>
          <w:sz w:val="24"/>
          <w:szCs w:val="24"/>
        </w:rPr>
      </w:pPr>
    </w:p>
    <w:p w:rsidR="005D55B9" w:rsidRPr="00270EBA" w:rsidRDefault="005D55B9" w:rsidP="00465F50">
      <w:pPr>
        <w:jc w:val="center"/>
        <w:rPr>
          <w:b/>
          <w:sz w:val="24"/>
          <w:szCs w:val="24"/>
        </w:rPr>
      </w:pPr>
    </w:p>
    <w:p w:rsidR="006A249A" w:rsidRPr="00270EBA" w:rsidRDefault="006A249A" w:rsidP="00465F50">
      <w:pPr>
        <w:jc w:val="center"/>
        <w:rPr>
          <w:b/>
          <w:sz w:val="24"/>
          <w:szCs w:val="24"/>
        </w:rPr>
      </w:pPr>
    </w:p>
    <w:p w:rsidR="006A249A" w:rsidRPr="00270EBA" w:rsidRDefault="006A249A" w:rsidP="00465F50">
      <w:pPr>
        <w:jc w:val="center"/>
        <w:rPr>
          <w:b/>
          <w:sz w:val="24"/>
          <w:szCs w:val="24"/>
        </w:rPr>
      </w:pPr>
    </w:p>
    <w:p w:rsidR="0036552E" w:rsidRPr="004400CF" w:rsidRDefault="0036552E" w:rsidP="004400CF">
      <w:pPr>
        <w:rPr>
          <w:b/>
          <w:sz w:val="24"/>
          <w:szCs w:val="24"/>
        </w:rPr>
      </w:pPr>
      <w:bookmarkStart w:id="0" w:name="_GoBack"/>
      <w:bookmarkEnd w:id="0"/>
    </w:p>
    <w:sectPr w:rsidR="0036552E" w:rsidRPr="004400CF" w:rsidSect="000C083C">
      <w:footerReference w:type="even" r:id="rId7"/>
      <w:footerReference w:type="default" r:id="rId8"/>
      <w:type w:val="nextColumn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5C" w:rsidRDefault="00BD4D5C">
      <w:r>
        <w:separator/>
      </w:r>
    </w:p>
  </w:endnote>
  <w:endnote w:type="continuationSeparator" w:id="0">
    <w:p w:rsidR="00BD4D5C" w:rsidRDefault="00BD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E5" w:rsidRDefault="003541FE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3BE5" w:rsidRDefault="00433BE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E5" w:rsidRDefault="003541FE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400CF">
      <w:rPr>
        <w:rStyle w:val="Oldalszm"/>
        <w:noProof/>
      </w:rPr>
      <w:t>1</w:t>
    </w:r>
    <w:r>
      <w:rPr>
        <w:rStyle w:val="Oldalszm"/>
      </w:rPr>
      <w:fldChar w:fldCharType="end"/>
    </w:r>
  </w:p>
  <w:p w:rsidR="00433BE5" w:rsidRDefault="00433BE5" w:rsidP="00BA243A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5C" w:rsidRDefault="00BD4D5C">
      <w:r>
        <w:separator/>
      </w:r>
    </w:p>
  </w:footnote>
  <w:footnote w:type="continuationSeparator" w:id="0">
    <w:p w:rsidR="00BD4D5C" w:rsidRDefault="00BD4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3B16"/>
    <w:rsid w:val="000D1CA6"/>
    <w:rsid w:val="000D7C96"/>
    <w:rsid w:val="000F0D70"/>
    <w:rsid w:val="000F30C2"/>
    <w:rsid w:val="0011074E"/>
    <w:rsid w:val="001135F7"/>
    <w:rsid w:val="001163A1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B1F63"/>
    <w:rsid w:val="001B5A6C"/>
    <w:rsid w:val="001C4728"/>
    <w:rsid w:val="001C7377"/>
    <w:rsid w:val="001C78C2"/>
    <w:rsid w:val="001D7F19"/>
    <w:rsid w:val="00202DAA"/>
    <w:rsid w:val="0021755F"/>
    <w:rsid w:val="002314D6"/>
    <w:rsid w:val="00243610"/>
    <w:rsid w:val="00243CD7"/>
    <w:rsid w:val="0025096A"/>
    <w:rsid w:val="00262B61"/>
    <w:rsid w:val="00270EBA"/>
    <w:rsid w:val="00275B3B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7A5A"/>
    <w:rsid w:val="00343EE3"/>
    <w:rsid w:val="00346204"/>
    <w:rsid w:val="0035075A"/>
    <w:rsid w:val="003541FE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91B"/>
    <w:rsid w:val="003C6FE7"/>
    <w:rsid w:val="003C7964"/>
    <w:rsid w:val="003D0994"/>
    <w:rsid w:val="003D7C03"/>
    <w:rsid w:val="003E171F"/>
    <w:rsid w:val="003E6D87"/>
    <w:rsid w:val="003F48A6"/>
    <w:rsid w:val="004022C8"/>
    <w:rsid w:val="00421412"/>
    <w:rsid w:val="00424012"/>
    <w:rsid w:val="004262E2"/>
    <w:rsid w:val="00433BE5"/>
    <w:rsid w:val="00437785"/>
    <w:rsid w:val="00437B94"/>
    <w:rsid w:val="004400CF"/>
    <w:rsid w:val="004407DF"/>
    <w:rsid w:val="00445F61"/>
    <w:rsid w:val="00453847"/>
    <w:rsid w:val="00456D65"/>
    <w:rsid w:val="00465F50"/>
    <w:rsid w:val="00470CE1"/>
    <w:rsid w:val="004715F4"/>
    <w:rsid w:val="004754C1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51E7"/>
    <w:rsid w:val="004E5647"/>
    <w:rsid w:val="004E7D1D"/>
    <w:rsid w:val="00503808"/>
    <w:rsid w:val="005078FB"/>
    <w:rsid w:val="005209BD"/>
    <w:rsid w:val="00521650"/>
    <w:rsid w:val="00523DF7"/>
    <w:rsid w:val="00537B78"/>
    <w:rsid w:val="00573C04"/>
    <w:rsid w:val="005759BE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60344E"/>
    <w:rsid w:val="00610A0A"/>
    <w:rsid w:val="006113B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857E5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46EE2"/>
    <w:rsid w:val="00761B98"/>
    <w:rsid w:val="00765159"/>
    <w:rsid w:val="0076606A"/>
    <w:rsid w:val="00770625"/>
    <w:rsid w:val="007876ED"/>
    <w:rsid w:val="00790B7E"/>
    <w:rsid w:val="007A0305"/>
    <w:rsid w:val="007A6790"/>
    <w:rsid w:val="007A7B38"/>
    <w:rsid w:val="007B59FA"/>
    <w:rsid w:val="007D4D74"/>
    <w:rsid w:val="007D547D"/>
    <w:rsid w:val="007D77E5"/>
    <w:rsid w:val="007F57C3"/>
    <w:rsid w:val="007F7C3D"/>
    <w:rsid w:val="00812131"/>
    <w:rsid w:val="008125EB"/>
    <w:rsid w:val="00830891"/>
    <w:rsid w:val="00832656"/>
    <w:rsid w:val="00834213"/>
    <w:rsid w:val="0083579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B0807"/>
    <w:rsid w:val="008B248C"/>
    <w:rsid w:val="008B27E3"/>
    <w:rsid w:val="008B71A3"/>
    <w:rsid w:val="008C1558"/>
    <w:rsid w:val="008C1BC0"/>
    <w:rsid w:val="008C3754"/>
    <w:rsid w:val="008C77C8"/>
    <w:rsid w:val="008D5591"/>
    <w:rsid w:val="008E496A"/>
    <w:rsid w:val="009072BD"/>
    <w:rsid w:val="00910ED9"/>
    <w:rsid w:val="0092352F"/>
    <w:rsid w:val="009272E0"/>
    <w:rsid w:val="00935FC1"/>
    <w:rsid w:val="009460F6"/>
    <w:rsid w:val="0095216E"/>
    <w:rsid w:val="00962896"/>
    <w:rsid w:val="00982C13"/>
    <w:rsid w:val="009948E2"/>
    <w:rsid w:val="009B072A"/>
    <w:rsid w:val="009C2BBC"/>
    <w:rsid w:val="009C3011"/>
    <w:rsid w:val="009C5036"/>
    <w:rsid w:val="009C6AAF"/>
    <w:rsid w:val="009D18B1"/>
    <w:rsid w:val="009F1855"/>
    <w:rsid w:val="009F5258"/>
    <w:rsid w:val="009F525B"/>
    <w:rsid w:val="009F52D8"/>
    <w:rsid w:val="009F7E1F"/>
    <w:rsid w:val="00A01CBC"/>
    <w:rsid w:val="00A0324F"/>
    <w:rsid w:val="00A273A4"/>
    <w:rsid w:val="00A355AE"/>
    <w:rsid w:val="00A56D99"/>
    <w:rsid w:val="00A618EE"/>
    <w:rsid w:val="00A62CDA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B012FB"/>
    <w:rsid w:val="00B013F9"/>
    <w:rsid w:val="00B14012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85562"/>
    <w:rsid w:val="00BA243A"/>
    <w:rsid w:val="00BC0E07"/>
    <w:rsid w:val="00BC2C66"/>
    <w:rsid w:val="00BD2B03"/>
    <w:rsid w:val="00BD4D5C"/>
    <w:rsid w:val="00BD558C"/>
    <w:rsid w:val="00BD75B8"/>
    <w:rsid w:val="00BE7498"/>
    <w:rsid w:val="00BF4AF9"/>
    <w:rsid w:val="00BF4ECA"/>
    <w:rsid w:val="00C02551"/>
    <w:rsid w:val="00C06E19"/>
    <w:rsid w:val="00C1342D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447A3"/>
    <w:rsid w:val="00D519DD"/>
    <w:rsid w:val="00D52AE8"/>
    <w:rsid w:val="00D56546"/>
    <w:rsid w:val="00D600EB"/>
    <w:rsid w:val="00D630DD"/>
    <w:rsid w:val="00D66673"/>
    <w:rsid w:val="00D8538F"/>
    <w:rsid w:val="00D908B4"/>
    <w:rsid w:val="00D96677"/>
    <w:rsid w:val="00D96967"/>
    <w:rsid w:val="00DB6EF8"/>
    <w:rsid w:val="00DC2AF0"/>
    <w:rsid w:val="00DC5F61"/>
    <w:rsid w:val="00DC6792"/>
    <w:rsid w:val="00DD0B0F"/>
    <w:rsid w:val="00DD5AA8"/>
    <w:rsid w:val="00DE6C2C"/>
    <w:rsid w:val="00DE6D19"/>
    <w:rsid w:val="00DF0E30"/>
    <w:rsid w:val="00DF2537"/>
    <w:rsid w:val="00DF7520"/>
    <w:rsid w:val="00E047FC"/>
    <w:rsid w:val="00E120CA"/>
    <w:rsid w:val="00E213EC"/>
    <w:rsid w:val="00E33B69"/>
    <w:rsid w:val="00E362C0"/>
    <w:rsid w:val="00E43CF8"/>
    <w:rsid w:val="00E60AFA"/>
    <w:rsid w:val="00E61534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D1942"/>
    <w:rsid w:val="00ED70AA"/>
    <w:rsid w:val="00ED7876"/>
    <w:rsid w:val="00EE499F"/>
    <w:rsid w:val="00EF2A69"/>
    <w:rsid w:val="00EF7007"/>
    <w:rsid w:val="00F010AA"/>
    <w:rsid w:val="00F01AEA"/>
    <w:rsid w:val="00F038E6"/>
    <w:rsid w:val="00F14BAC"/>
    <w:rsid w:val="00F22494"/>
    <w:rsid w:val="00F27AFF"/>
    <w:rsid w:val="00F444A9"/>
    <w:rsid w:val="00F515A2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4B13"/>
    <w:rsid w:val="00F9764D"/>
    <w:rsid w:val="00FA02E6"/>
    <w:rsid w:val="00FA23E0"/>
    <w:rsid w:val="00FA501E"/>
    <w:rsid w:val="00FB33A6"/>
    <w:rsid w:val="00FC5CD7"/>
    <w:rsid w:val="00FD002E"/>
    <w:rsid w:val="00FD0151"/>
    <w:rsid w:val="00FD3A9D"/>
    <w:rsid w:val="00FD45B4"/>
    <w:rsid w:val="00FD7499"/>
    <w:rsid w:val="00FE7F3C"/>
    <w:rsid w:val="00FF0FFC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E6A931-BAB7-4721-A4C7-AF0437BF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13BA"/>
  </w:style>
  <w:style w:type="paragraph" w:styleId="Cmsor1">
    <w:name w:val="heading 1"/>
    <w:basedOn w:val="Norml"/>
    <w:next w:val="Norml"/>
    <w:qFormat/>
    <w:rsid w:val="006113BA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6113BA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6113BA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6113BA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6113BA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6113BA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6113BA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6113BA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6113B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113BA"/>
  </w:style>
  <w:style w:type="paragraph" w:styleId="Szvegtrzs">
    <w:name w:val="Body Text"/>
    <w:basedOn w:val="Norml"/>
    <w:rsid w:val="006113BA"/>
    <w:pPr>
      <w:jc w:val="both"/>
    </w:pPr>
    <w:rPr>
      <w:sz w:val="28"/>
    </w:rPr>
  </w:style>
  <w:style w:type="paragraph" w:styleId="Szvegtrzs2">
    <w:name w:val="Body Text 2"/>
    <w:basedOn w:val="Norml"/>
    <w:rsid w:val="006113BA"/>
    <w:pPr>
      <w:jc w:val="center"/>
    </w:pPr>
    <w:rPr>
      <w:b/>
      <w:sz w:val="32"/>
    </w:rPr>
  </w:style>
  <w:style w:type="paragraph" w:styleId="Szvegtrzs3">
    <w:name w:val="Body Text 3"/>
    <w:basedOn w:val="Norml"/>
    <w:rsid w:val="006113BA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6113BA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> 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subject/>
  <dc:creator>Géptesztelő példány</dc:creator>
  <cp:keywords/>
  <cp:lastModifiedBy>Csilla</cp:lastModifiedBy>
  <cp:revision>2</cp:revision>
  <cp:lastPrinted>2016-02-12T10:46:00Z</cp:lastPrinted>
  <dcterms:created xsi:type="dcterms:W3CDTF">2016-02-29T12:08:00Z</dcterms:created>
  <dcterms:modified xsi:type="dcterms:W3CDTF">2016-02-29T12:08:00Z</dcterms:modified>
</cp:coreProperties>
</file>