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85" w:rsidRPr="00300685" w:rsidRDefault="001703B2" w:rsidP="0030068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1.melléklet a 5/2017.(IV.22</w:t>
      </w:r>
      <w:r w:rsidR="00300685" w:rsidRPr="00300685">
        <w:rPr>
          <w:rFonts w:ascii="Times New Roman" w:hAnsi="Times New Roman" w:cs="Times New Roman"/>
          <w:sz w:val="20"/>
          <w:szCs w:val="20"/>
        </w:rPr>
        <w:t>.) önkormányzati rendelethez</w:t>
      </w:r>
    </w:p>
    <w:p w:rsidR="00300685" w:rsidRPr="00300685" w:rsidRDefault="00300685" w:rsidP="0030068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K é r e le m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A kérelem benyújtásának tárgya:</w:t>
      </w:r>
    </w:p>
    <w:p w:rsidR="00300685" w:rsidRPr="00300685" w:rsidRDefault="00300685" w:rsidP="0030068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Települési támogatás</w:t>
      </w:r>
    </w:p>
    <w:p w:rsidR="00300685" w:rsidRPr="00300685" w:rsidRDefault="00300685" w:rsidP="0030068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Tanulmányi támogatás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Kérelmező: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Neve: …………………………………………. Születési neve: ………………………………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Anyja neve: …………………………..............  Taj száma: ……………………………...........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Születési helye, ideje: ………………………….Állampolgársága: …………...........................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Lakóhelye: ……………………………………………………………………………………..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Tartózkodási helye: ……………………………………………………………………………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Elérési lehetősége: ……………………………………………………………………………..</w:t>
      </w:r>
    </w:p>
    <w:p w:rsidR="00300685" w:rsidRPr="00300685" w:rsidRDefault="00300685" w:rsidP="0030068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 xml:space="preserve">A lakásban </w:t>
      </w:r>
      <w:proofErr w:type="spellStart"/>
      <w:r w:rsidRPr="00300685">
        <w:rPr>
          <w:rFonts w:ascii="Times New Roman" w:hAnsi="Times New Roman" w:cs="Times New Roman"/>
          <w:b/>
          <w:sz w:val="20"/>
          <w:szCs w:val="20"/>
        </w:rPr>
        <w:t>életvitelszerűen</w:t>
      </w:r>
      <w:proofErr w:type="spellEnd"/>
      <w:r w:rsidRPr="00300685">
        <w:rPr>
          <w:rFonts w:ascii="Times New Roman" w:hAnsi="Times New Roman" w:cs="Times New Roman"/>
          <w:b/>
          <w:sz w:val="20"/>
          <w:szCs w:val="20"/>
        </w:rPr>
        <w:t xml:space="preserve"> együtt élő, közeli hozzátartozók: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00685" w:rsidRPr="00300685" w:rsidTr="00EB4A8C"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Név</w:t>
            </w: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(anyja neve)</w:t>
            </w:r>
          </w:p>
        </w:tc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b/>
                <w:sz w:val="20"/>
                <w:szCs w:val="20"/>
              </w:rPr>
              <w:t>Születési hely, idő</w:t>
            </w: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b/>
                <w:sz w:val="20"/>
                <w:szCs w:val="20"/>
              </w:rPr>
              <w:t>Rokoni kapcsolat</w:t>
            </w: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Jövedelem</w:t>
            </w:r>
          </w:p>
        </w:tc>
      </w:tr>
      <w:tr w:rsidR="00300685" w:rsidRPr="00300685" w:rsidTr="00EB4A8C"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A lakásban a gyermekkel és családjával együtt élő egyéb személyek adatai: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 xml:space="preserve">                 Név                                   Születési hely, idő                       Kapcsolat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együttélés minőség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…………………………..         ………………………………   …………………………….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…………………………..         ………………………………   …………………………….</w:t>
      </w:r>
    </w:p>
    <w:p w:rsidR="00300685" w:rsidRPr="00300685" w:rsidRDefault="00300685" w:rsidP="003006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>…………………………..         ………………………………   …………………………….</w:t>
      </w:r>
    </w:p>
    <w:p w:rsidR="00300685" w:rsidRPr="001703B2" w:rsidRDefault="00300685" w:rsidP="0030068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b/>
          <w:sz w:val="20"/>
          <w:szCs w:val="20"/>
        </w:rPr>
        <w:t xml:space="preserve">Egyedülálló személy esetén szükséges benyújtani az egyedülállóság tényét igazoló dokumentumot. </w:t>
      </w:r>
      <w:r w:rsidRPr="00300685">
        <w:rPr>
          <w:rFonts w:ascii="Times New Roman" w:hAnsi="Times New Roman" w:cs="Times New Roman"/>
          <w:sz w:val="20"/>
          <w:szCs w:val="20"/>
        </w:rPr>
        <w:t>(gyermek elhelyezésére vonatkozó bírósági döntést, tartásdíj megállapítására vonatkozó bírói végzést, özvegység esetén az árvaellátás megállapítását, gyámság esetén a gyámhatósági döntést)</w:t>
      </w:r>
    </w:p>
    <w:p w:rsidR="001703B2" w:rsidRDefault="001703B2" w:rsidP="00170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03B2" w:rsidRDefault="001703B2" w:rsidP="00170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03B2" w:rsidRPr="001703B2" w:rsidRDefault="001703B2" w:rsidP="001703B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lastRenderedPageBreak/>
        <w:t>Települési támogatás esetén a támogatás összegét az alábbi okból kérem: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haláleset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betegség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gyermek iskoláztatása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tüzelővásárlás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élelmiszer, ruházat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elemi kár elhárítása</w:t>
      </w:r>
    </w:p>
    <w:p w:rsidR="00300685" w:rsidRPr="00300685" w:rsidRDefault="00300685" w:rsidP="0030068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egyéb: ……………………………………………………………………………..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P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A települési támogatás kifizetésének formája:</w:t>
      </w:r>
    </w:p>
    <w:p w:rsidR="00300685" w:rsidRPr="00300685" w:rsidRDefault="00300685" w:rsidP="0030068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postai úton</w:t>
      </w:r>
    </w:p>
    <w:p w:rsidR="00300685" w:rsidRPr="00300685" w:rsidRDefault="00300685" w:rsidP="00300685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bankszámlára, számlaszám: ………………………………………………………..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A települési támogatás igénylésének részletes indoklása: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…………………………………………………………………………………………...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300685">
        <w:rPr>
          <w:rFonts w:ascii="Times New Roman" w:hAnsi="Times New Roman" w:cs="Times New Roman"/>
          <w:b/>
          <w:sz w:val="20"/>
          <w:szCs w:val="20"/>
        </w:rPr>
        <w:t>Vagyoni adatok</w:t>
      </w:r>
    </w:p>
    <w:p w:rsidR="00300685" w:rsidRPr="00300685" w:rsidRDefault="00300685" w:rsidP="0030068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Ingatlantulajdon: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………………………..város, község ………………………………utca ………….</w:t>
      </w:r>
      <w:proofErr w:type="spellStart"/>
      <w:r w:rsidRPr="00300685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300685">
        <w:rPr>
          <w:rFonts w:ascii="Times New Roman" w:hAnsi="Times New Roman" w:cs="Times New Roman"/>
          <w:sz w:val="20"/>
          <w:szCs w:val="20"/>
        </w:rPr>
        <w:t>.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alapterülete: ……………..m2, tulajdoni hányad…………, a szerzés ideje: …………év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Becsült forgalmi érték: …………….Ft.</w:t>
      </w:r>
    </w:p>
    <w:p w:rsidR="00300685" w:rsidRPr="00300685" w:rsidRDefault="00300685" w:rsidP="0030068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Gépjármű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személygépkocsi: …………………….típus, …………………rendszám, …………………</w:t>
      </w:r>
    </w:p>
    <w:p w:rsidR="00300685" w:rsidRPr="00300685" w:rsidRDefault="00300685" w:rsidP="0030068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szerzés ideje, gyártási éve:…………….év, becsült forgalmi érték: ………………………..</w:t>
      </w: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Default="00300685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0068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Jövedelmi adatok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961"/>
        <w:gridCol w:w="1276"/>
        <w:gridCol w:w="1417"/>
        <w:gridCol w:w="1559"/>
        <w:gridCol w:w="1129"/>
      </w:tblGrid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A jövedelem típusai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A kérelmező jövedelme</w:t>
            </w: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A kérelmező közös háztartásban élő házastárs  (élettárs) jövedelme</w:t>
            </w: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 xml:space="preserve">1.Munkaviszonyból  </w:t>
            </w:r>
          </w:p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jogviszonyból származó jövedelem és táppénz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2.Társas és egyéni vállalkozásból, őstermelői, illetve szellemi és más önálló tevékenységből származó jövedelem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3.Nyugellátás, megváltozott munkaképességű személyek ellátásai (</w:t>
            </w:r>
            <w:proofErr w:type="spellStart"/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proofErr w:type="spellEnd"/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: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ellátás.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4.A gyermek ellátásához és gondozásához kapcsolódó támogatások (különösen: GYED, GYES, GYET, családi pótlék, gyermektartási díj, árvaellátás.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5.Önkormányzat, járási hivatal és munkaügyi szervek által folyósított rendszeres pénzbeli ellátások.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6.Egyéb jövedelem (különösen: kapott tartás-, ösztöndíj, értékpapírból származó jövedelem stb.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7.A család összes nettó jövedelme: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685" w:rsidRPr="00300685" w:rsidTr="00EB4A8C">
        <w:tc>
          <w:tcPr>
            <w:tcW w:w="2961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685">
              <w:rPr>
                <w:rFonts w:ascii="Times New Roman" w:hAnsi="Times New Roman" w:cs="Times New Roman"/>
                <w:sz w:val="20"/>
                <w:szCs w:val="20"/>
              </w:rPr>
              <w:t>8.A család összes jövedelmét csökkentő tényezők (fizetett tartásdíj)</w:t>
            </w:r>
          </w:p>
        </w:tc>
        <w:tc>
          <w:tcPr>
            <w:tcW w:w="1276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0685" w:rsidRPr="00300685" w:rsidRDefault="00300685" w:rsidP="0030068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Egy főre jutó havi családi nettó jövedelem (ügyintéző tölti ki!) ………………………..Ft/hó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Hozzájárulok a kérelemben és nyilatkozatban szereplő adatoknak a szociális igazgatásban történő felhasználásához, kezeléséhez.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Büntetőjogi felelősségem tudatában kijelentem, hogy a fenti adatok és a benyújtott okmányok a valóságnak megfelelnek.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Tudomásul veszem, hogy a közölt adatok valódiságát az Önkormányzat ellenőrizheti.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>Csörög, ……………………………………….           ………………………………………….</w:t>
      </w:r>
    </w:p>
    <w:p w:rsidR="00300685" w:rsidRPr="00300685" w:rsidRDefault="00300685" w:rsidP="00300685">
      <w:pPr>
        <w:pStyle w:val="Listaszerbekezds"/>
        <w:jc w:val="both"/>
        <w:rPr>
          <w:rFonts w:ascii="Times New Roman" w:hAnsi="Times New Roman" w:cs="Times New Roman"/>
          <w:sz w:val="20"/>
          <w:szCs w:val="20"/>
        </w:rPr>
      </w:pPr>
      <w:r w:rsidRPr="0030068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kérelmező aláírása</w:t>
      </w:r>
    </w:p>
    <w:p w:rsidR="0034351F" w:rsidRPr="00300685" w:rsidRDefault="0034351F" w:rsidP="0030068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34351F" w:rsidRPr="00300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440"/>
    <w:multiLevelType w:val="hybridMultilevel"/>
    <w:tmpl w:val="B6C416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6809"/>
    <w:multiLevelType w:val="hybridMultilevel"/>
    <w:tmpl w:val="029EA090"/>
    <w:lvl w:ilvl="0" w:tplc="9B022C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A80"/>
    <w:multiLevelType w:val="hybridMultilevel"/>
    <w:tmpl w:val="1C66DD64"/>
    <w:lvl w:ilvl="0" w:tplc="39B09E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137A"/>
    <w:multiLevelType w:val="hybridMultilevel"/>
    <w:tmpl w:val="D436AF52"/>
    <w:lvl w:ilvl="0" w:tplc="1CCAC6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827C0"/>
    <w:multiLevelType w:val="hybridMultilevel"/>
    <w:tmpl w:val="3B2C5780"/>
    <w:lvl w:ilvl="0" w:tplc="85267F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85"/>
    <w:rsid w:val="000435F7"/>
    <w:rsid w:val="001703B2"/>
    <w:rsid w:val="00300685"/>
    <w:rsid w:val="0034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B4FC"/>
  <w15:chartTrackingRefBased/>
  <w15:docId w15:val="{3C3A4DB1-7857-49F5-9705-D776DA2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3006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0685"/>
    <w:pPr>
      <w:ind w:left="720"/>
      <w:contextualSpacing/>
    </w:pPr>
  </w:style>
  <w:style w:type="table" w:styleId="Rcsostblzat">
    <w:name w:val="Table Grid"/>
    <w:basedOn w:val="Normltblzat"/>
    <w:uiPriority w:val="59"/>
    <w:rsid w:val="0030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7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Chrobák Zoltánné dr.</dc:creator>
  <cp:keywords/>
  <dc:description/>
  <cp:lastModifiedBy>Chrobák Zoltánné dr.</cp:lastModifiedBy>
  <cp:revision>2</cp:revision>
  <cp:lastPrinted>2017-05-10T10:34:00Z</cp:lastPrinted>
  <dcterms:created xsi:type="dcterms:W3CDTF">2017-05-10T10:25:00Z</dcterms:created>
  <dcterms:modified xsi:type="dcterms:W3CDTF">2017-05-10T10:40:00Z</dcterms:modified>
</cp:coreProperties>
</file>