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0014" w14:textId="77777777" w:rsidR="00740D0C" w:rsidRPr="00BA3F25" w:rsidRDefault="00740D0C" w:rsidP="00740D0C">
      <w:pPr>
        <w:spacing w:after="0" w:line="240" w:lineRule="auto"/>
        <w:jc w:val="right"/>
        <w:rPr>
          <w:rFonts w:eastAsia="Times New Roman" w:cstheme="minorHAnsi"/>
          <w:bCs/>
          <w:i/>
          <w:iCs/>
          <w:kern w:val="28"/>
          <w:lang w:eastAsia="hu-HU"/>
        </w:rPr>
      </w:pPr>
      <w:r w:rsidRPr="00BA3F25">
        <w:rPr>
          <w:rFonts w:eastAsia="Times New Roman" w:cstheme="minorHAnsi"/>
          <w:bCs/>
          <w:i/>
          <w:iCs/>
          <w:kern w:val="28"/>
          <w:lang w:eastAsia="hu-HU"/>
        </w:rPr>
        <w:t xml:space="preserve">Melléklet </w:t>
      </w:r>
    </w:p>
    <w:p w14:paraId="1D8DC63D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54C6C67A" w14:textId="77777777" w:rsidR="00740D0C" w:rsidRPr="00BA3F25" w:rsidRDefault="00740D0C" w:rsidP="00740D0C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 xml:space="preserve">KÉRELEM </w:t>
      </w:r>
    </w:p>
    <w:p w14:paraId="68B912EE" w14:textId="77777777" w:rsidR="00740D0C" w:rsidRPr="00BA3F25" w:rsidRDefault="00740D0C" w:rsidP="00740D0C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rendkívüli események okozta károk enyhítésére szolgáló támogatás iránt</w:t>
      </w:r>
    </w:p>
    <w:p w14:paraId="7BD4D004" w14:textId="49F138B5" w:rsidR="00740D0C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194202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E3D2BE8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I. A </w:t>
      </w:r>
      <w:proofErr w:type="gramStart"/>
      <w:r w:rsidRPr="00BA3F25">
        <w:rPr>
          <w:rFonts w:eastAsia="Times New Roman" w:cstheme="minorHAnsi"/>
          <w:b/>
          <w:bCs/>
          <w:i/>
          <w:iCs/>
          <w:lang w:eastAsia="hu-HU"/>
        </w:rPr>
        <w:t>KÉRELMEZŐ  megnevezése</w:t>
      </w:r>
      <w:proofErr w:type="gramEnd"/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 : </w:t>
      </w: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…………………………………………………………………………………………..................</w:t>
      </w:r>
    </w:p>
    <w:p w14:paraId="7BCA1FE5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Székhely: …………………………………………………………………………………</w:t>
      </w:r>
      <w:proofErr w:type="gramStart"/>
      <w:r w:rsidRPr="00BA3F25">
        <w:rPr>
          <w:rFonts w:eastAsia="Times New Roman" w:cstheme="minorHAnsi"/>
          <w:lang w:eastAsia="hu-HU"/>
        </w:rPr>
        <w:t>…….</w:t>
      </w:r>
      <w:proofErr w:type="gramEnd"/>
      <w:r w:rsidRPr="00BA3F25">
        <w:rPr>
          <w:rFonts w:eastAsia="Times New Roman" w:cstheme="minorHAnsi"/>
          <w:lang w:eastAsia="hu-HU"/>
        </w:rPr>
        <w:t>………………........................................</w:t>
      </w:r>
    </w:p>
    <w:p w14:paraId="14369260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Adószám: ………………………………………………………………………………………………………........................................</w:t>
      </w:r>
    </w:p>
    <w:p w14:paraId="0C9A1BDC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Képviselő/ Közös képviselő: ………………………………………………………………………………………………………………….</w:t>
      </w:r>
    </w:p>
    <w:p w14:paraId="0F2B7621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115F941A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II. AZ INGATLAN ADATAI: </w:t>
      </w:r>
    </w:p>
    <w:p w14:paraId="1AC16132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ingatlan címe: ……………………………………………………</w:t>
      </w:r>
      <w:proofErr w:type="gramStart"/>
      <w:r w:rsidRPr="00BA3F25">
        <w:rPr>
          <w:rFonts w:eastAsia="Times New Roman" w:cstheme="minorHAnsi"/>
          <w:lang w:eastAsia="hu-HU"/>
        </w:rPr>
        <w:t>…….</w:t>
      </w:r>
      <w:proofErr w:type="gramEnd"/>
      <w:r w:rsidRPr="00BA3F25">
        <w:rPr>
          <w:rFonts w:eastAsia="Times New Roman" w:cstheme="minorHAnsi"/>
          <w:lang w:eastAsia="hu-HU"/>
        </w:rPr>
        <w:t>. helyrajzi száma: ……</w:t>
      </w:r>
      <w:proofErr w:type="gramStart"/>
      <w:r w:rsidRPr="00BA3F25">
        <w:rPr>
          <w:rFonts w:eastAsia="Times New Roman" w:cstheme="minorHAnsi"/>
          <w:lang w:eastAsia="hu-HU"/>
        </w:rPr>
        <w:t>…….</w:t>
      </w:r>
      <w:proofErr w:type="gramEnd"/>
      <w:r w:rsidRPr="00BA3F25">
        <w:rPr>
          <w:rFonts w:eastAsia="Times New Roman" w:cstheme="minorHAnsi"/>
          <w:lang w:eastAsia="hu-HU"/>
        </w:rPr>
        <w:t xml:space="preserve">……………………………………, </w:t>
      </w:r>
    </w:p>
    <w:p w14:paraId="07BA740A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170251F1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III. A KÁRESEMÉNY RÖVID LEÍRÁSA: </w:t>
      </w:r>
    </w:p>
    <w:p w14:paraId="4F0E47C4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71E41366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55C93128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226FA42C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2FFA0141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250EE937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4815AB36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0256145B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3B57A374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2C265C0E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56A6576E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467508B4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12DBB0E5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111DE9F5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43A50849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>IV. A KÁRESEMÉNY IDŐPONTJA:</w:t>
      </w:r>
    </w:p>
    <w:p w14:paraId="2D3BBFC6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………………………………………….....…. </w:t>
      </w:r>
    </w:p>
    <w:p w14:paraId="6838CDF1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66418D89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>V. EGYÉB KÖRÜLMÉNY:</w:t>
      </w:r>
    </w:p>
    <w:p w14:paraId="7BDFABB0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4ECA86DB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4AA46C94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20E64E9F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</w:p>
    <w:p w14:paraId="3E62EFF8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749CDE7F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lang w:eastAsia="hu-HU"/>
        </w:rPr>
      </w:pPr>
      <w:r w:rsidRPr="00BA3F25">
        <w:rPr>
          <w:rFonts w:eastAsia="Times New Roman" w:cstheme="minorHAnsi"/>
          <w:i/>
          <w:iCs/>
          <w:lang w:eastAsia="hu-HU"/>
        </w:rPr>
        <w:t xml:space="preserve">Büntetőjogi felelősségem teljes tudatában kijelentem, hogy a fentiekben közölt adatok a valóságnak megfelelnek. </w:t>
      </w:r>
    </w:p>
    <w:p w14:paraId="4110B36F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lang w:eastAsia="hu-HU"/>
        </w:rPr>
      </w:pPr>
    </w:p>
    <w:p w14:paraId="38C0888F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Gyöngyös, </w:t>
      </w:r>
      <w:proofErr w:type="gramStart"/>
      <w:r w:rsidRPr="00BA3F25">
        <w:rPr>
          <w:rFonts w:eastAsia="Times New Roman" w:cstheme="minorHAnsi"/>
          <w:lang w:eastAsia="hu-HU"/>
        </w:rPr>
        <w:t>20....</w:t>
      </w:r>
      <w:proofErr w:type="gramEnd"/>
      <w:r w:rsidRPr="00BA3F25">
        <w:rPr>
          <w:rFonts w:eastAsia="Times New Roman" w:cstheme="minorHAnsi"/>
          <w:lang w:eastAsia="hu-HU"/>
        </w:rPr>
        <w:t>. ..... ....</w:t>
      </w:r>
    </w:p>
    <w:p w14:paraId="4D43AA9E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37F552FB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                                                                                                                              ..................................................</w:t>
      </w:r>
    </w:p>
    <w:p w14:paraId="597D2A05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                                                                                                                              </w:t>
      </w:r>
      <w:r w:rsidRPr="00BA3F25">
        <w:rPr>
          <w:rFonts w:eastAsia="Times New Roman" w:cstheme="minorHAnsi"/>
          <w:b/>
          <w:bCs/>
          <w:lang w:eastAsia="hu-HU"/>
        </w:rPr>
        <w:t>kérelmező aláírása/bélyegzője</w:t>
      </w:r>
    </w:p>
    <w:p w14:paraId="75370C26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50C74DB5" w14:textId="485A440B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u w:val="single"/>
          <w:lang w:eastAsia="hu-HU"/>
        </w:rPr>
      </w:pPr>
      <w:r>
        <w:rPr>
          <w:rFonts w:eastAsia="Times New Roman" w:cstheme="minorHAnsi"/>
          <w:b/>
          <w:bCs/>
          <w:i/>
          <w:iCs/>
          <w:u w:val="single"/>
          <w:lang w:eastAsia="hu-HU"/>
        </w:rPr>
        <w:t>F</w:t>
      </w:r>
      <w:r w:rsidRPr="00BA3F25">
        <w:rPr>
          <w:rFonts w:eastAsia="Times New Roman" w:cstheme="minorHAnsi"/>
          <w:b/>
          <w:bCs/>
          <w:i/>
          <w:iCs/>
          <w:u w:val="single"/>
          <w:lang w:eastAsia="hu-HU"/>
        </w:rPr>
        <w:t xml:space="preserve"> E L H Í V Á </w:t>
      </w:r>
      <w:proofErr w:type="gramStart"/>
      <w:r w:rsidRPr="00BA3F25">
        <w:rPr>
          <w:rFonts w:eastAsia="Times New Roman" w:cstheme="minorHAnsi"/>
          <w:b/>
          <w:bCs/>
          <w:i/>
          <w:iCs/>
          <w:u w:val="single"/>
          <w:lang w:eastAsia="hu-HU"/>
        </w:rPr>
        <w:t>S :</w:t>
      </w:r>
      <w:proofErr w:type="gramEnd"/>
    </w:p>
    <w:p w14:paraId="08FCFCA3" w14:textId="77777777" w:rsidR="00740D0C" w:rsidRPr="00BA3F25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A KÉRELEMHEZ MELLÉKELNI SZÜKSÉGES:</w:t>
      </w:r>
    </w:p>
    <w:p w14:paraId="6C74B18F" w14:textId="77777777" w:rsidR="00740D0C" w:rsidRPr="00740D0C" w:rsidRDefault="00740D0C" w:rsidP="00740D0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2"/>
          <w:szCs w:val="12"/>
          <w:lang w:eastAsia="hu-HU"/>
        </w:rPr>
      </w:pPr>
    </w:p>
    <w:p w14:paraId="53CCAB91" w14:textId="77777777" w:rsidR="00740D0C" w:rsidRPr="00BA3F25" w:rsidRDefault="00740D0C" w:rsidP="00740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társasház kérelmező esetén a társasház alapító okiratát, szervezeti és működési     szabályzatát és tulajdoni törzslapját, </w:t>
      </w:r>
    </w:p>
    <w:p w14:paraId="6DDEB3D0" w14:textId="77777777" w:rsidR="00740D0C" w:rsidRPr="00BA3F25" w:rsidRDefault="00740D0C" w:rsidP="00740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lakásszövetkezet kérelmező esetén az alapszabályát és az ingatlan tulajdoni törzslapját,</w:t>
      </w:r>
    </w:p>
    <w:p w14:paraId="13A5201C" w14:textId="77777777" w:rsidR="00740D0C" w:rsidRPr="00BA3F25" w:rsidRDefault="00740D0C" w:rsidP="00740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katasztrófavédelmi hatóság által kiállított káreseményi jegyzőkönyvet vagy hatósági bizonyítványt.</w:t>
      </w:r>
    </w:p>
    <w:p w14:paraId="40CD9B3A" w14:textId="77777777" w:rsidR="00740D0C" w:rsidRPr="00BA3F25" w:rsidRDefault="00740D0C" w:rsidP="00740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az érvényes vagyonbiztosításról szóló biztosítási kötvényt,</w:t>
      </w:r>
    </w:p>
    <w:p w14:paraId="2AC8DDBB" w14:textId="77777777" w:rsidR="00740D0C" w:rsidRPr="00BA3F25" w:rsidRDefault="00740D0C" w:rsidP="00740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kárszakértői véleményt,</w:t>
      </w:r>
    </w:p>
    <w:p w14:paraId="29C29E91" w14:textId="6FBC7423" w:rsidR="00C048C3" w:rsidRDefault="00740D0C" w:rsidP="00740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</w:pPr>
      <w:r w:rsidRPr="00740D0C">
        <w:rPr>
          <w:rFonts w:eastAsia="Times New Roman" w:cstheme="minorHAnsi"/>
          <w:lang w:eastAsia="hu-HU"/>
        </w:rPr>
        <w:t xml:space="preserve">a biztosító kártérítési ajánlatát vagy kárkifizetésről szóló igazolását.  </w:t>
      </w:r>
    </w:p>
    <w:sectPr w:rsidR="00C048C3" w:rsidSect="00B217E6">
      <w:headerReference w:type="default" r:id="rId5"/>
      <w:footerReference w:type="even" r:id="rId6"/>
      <w:pgSz w:w="11906" w:h="16838"/>
      <w:pgMar w:top="709" w:right="1418" w:bottom="709" w:left="1418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2FBA" w14:textId="77777777" w:rsidR="002676FB" w:rsidRDefault="00740D0C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22AF90" w14:textId="77777777" w:rsidR="002676FB" w:rsidRDefault="00740D0C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21F1" w14:textId="77777777" w:rsidR="002676FB" w:rsidRDefault="00740D0C">
    <w:pPr>
      <w:pStyle w:val="lfej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1ACE7E0" w14:textId="77777777" w:rsidR="002676FB" w:rsidRDefault="00740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C77C8"/>
    <w:multiLevelType w:val="hybridMultilevel"/>
    <w:tmpl w:val="32A8D046"/>
    <w:lvl w:ilvl="0" w:tplc="A6128886">
      <w:start w:val="1"/>
      <w:numFmt w:val="lowerLetter"/>
      <w:lvlText w:val="%1)"/>
      <w:lvlJc w:val="left"/>
      <w:pPr>
        <w:ind w:left="731" w:hanging="360"/>
      </w:pPr>
      <w:rPr>
        <w:rFonts w:hint="default"/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C"/>
    <w:rsid w:val="00740D0C"/>
    <w:rsid w:val="00C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7FB"/>
  <w15:chartTrackingRefBased/>
  <w15:docId w15:val="{0EAB28CC-40D8-429D-A792-BF8C9C66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D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0D0C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740D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40D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40D0C"/>
  </w:style>
  <w:style w:type="paragraph" w:styleId="lfej">
    <w:name w:val="header"/>
    <w:basedOn w:val="Norml"/>
    <w:link w:val="lfejChar"/>
    <w:uiPriority w:val="99"/>
    <w:unhideWhenUsed/>
    <w:rsid w:val="00740D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40D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 Jávorszkiné Gubancsik</dc:creator>
  <cp:keywords/>
  <dc:description/>
  <cp:lastModifiedBy>Gréta Jávorszkiné Gubancsik</cp:lastModifiedBy>
  <cp:revision>1</cp:revision>
  <dcterms:created xsi:type="dcterms:W3CDTF">2021-02-05T09:35:00Z</dcterms:created>
  <dcterms:modified xsi:type="dcterms:W3CDTF">2021-02-05T09:39:00Z</dcterms:modified>
</cp:coreProperties>
</file>