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1D2706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1D2706" w:rsidRDefault="001D2706" w:rsidP="00AE767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1. melléklet a </w:t>
            </w:r>
            <w:r w:rsidR="00AE7679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4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/2017. (</w:t>
            </w:r>
            <w:r w:rsidR="00AE7679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V.03.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 w:rsidP="001D270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EC45D5" w:rsidP="00EC45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orint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4074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40743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320A43">
        <w:trPr>
          <w:trHeight w:val="7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59621576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64390198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407439" w:rsidP="0040743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64390198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 w:rsidP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10308799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10720455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10720455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30612000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30237800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30237800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 w:rsidP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17500777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 w:rsidP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16565277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16565277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1200000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 w:rsidP="00320A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</w:t>
            </w:r>
            <w:r w:rsidR="00320A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ltségvetési támogatások és kiegészítő támogatások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5666666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5666666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29777000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64072552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91160623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29777000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84072552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91160623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07439" w:rsidP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14692586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14692586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9998241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9997241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 w:rsidP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4694345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4694345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2090000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2106400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2272807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1450000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1450000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1425958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679304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D0140B" w:rsidP="00D014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746654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687663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65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16400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159186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450</w:t>
            </w:r>
            <w:r w:rsidR="0056176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498969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499005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18934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18934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498969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499005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E7679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E7679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E7679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91938576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165760705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6176F" w:rsidP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173015219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18552286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18585620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18585620</w:t>
            </w:r>
          </w:p>
        </w:tc>
      </w:tr>
      <w:tr w:rsidR="00996A2C" w:rsidTr="005617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18552286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6176F" w:rsidP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18585620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18585620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1994351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1994351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18552286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176F" w:rsidP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18585620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20579971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176F" w:rsidP="00A30B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110490862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184346325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193595190</w:t>
            </w:r>
          </w:p>
        </w:tc>
      </w:tr>
      <w:tr w:rsidR="001D2706" w:rsidTr="00996A2C">
        <w:trPr>
          <w:trHeight w:val="240"/>
        </w:trPr>
        <w:tc>
          <w:tcPr>
            <w:tcW w:w="549" w:type="dxa"/>
            <w:vAlign w:val="center"/>
          </w:tcPr>
          <w:p w:rsidR="001D2706" w:rsidRDefault="001D270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  <w:hideMark/>
          </w:tcPr>
          <w:p w:rsidR="001D2706" w:rsidRDefault="001D2706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vAlign w:val="center"/>
            <w:hideMark/>
          </w:tcPr>
          <w:p w:rsidR="001D2706" w:rsidRDefault="001D2706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vAlign w:val="center"/>
            <w:hideMark/>
          </w:tcPr>
          <w:p w:rsidR="001D2706" w:rsidRDefault="001D2706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vAlign w:val="center"/>
            <w:hideMark/>
          </w:tcPr>
          <w:p w:rsidR="001D2706" w:rsidRDefault="001D2706">
            <w:pPr>
              <w:spacing w:after="0"/>
              <w:rPr>
                <w:rFonts w:cs="Times New Roman"/>
              </w:rPr>
            </w:pPr>
          </w:p>
        </w:tc>
      </w:tr>
    </w:tbl>
    <w:p w:rsidR="001D2706" w:rsidRDefault="001D2706">
      <w:r>
        <w:br w:type="page"/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1D2706" w:rsidTr="001D2706">
        <w:trPr>
          <w:trHeight w:val="240"/>
        </w:trPr>
        <w:tc>
          <w:tcPr>
            <w:tcW w:w="9102" w:type="dxa"/>
            <w:gridSpan w:val="5"/>
            <w:vAlign w:val="center"/>
          </w:tcPr>
          <w:p w:rsidR="001D2706" w:rsidRDefault="001D2706" w:rsidP="001D2706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lastRenderedPageBreak/>
              <w:t>2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melléklet a </w:t>
            </w:r>
            <w:r w:rsidR="00AE7679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4</w:t>
            </w:r>
            <w:r w:rsidR="00AE7679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/2017. (</w:t>
            </w:r>
            <w:r w:rsidR="00AE7679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V.03.</w:t>
            </w:r>
            <w:r w:rsidR="00AE7679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) 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EC45D5" w:rsidP="00EC45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orint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56176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56176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5617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5617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108588847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C45D5" w:rsidP="00561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167751724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C45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157875170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38650000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81892233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6176F" w:rsidP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76793757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5895000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11790078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11145278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12956537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21133802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20706816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12836310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10552350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7103282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38251000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42383261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42126037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829427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829427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36798000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36268934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694893" w:rsidP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36261830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1453000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5284900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5034780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14792586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4794345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4794345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4794345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94893" w:rsidP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9998241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B71D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B71D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694893" w:rsidP="00AB71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108688847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EC45D5" w:rsidP="00EC45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182544310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EC45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162669515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E7679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E7679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C45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1802015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C45D5" w:rsidP="00EC45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1802015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C45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1802015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EC45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1802015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EC45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1802015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EC45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1802015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C45D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1802015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C45D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1802015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C45D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1802015</w:t>
            </w:r>
          </w:p>
        </w:tc>
      </w:tr>
      <w:tr w:rsidR="00996A2C" w:rsidTr="0077368F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C45D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110490862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C45D5" w:rsidP="0077368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184346325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C45D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164471530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996A2C" w:rsidRDefault="00996A2C" w:rsidP="00996A2C"/>
    <w:p w:rsidR="001D2706" w:rsidRDefault="001D2706" w:rsidP="00996A2C">
      <w:pPr>
        <w:sectPr w:rsidR="001D2706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FC4457" w:rsidTr="000E4895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lastRenderedPageBreak/>
              <w:t>3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melléklet a </w:t>
            </w:r>
            <w:r w:rsidR="00AE7679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4</w:t>
            </w:r>
            <w:r w:rsidR="00AE7679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/2017. (</w:t>
            </w:r>
            <w:r w:rsidR="00AE7679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V.03.</w:t>
            </w:r>
            <w:r w:rsidR="00AE7679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) 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FC4457" w:rsidTr="000E4895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</w:tr>
      <w:tr w:rsidR="00FC4457" w:rsidTr="000E4895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( Ft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)</w:t>
            </w:r>
          </w:p>
        </w:tc>
      </w:tr>
      <w:tr w:rsidR="00FC4457" w:rsidTr="000E4895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2016. január 1-jén</w:t>
            </w:r>
          </w:p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18585620</w:t>
            </w:r>
          </w:p>
        </w:tc>
      </w:tr>
      <w:tr w:rsidR="00FC4457" w:rsidTr="000E4895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18391330</w:t>
            </w:r>
          </w:p>
        </w:tc>
      </w:tr>
      <w:tr w:rsidR="00FC4457" w:rsidTr="000E4895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194290</w:t>
            </w:r>
          </w:p>
        </w:tc>
      </w:tr>
      <w:tr w:rsidR="00FC4457" w:rsidTr="000E4895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175008784</w:t>
            </w:r>
          </w:p>
        </w:tc>
      </w:tr>
      <w:tr w:rsidR="00FC4457" w:rsidTr="000E4895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164471530</w:t>
            </w:r>
          </w:p>
        </w:tc>
      </w:tr>
      <w:tr w:rsidR="00FC4457" w:rsidTr="000E4895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2016. december 31-én</w:t>
            </w:r>
          </w:p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29122874</w:t>
            </w:r>
          </w:p>
        </w:tc>
      </w:tr>
      <w:tr w:rsidR="00FC4457" w:rsidTr="000E4895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28877554</w:t>
            </w:r>
          </w:p>
        </w:tc>
      </w:tr>
      <w:tr w:rsidR="00FC4457" w:rsidTr="000E4895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245320</w:t>
            </w:r>
          </w:p>
        </w:tc>
      </w:tr>
    </w:tbl>
    <w:p w:rsidR="00FC4457" w:rsidRDefault="00FC4457" w:rsidP="00FC4457"/>
    <w:p w:rsidR="00FC4457" w:rsidRDefault="00FC4457" w:rsidP="00996A2C">
      <w:pPr>
        <w:sectPr w:rsidR="00FC4457" w:rsidSect="00FC4457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645CDA" w:rsidRDefault="00645CDA" w:rsidP="00645CD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4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AE7679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AE7679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AE7679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AE7679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645CDA" w:rsidRPr="007907A8" w:rsidRDefault="00645CDA" w:rsidP="00645CDA">
      <w:pPr>
        <w:jc w:val="center"/>
        <w:rPr>
          <w:rFonts w:ascii="Times New Roman" w:hAnsi="Times New Roman" w:cs="Times New Roman"/>
          <w:b/>
        </w:rPr>
      </w:pPr>
      <w:r w:rsidRPr="007907A8">
        <w:rPr>
          <w:rFonts w:ascii="Times New Roman" w:hAnsi="Times New Roman" w:cs="Times New Roman"/>
          <w:b/>
        </w:rPr>
        <w:t>Az önkormányzat 201</w:t>
      </w:r>
      <w:r>
        <w:rPr>
          <w:rFonts w:ascii="Times New Roman" w:hAnsi="Times New Roman" w:cs="Times New Roman"/>
          <w:b/>
        </w:rPr>
        <w:t>6</w:t>
      </w:r>
      <w:r w:rsidRPr="007907A8">
        <w:rPr>
          <w:rFonts w:ascii="Times New Roman" w:hAnsi="Times New Roman" w:cs="Times New Roman"/>
          <w:b/>
        </w:rPr>
        <w:t>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645CDA" w:rsidRPr="007907A8" w:rsidRDefault="00645CDA" w:rsidP="00645CDA">
      <w:pPr>
        <w:jc w:val="center"/>
        <w:rPr>
          <w:rFonts w:ascii="Times New Roman" w:hAnsi="Times New Roman" w:cs="Times New Roman"/>
        </w:rPr>
      </w:pPr>
      <w:r w:rsidRPr="007907A8">
        <w:rPr>
          <w:rFonts w:ascii="Times New Roman" w:hAnsi="Times New Roman" w:cs="Times New Roman"/>
        </w:rPr>
        <w:t>(Ft-ban)</w:t>
      </w:r>
    </w:p>
    <w:p w:rsidR="00645CDA" w:rsidRDefault="00645CDA" w:rsidP="00645CDA"/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616"/>
        <w:gridCol w:w="1130"/>
        <w:gridCol w:w="1130"/>
      </w:tblGrid>
      <w:tr w:rsidR="00645CDA" w:rsidTr="000E4895">
        <w:trPr>
          <w:trHeight w:val="506"/>
        </w:trPr>
        <w:tc>
          <w:tcPr>
            <w:tcW w:w="6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7907A8" w:rsidRDefault="00645CDA" w:rsidP="000E48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7907A8" w:rsidRDefault="00645CDA" w:rsidP="000E48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5CDA" w:rsidRPr="007907A8" w:rsidRDefault="00645CDA" w:rsidP="000E48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645CDA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7907A8" w:rsidRDefault="00645CDA" w:rsidP="000E48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CDA" w:rsidRPr="007907A8" w:rsidRDefault="00645CDA" w:rsidP="000E489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2679000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5CDA" w:rsidRPr="007907A8" w:rsidRDefault="00645CDA" w:rsidP="000E489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5294087</w:t>
            </w:r>
          </w:p>
        </w:tc>
      </w:tr>
      <w:tr w:rsidR="00645CDA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2679000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C6881" w:rsidRDefault="00645CDA" w:rsidP="000E489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5294087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62416000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64390198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94454000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91160623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Default="00645CDA" w:rsidP="000E48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Felhalmozási célú eredményszemléletű bevételei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1225000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4694345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896000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896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2313BC" w:rsidRDefault="00645CDA" w:rsidP="000E489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158991000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F62503" w:rsidRDefault="00645CDA" w:rsidP="000E489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171949728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15568000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9010567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4216000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7952499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F62503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19784000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F62503" w:rsidRDefault="00645CDA" w:rsidP="000E489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16963066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68426000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71130446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5050000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5663311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2313BC" w:rsidRDefault="00645CDA" w:rsidP="000E489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10561000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11145278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84027000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220994" w:rsidRDefault="00645CDA" w:rsidP="000E489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87939035</w:t>
            </w:r>
          </w:p>
        </w:tc>
      </w:tr>
      <w:tr w:rsidR="00645CDA" w:rsidRPr="008411C2" w:rsidTr="00AE7679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4184000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220994" w:rsidRDefault="00645CDA" w:rsidP="000E489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4536162</w:t>
            </w:r>
          </w:p>
        </w:tc>
      </w:tr>
      <w:tr w:rsidR="00645CDA" w:rsidRPr="008411C2" w:rsidTr="00AE7679">
        <w:trPr>
          <w:trHeight w:val="506"/>
        </w:trPr>
        <w:tc>
          <w:tcPr>
            <w:tcW w:w="6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2313BC" w:rsidRDefault="00645CDA" w:rsidP="000E489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Egyéb ráfordítások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60459000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220994" w:rsidRDefault="00645CDA" w:rsidP="000E489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58475412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5CDA" w:rsidRPr="002313BC" w:rsidRDefault="00645CDA" w:rsidP="000E489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-6794000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45CDA" w:rsidRPr="00220994" w:rsidRDefault="00645CDA" w:rsidP="000E489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9330140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18934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0E489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0E4895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0E489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18934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7E13" w:rsidRDefault="00645CDA" w:rsidP="000E489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7E13" w:rsidRDefault="00645CDA" w:rsidP="000E489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7E13" w:rsidRDefault="00645CDA" w:rsidP="000E489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  <w:bookmarkStart w:id="1" w:name="_GoBack"/>
            <w:bookmarkEnd w:id="1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7E13" w:rsidRDefault="00645CDA" w:rsidP="000E4895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Default="00645CDA" w:rsidP="000E48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0E489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0E489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0E489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18934</w:t>
            </w:r>
          </w:p>
        </w:tc>
      </w:tr>
      <w:tr w:rsidR="00645CDA" w:rsidRPr="008411C2" w:rsidTr="000E4895">
        <w:trPr>
          <w:trHeight w:val="685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0E4895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0E489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0E489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0E489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0E489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0E489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0E489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45CDA" w:rsidRPr="008411C2" w:rsidTr="000E4895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0E489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0E489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-6711000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0E489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9349074</w:t>
            </w:r>
          </w:p>
        </w:tc>
      </w:tr>
    </w:tbl>
    <w:p w:rsidR="00645CDA" w:rsidRPr="008411C2" w:rsidRDefault="00645CDA" w:rsidP="00645CDA">
      <w:pPr>
        <w:rPr>
          <w:rFonts w:eastAsia="Lucida Sans Unicode" w:cs="Tahoma"/>
          <w:lang w:bidi="hu-HU"/>
        </w:rPr>
      </w:pPr>
    </w:p>
    <w:p w:rsidR="001D2706" w:rsidRDefault="001D2706" w:rsidP="00996A2C"/>
    <w:p w:rsidR="00FC4457" w:rsidRDefault="00FC4457" w:rsidP="00996A2C"/>
    <w:p w:rsidR="00645CDA" w:rsidRDefault="00645CDA" w:rsidP="00996A2C">
      <w:pPr>
        <w:sectPr w:rsidR="00645CDA" w:rsidSect="00645CDA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13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6840"/>
        <w:gridCol w:w="1800"/>
        <w:gridCol w:w="1900"/>
        <w:gridCol w:w="1520"/>
      </w:tblGrid>
      <w:tr w:rsidR="00645CDA" w:rsidRPr="009C7E6B" w:rsidTr="000E4895">
        <w:trPr>
          <w:trHeight w:val="255"/>
        </w:trPr>
        <w:tc>
          <w:tcPr>
            <w:tcW w:w="13060" w:type="dxa"/>
            <w:gridSpan w:val="5"/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lastRenderedPageBreak/>
              <w:t>5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melléklet a </w:t>
            </w:r>
            <w:r w:rsidR="00AE7679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4</w:t>
            </w:r>
            <w:r w:rsidR="00AE7679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/2017. (</w:t>
            </w:r>
            <w:r w:rsidR="00AE7679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V.03.</w:t>
            </w:r>
            <w:r w:rsidR="00AE7679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) 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645CDA" w:rsidRPr="00645CDA" w:rsidTr="000E4895">
        <w:trPr>
          <w:trHeight w:val="255"/>
        </w:trPr>
        <w:tc>
          <w:tcPr>
            <w:tcW w:w="1306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645CDA" w:rsidRDefault="00645CDA" w:rsidP="000E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45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2016. évi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645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mérlege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645CDA" w:rsidRPr="009C7E6B" w:rsidTr="000E4895">
        <w:trPr>
          <w:trHeight w:val="972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136001939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132999455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3627606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5804773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139629545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138804228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2889500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2989500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0E4895">
        <w:trPr>
          <w:trHeight w:val="40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0E4895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2889500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2989500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2889500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2989500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133720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119390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0E4895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133720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119390</w:t>
            </w:r>
          </w:p>
        </w:tc>
      </w:tr>
      <w:tr w:rsidR="00645CDA" w:rsidRPr="009C7E6B" w:rsidTr="000E4895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133720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119390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142652765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141913118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194290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245320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194290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245320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18357996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28877554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18357996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28877554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18552286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29122874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D/I/1 Költségvetési évben esedékes követelések működési célú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934964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696213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228929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190981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624985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126697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81050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378535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7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934964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696213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55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75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144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87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10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9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5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64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6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 xml:space="preserve">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33334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33334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33334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968298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696213</w:t>
            </w:r>
          </w:p>
        </w:tc>
      </w:tr>
      <w:tr w:rsidR="00645CDA" w:rsidRPr="009C7E6B" w:rsidTr="000E4895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162173349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171732205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150069216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150069216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16906747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16906747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-126123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-6836476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-6710353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9349074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160139487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169488561</w:t>
            </w:r>
          </w:p>
        </w:tc>
      </w:tr>
      <w:tr w:rsidR="00645CDA" w:rsidRPr="009C7E6B" w:rsidTr="000E4895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231061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249293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6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82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231061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249293</w:t>
            </w: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H/II/3 Költségvetési évet követően esedékes kötelezettségek dologi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9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1802015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1994351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1802015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1994351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8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</w:t>
            </w:r>
            <w:proofErr w:type="spell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évévet</w:t>
            </w:r>
            <w:proofErr w:type="spell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követően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68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1802015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1994351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AE7679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2033862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2243644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0E489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0E4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162173349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0E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171732205</w:t>
            </w:r>
          </w:p>
        </w:tc>
      </w:tr>
    </w:tbl>
    <w:p w:rsidR="00645CDA" w:rsidRDefault="00645CDA" w:rsidP="00645CDA"/>
    <w:p w:rsidR="00FC4457" w:rsidRDefault="00FC4457" w:rsidP="00996A2C"/>
    <w:p w:rsidR="00FC4457" w:rsidRDefault="00FC4457" w:rsidP="00996A2C"/>
    <w:p w:rsidR="00645CDA" w:rsidRDefault="00645CDA" w:rsidP="00996A2C">
      <w:pPr>
        <w:sectPr w:rsidR="00645CDA" w:rsidSect="00FC4457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FC4457" w:rsidRDefault="00FC4457" w:rsidP="00FC4457">
      <w:pPr>
        <w:jc w:val="right"/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6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AE7679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AE7679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AE7679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AE7679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FC4457" w:rsidTr="000E4895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C4457" w:rsidRPr="00387E96" w:rsidRDefault="00FC4457" w:rsidP="000E4895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AE7679" w:rsidTr="00766FB2">
        <w:trPr>
          <w:trHeight w:val="199"/>
        </w:trPr>
        <w:tc>
          <w:tcPr>
            <w:tcW w:w="130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E7679" w:rsidRDefault="00AE7679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 !</w:t>
            </w:r>
            <w:proofErr w:type="gramEnd"/>
          </w:p>
        </w:tc>
      </w:tr>
      <w:tr w:rsidR="00FC4457" w:rsidTr="000E4895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FC4457" w:rsidTr="000E4895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teljesítés</w:t>
            </w:r>
          </w:p>
        </w:tc>
      </w:tr>
      <w:tr w:rsidR="00FC4457" w:rsidTr="000E4895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59621576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64390198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64390198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38650000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81892233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76793757</w:t>
            </w: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29777000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84072552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91160623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5895000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11790078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11145278</w:t>
            </w: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12956537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21133802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20706816</w:t>
            </w: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2090000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2106400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2272807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12836310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10552350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7103282</w:t>
            </w: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38251000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42383261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42126037</w:t>
            </w: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498969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499005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91938576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151068119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158322633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108588847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167751724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157875170</w:t>
            </w: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18552286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18585620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20579971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18552286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18585620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18585620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1994351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belüli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meglőlegezések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visszafizetése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1802015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1802015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1802015</w:t>
            </w: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18552286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18585620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20579971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1802015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1802015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1802015</w:t>
            </w:r>
          </w:p>
        </w:tc>
      </w:tr>
      <w:tr w:rsidR="00FC4457" w:rsidTr="000E4895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110490862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169653739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178902604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110390862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169553739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159677185</w:t>
            </w:r>
          </w:p>
        </w:tc>
      </w:tr>
      <w:tr w:rsidR="00FC4457" w:rsidTr="000E4895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AE7679" w:rsidTr="00AC1621">
        <w:trPr>
          <w:gridAfter w:val="2"/>
          <w:wAfter w:w="1385" w:type="dxa"/>
          <w:trHeight w:val="185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E7679" w:rsidRDefault="00AE7679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 !</w:t>
            </w:r>
            <w:proofErr w:type="gramEnd"/>
          </w:p>
        </w:tc>
      </w:tr>
      <w:tr w:rsidR="00FC4457" w:rsidTr="000E4895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FC4457" w:rsidTr="000E4895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teljesítés</w:t>
            </w:r>
          </w:p>
        </w:tc>
      </w:tr>
      <w:tr w:rsidR="00FC4457" w:rsidTr="000E4895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4794345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4794345</w:t>
            </w:r>
          </w:p>
        </w:tc>
      </w:tr>
      <w:tr w:rsidR="00FC4457" w:rsidTr="000E4895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9998241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9998241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9998241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4694345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4694345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14692586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14692586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14792586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4794345</w:t>
            </w: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14692586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14692586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14792586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4794345</w:t>
            </w:r>
          </w:p>
        </w:tc>
      </w:tr>
    </w:tbl>
    <w:p w:rsidR="00FC4457" w:rsidRDefault="00FC4457" w:rsidP="00FC4457"/>
    <w:p w:rsidR="00FC4457" w:rsidRDefault="00FC4457" w:rsidP="00FC4457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FC4457" w:rsidTr="000E4895">
        <w:trPr>
          <w:trHeight w:val="358"/>
        </w:trPr>
        <w:tc>
          <w:tcPr>
            <w:tcW w:w="7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Beruházási (felhalmozási) kiadások előirányzata beruházásonként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679" w:rsidTr="006F5EDF">
        <w:trPr>
          <w:trHeight w:val="449"/>
        </w:trPr>
        <w:tc>
          <w:tcPr>
            <w:tcW w:w="134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7679" w:rsidRDefault="00AE7679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 !</w:t>
            </w:r>
            <w:proofErr w:type="gramEnd"/>
          </w:p>
        </w:tc>
      </w:tr>
      <w:tr w:rsidR="00FC4457" w:rsidTr="000E4895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FC4457" w:rsidTr="000E4895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Pr="0098301D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Használt traktor és tartozékai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98301D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301D">
              <w:rPr>
                <w:rFonts w:ascii="Times New Roman" w:hAnsi="Times New Roman" w:cs="Times New Roman"/>
                <w:b/>
                <w:bCs/>
                <w:color w:val="000000"/>
              </w:rPr>
              <w:t>3242945</w:t>
            </w:r>
          </w:p>
        </w:tc>
      </w:tr>
      <w:tr w:rsidR="00FC4457" w:rsidTr="000E4895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Pr="0098301D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301D">
              <w:rPr>
                <w:rFonts w:ascii="Times New Roman" w:hAnsi="Times New Roman" w:cs="Times New Roman"/>
                <w:color w:val="000000"/>
              </w:rPr>
              <w:t>2 db utánfutó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98301D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1451400</w:t>
            </w:r>
          </w:p>
        </w:tc>
      </w:tr>
      <w:tr w:rsidR="00FC4457" w:rsidTr="000E4895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Pr="0098301D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Részesedés vásárlása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98301D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100000</w:t>
            </w:r>
          </w:p>
        </w:tc>
      </w:tr>
      <w:tr w:rsidR="00FC4457" w:rsidTr="000E4895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0E4895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4457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457" w:rsidRPr="0098301D" w:rsidRDefault="00FC4457" w:rsidP="000E4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4794345</w:t>
            </w:r>
          </w:p>
        </w:tc>
      </w:tr>
    </w:tbl>
    <w:p w:rsidR="001D2706" w:rsidRDefault="001D2706" w:rsidP="00996A2C"/>
    <w:p w:rsidR="001D2706" w:rsidRDefault="001D2706" w:rsidP="00996A2C"/>
    <w:p w:rsidR="001D2706" w:rsidRDefault="001D2706" w:rsidP="00996A2C"/>
    <w:p w:rsidR="001D2706" w:rsidRDefault="001D2706" w:rsidP="00996A2C">
      <w:pPr>
        <w:sectPr w:rsidR="001D2706" w:rsidSect="00FC4457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E166CF" w:rsidRPr="00E166CF" w:rsidRDefault="00E166CF" w:rsidP="00E16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eszköz állományának alakulása 201</w:t>
      </w:r>
      <w:r w:rsidR="00EC45D5">
        <w:rPr>
          <w:rFonts w:ascii="Times New Roman" w:hAnsi="Times New Roman" w:cs="Times New Roman"/>
          <w:b/>
          <w:sz w:val="24"/>
          <w:szCs w:val="24"/>
        </w:rPr>
        <w:t>6</w:t>
      </w:r>
      <w:r w:rsidRPr="00E166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 w:rsidR="001D270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C445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D2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457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7</w:t>
      </w:r>
      <w:proofErr w:type="gramEnd"/>
      <w:r w:rsidR="001D2706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AE7679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AE7679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AE7679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AE7679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1D2706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AC4CD4" w:rsidRDefault="00AC4CD4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163739779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7547568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477617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171764964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3696335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3696335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180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3696335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3696515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774788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774788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774788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774788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163739959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10469115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477617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174686691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27737840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3919962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343897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3201699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3002664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1519168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14330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4536162</w:t>
            </w:r>
          </w:p>
        </w:tc>
      </w:tr>
      <w:tr w:rsidR="009E5541" w:rsidRPr="009E5541" w:rsidTr="007C2953">
        <w:trPr>
          <w:trHeight w:val="521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774788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774788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30740504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4664342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358227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35763073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30740504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4664342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358227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35763073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132999455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5804773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119390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138923618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645CDA" w:rsidRDefault="00645CDA">
      <w:pPr>
        <w:sectPr w:rsidR="00645CDA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E6F79" w:rsidRDefault="00645CDA" w:rsidP="00645CDA">
      <w:pPr>
        <w:jc w:val="right"/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8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AE7679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AE7679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AE7679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AE7679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AD2ACA" w:rsidRDefault="00AD2ACA" w:rsidP="00AD2ACA"/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AD2ACA" w:rsidRDefault="00AD2ACA" w:rsidP="00AD2ACA"/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05502B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645CDA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645CDA" w:rsidP="00645CDA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9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AE7679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AE7679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AE7679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AE7679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2D05AF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E20417">
        <w:rPr>
          <w:rFonts w:ascii="Times New Roman" w:hAnsi="Times New Roman" w:cs="Times New Roman"/>
          <w:b/>
        </w:rPr>
        <w:t>6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05502B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645CDA" w:rsidP="00645CDA">
      <w:pPr>
        <w:jc w:val="right"/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10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AE7679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AE7679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AE7679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AE7679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 w:rsidP="0064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E20417" w:rsidRDefault="00E20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18646B" w:rsidRDefault="00E20417" w:rsidP="00E20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</w:t>
            </w:r>
            <w:r w:rsidR="001864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orint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E204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E204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E204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E204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E204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D39E8" w:rsidRDefault="005D39E8" w:rsidP="00645CDA">
      <w:pPr>
        <w:sectPr w:rsidR="005D39E8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5D39E8" w:rsidRPr="00E8570B" w:rsidRDefault="005D39E8" w:rsidP="005D39E8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1. melléklet a </w:t>
      </w:r>
      <w:r w:rsidR="00AE7679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AE7679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AE7679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AE7679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5D39E8" w:rsidRPr="00E8570B" w:rsidRDefault="005D39E8" w:rsidP="005D39E8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Kimutatás</w:t>
      </w:r>
    </w:p>
    <w:p w:rsidR="005D39E8" w:rsidRPr="00E8570B" w:rsidRDefault="005D39E8" w:rsidP="005D39E8">
      <w:pPr>
        <w:jc w:val="center"/>
        <w:rPr>
          <w:rFonts w:ascii="Times New Roman" w:hAnsi="Times New Roman" w:cs="Times New Roman"/>
          <w:b/>
        </w:rPr>
      </w:pPr>
      <w:proofErr w:type="gramStart"/>
      <w:r w:rsidRPr="00E8570B">
        <w:rPr>
          <w:rFonts w:ascii="Times New Roman" w:hAnsi="Times New Roman" w:cs="Times New Roman"/>
          <w:b/>
        </w:rPr>
        <w:t>a</w:t>
      </w:r>
      <w:proofErr w:type="gramEnd"/>
      <w:r w:rsidRPr="00E8570B">
        <w:rPr>
          <w:rFonts w:ascii="Times New Roman" w:hAnsi="Times New Roman" w:cs="Times New Roman"/>
          <w:b/>
        </w:rPr>
        <w:t xml:space="preserve"> közvetett támogatásokról 2016. év</w:t>
      </w:r>
    </w:p>
    <w:p w:rsidR="005D39E8" w:rsidRPr="00E8570B" w:rsidRDefault="005D39E8" w:rsidP="005D39E8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( Ft-ban)</w:t>
      </w:r>
    </w:p>
    <w:p w:rsidR="005D39E8" w:rsidRPr="00E8570B" w:rsidRDefault="005D39E8" w:rsidP="005D39E8">
      <w:pPr>
        <w:rPr>
          <w:rFonts w:ascii="Times New Roman" w:hAnsi="Times New Roman" w:cs="Times New Roman"/>
        </w:rPr>
      </w:pPr>
    </w:p>
    <w:p w:rsidR="005D39E8" w:rsidRPr="00E8570B" w:rsidRDefault="005D39E8" w:rsidP="005D39E8">
      <w:pPr>
        <w:rPr>
          <w:rFonts w:ascii="Times New Roman" w:hAnsi="Times New Roman" w:cs="Times New Roman"/>
        </w:rPr>
      </w:pPr>
    </w:p>
    <w:tbl>
      <w:tblPr>
        <w:tblW w:w="908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720"/>
        <w:gridCol w:w="4180"/>
        <w:gridCol w:w="4180"/>
      </w:tblGrid>
      <w:tr w:rsidR="005D39E8" w:rsidRPr="00E8570B" w:rsidTr="000D62B3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támogatások megnevezése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 tervezett összege</w:t>
            </w:r>
          </w:p>
        </w:tc>
      </w:tr>
      <w:tr w:rsidR="005D39E8" w:rsidRPr="00E8570B" w:rsidTr="000D62B3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D39E8" w:rsidRPr="00E8570B" w:rsidTr="000D62B3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5D39E8" w:rsidRPr="00E8570B" w:rsidTr="000D62B3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D39E8" w:rsidRPr="00E8570B" w:rsidTr="000D62B3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D39E8" w:rsidRPr="00E8570B" w:rsidTr="000D62B3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jogosultjai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összege</w:t>
            </w:r>
          </w:p>
        </w:tc>
      </w:tr>
      <w:tr w:rsidR="005D39E8" w:rsidRPr="00E8570B" w:rsidTr="000D62B3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D39E8" w:rsidRPr="00E8570B" w:rsidTr="000D62B3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5D39E8" w:rsidRPr="00E8570B" w:rsidTr="000D62B3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D39E8" w:rsidRPr="00E8570B" w:rsidRDefault="005D39E8" w:rsidP="005D39E8">
      <w:pPr>
        <w:rPr>
          <w:rFonts w:ascii="Times New Roman" w:hAnsi="Times New Roman" w:cs="Times New Roman"/>
        </w:rPr>
      </w:pPr>
    </w:p>
    <w:p w:rsidR="000D4F5B" w:rsidRDefault="000D4F5B" w:rsidP="00645CDA"/>
    <w:sectPr w:rsidR="000D4F5B" w:rsidSect="005D39E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7B3" w:rsidRDefault="001A77B3" w:rsidP="00387E96">
      <w:pPr>
        <w:spacing w:after="0" w:line="240" w:lineRule="auto"/>
      </w:pPr>
      <w:r>
        <w:separator/>
      </w:r>
    </w:p>
  </w:endnote>
  <w:endnote w:type="continuationSeparator" w:id="0">
    <w:p w:rsidR="001A77B3" w:rsidRDefault="001A77B3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311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45CDA" w:rsidRPr="00645CDA" w:rsidRDefault="007628D2" w:rsidP="00645CDA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645CDA">
          <w:rPr>
            <w:rFonts w:ascii="Times New Roman" w:hAnsi="Times New Roman" w:cs="Times New Roman"/>
          </w:rPr>
          <w:fldChar w:fldCharType="begin"/>
        </w:r>
        <w:r w:rsidR="00645CDA" w:rsidRPr="00645CDA">
          <w:rPr>
            <w:rFonts w:ascii="Times New Roman" w:hAnsi="Times New Roman" w:cs="Times New Roman"/>
          </w:rPr>
          <w:instrText xml:space="preserve"> PAGE   \* MERGEFORMAT </w:instrText>
        </w:r>
        <w:r w:rsidRPr="00645CDA">
          <w:rPr>
            <w:rFonts w:ascii="Times New Roman" w:hAnsi="Times New Roman" w:cs="Times New Roman"/>
          </w:rPr>
          <w:fldChar w:fldCharType="separate"/>
        </w:r>
        <w:r w:rsidR="00AE7679">
          <w:rPr>
            <w:rFonts w:ascii="Times New Roman" w:hAnsi="Times New Roman" w:cs="Times New Roman"/>
            <w:noProof/>
          </w:rPr>
          <w:t>29</w:t>
        </w:r>
        <w:r w:rsidRPr="00645CD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7B3" w:rsidRDefault="001A77B3" w:rsidP="00387E96">
      <w:pPr>
        <w:spacing w:after="0" w:line="240" w:lineRule="auto"/>
      </w:pPr>
      <w:r>
        <w:separator/>
      </w:r>
    </w:p>
  </w:footnote>
  <w:footnote w:type="continuationSeparator" w:id="0">
    <w:p w:rsidR="001A77B3" w:rsidRDefault="001A77B3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660AA"/>
    <w:rsid w:val="00004027"/>
    <w:rsid w:val="00013E8C"/>
    <w:rsid w:val="000168EA"/>
    <w:rsid w:val="0005502B"/>
    <w:rsid w:val="00057705"/>
    <w:rsid w:val="00064587"/>
    <w:rsid w:val="000743C6"/>
    <w:rsid w:val="000A0EDE"/>
    <w:rsid w:val="000D4F5B"/>
    <w:rsid w:val="0011685B"/>
    <w:rsid w:val="00147695"/>
    <w:rsid w:val="00147C41"/>
    <w:rsid w:val="0018646B"/>
    <w:rsid w:val="001A45F6"/>
    <w:rsid w:val="001A77B3"/>
    <w:rsid w:val="001C1E49"/>
    <w:rsid w:val="001C66FE"/>
    <w:rsid w:val="001D2706"/>
    <w:rsid w:val="001E10D3"/>
    <w:rsid w:val="001E6F79"/>
    <w:rsid w:val="001F6ED0"/>
    <w:rsid w:val="00220994"/>
    <w:rsid w:val="002313BC"/>
    <w:rsid w:val="00246546"/>
    <w:rsid w:val="00263E8A"/>
    <w:rsid w:val="00265C4A"/>
    <w:rsid w:val="00280E7C"/>
    <w:rsid w:val="00284569"/>
    <w:rsid w:val="002962AF"/>
    <w:rsid w:val="002A3676"/>
    <w:rsid w:val="002D05AF"/>
    <w:rsid w:val="002F069C"/>
    <w:rsid w:val="00320074"/>
    <w:rsid w:val="00320A43"/>
    <w:rsid w:val="0033566E"/>
    <w:rsid w:val="003414F2"/>
    <w:rsid w:val="003803F6"/>
    <w:rsid w:val="003871CE"/>
    <w:rsid w:val="00387E96"/>
    <w:rsid w:val="003941E3"/>
    <w:rsid w:val="003D1B2A"/>
    <w:rsid w:val="003F2CFC"/>
    <w:rsid w:val="003F41FA"/>
    <w:rsid w:val="00406327"/>
    <w:rsid w:val="00407439"/>
    <w:rsid w:val="004314D0"/>
    <w:rsid w:val="00457512"/>
    <w:rsid w:val="00460AA2"/>
    <w:rsid w:val="00486D40"/>
    <w:rsid w:val="004C4C10"/>
    <w:rsid w:val="0056176F"/>
    <w:rsid w:val="0058370E"/>
    <w:rsid w:val="005B3F13"/>
    <w:rsid w:val="005D39E8"/>
    <w:rsid w:val="005F5D7C"/>
    <w:rsid w:val="006072C0"/>
    <w:rsid w:val="00645CDA"/>
    <w:rsid w:val="00694893"/>
    <w:rsid w:val="006B0616"/>
    <w:rsid w:val="007136F3"/>
    <w:rsid w:val="007628D2"/>
    <w:rsid w:val="0077368F"/>
    <w:rsid w:val="007907A8"/>
    <w:rsid w:val="007A4438"/>
    <w:rsid w:val="007A7017"/>
    <w:rsid w:val="007C1732"/>
    <w:rsid w:val="007C2953"/>
    <w:rsid w:val="00825E01"/>
    <w:rsid w:val="0083009C"/>
    <w:rsid w:val="008408A9"/>
    <w:rsid w:val="008411C2"/>
    <w:rsid w:val="008A4472"/>
    <w:rsid w:val="008C36A0"/>
    <w:rsid w:val="008C443E"/>
    <w:rsid w:val="008C6881"/>
    <w:rsid w:val="00912CA3"/>
    <w:rsid w:val="009660AA"/>
    <w:rsid w:val="0098301D"/>
    <w:rsid w:val="0099458B"/>
    <w:rsid w:val="00996A2C"/>
    <w:rsid w:val="009C7E6B"/>
    <w:rsid w:val="009D02B4"/>
    <w:rsid w:val="009E5541"/>
    <w:rsid w:val="009F7473"/>
    <w:rsid w:val="00A25FDD"/>
    <w:rsid w:val="00A30BF4"/>
    <w:rsid w:val="00A3152F"/>
    <w:rsid w:val="00A455B0"/>
    <w:rsid w:val="00A875C4"/>
    <w:rsid w:val="00AA514A"/>
    <w:rsid w:val="00AB71D8"/>
    <w:rsid w:val="00AC4CD4"/>
    <w:rsid w:val="00AD2ACA"/>
    <w:rsid w:val="00AE557D"/>
    <w:rsid w:val="00AE7679"/>
    <w:rsid w:val="00B51BBB"/>
    <w:rsid w:val="00BA0CBB"/>
    <w:rsid w:val="00BA0E6E"/>
    <w:rsid w:val="00BA1081"/>
    <w:rsid w:val="00BE08B0"/>
    <w:rsid w:val="00C077B5"/>
    <w:rsid w:val="00C52835"/>
    <w:rsid w:val="00CA6DF8"/>
    <w:rsid w:val="00CC5408"/>
    <w:rsid w:val="00CE7129"/>
    <w:rsid w:val="00CF0B76"/>
    <w:rsid w:val="00D0140B"/>
    <w:rsid w:val="00D3051C"/>
    <w:rsid w:val="00D61BB8"/>
    <w:rsid w:val="00D64F44"/>
    <w:rsid w:val="00D83788"/>
    <w:rsid w:val="00D90275"/>
    <w:rsid w:val="00DA283E"/>
    <w:rsid w:val="00DA3954"/>
    <w:rsid w:val="00DE398B"/>
    <w:rsid w:val="00DF4BD2"/>
    <w:rsid w:val="00E04BB7"/>
    <w:rsid w:val="00E166CF"/>
    <w:rsid w:val="00E20417"/>
    <w:rsid w:val="00E43F5E"/>
    <w:rsid w:val="00E62BA4"/>
    <w:rsid w:val="00E73441"/>
    <w:rsid w:val="00EB7DB6"/>
    <w:rsid w:val="00EC45D5"/>
    <w:rsid w:val="00ED5E77"/>
    <w:rsid w:val="00EF1445"/>
    <w:rsid w:val="00F62503"/>
    <w:rsid w:val="00FB0191"/>
    <w:rsid w:val="00FB7E13"/>
    <w:rsid w:val="00FC3C8F"/>
    <w:rsid w:val="00FC4457"/>
    <w:rsid w:val="00FD0724"/>
    <w:rsid w:val="00FD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6E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1633B-AC49-429A-B3AD-A3A57773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29</Pages>
  <Words>5841</Words>
  <Characters>40303</Characters>
  <Application>Microsoft Office Word</Application>
  <DocSecurity>0</DocSecurity>
  <Lines>335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10</cp:revision>
  <cp:lastPrinted>2017-04-20T07:01:00Z</cp:lastPrinted>
  <dcterms:created xsi:type="dcterms:W3CDTF">2017-03-06T12:47:00Z</dcterms:created>
  <dcterms:modified xsi:type="dcterms:W3CDTF">2017-05-03T09:41:00Z</dcterms:modified>
</cp:coreProperties>
</file>