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BA7" w:rsidRPr="00444478" w:rsidRDefault="008B7095" w:rsidP="00A34BA7">
      <w:pPr>
        <w:pStyle w:val="Listaszerbekezds"/>
        <w:numPr>
          <w:ilvl w:val="0"/>
          <w:numId w:val="1"/>
        </w:numPr>
        <w:spacing w:after="120"/>
        <w:jc w:val="right"/>
        <w:rPr>
          <w:b/>
        </w:rPr>
      </w:pPr>
      <w:r>
        <w:rPr>
          <w:b/>
        </w:rPr>
        <w:t>függelék</w:t>
      </w:r>
      <w:bookmarkStart w:id="0" w:name="_GoBack"/>
      <w:bookmarkEnd w:id="0"/>
    </w:p>
    <w:p w:rsidR="0090105A" w:rsidRPr="00444478" w:rsidRDefault="00A34BA7" w:rsidP="00A34BA7">
      <w:pPr>
        <w:pStyle w:val="Listaszerbekezds"/>
        <w:spacing w:after="120"/>
        <w:ind w:left="1788" w:firstLine="336"/>
        <w:jc w:val="right"/>
        <w:rPr>
          <w:b/>
        </w:rPr>
      </w:pPr>
      <w:r w:rsidRPr="00444478">
        <w:rPr>
          <w:b/>
        </w:rPr>
        <w:t xml:space="preserve"> </w:t>
      </w:r>
      <w:proofErr w:type="gramStart"/>
      <w:r w:rsidRPr="00444478">
        <w:rPr>
          <w:b/>
        </w:rPr>
        <w:t>a</w:t>
      </w:r>
      <w:proofErr w:type="gramEnd"/>
      <w:r w:rsidRPr="00444478">
        <w:rPr>
          <w:b/>
        </w:rPr>
        <w:t xml:space="preserve"> </w:t>
      </w:r>
      <w:r w:rsidR="00DE2159">
        <w:rPr>
          <w:b/>
        </w:rPr>
        <w:t>3</w:t>
      </w:r>
      <w:r w:rsidR="00816654" w:rsidRPr="00444478">
        <w:rPr>
          <w:b/>
        </w:rPr>
        <w:t>/2018.</w:t>
      </w:r>
      <w:r w:rsidRPr="00444478">
        <w:rPr>
          <w:b/>
        </w:rPr>
        <w:t xml:space="preserve"> </w:t>
      </w:r>
      <w:r w:rsidR="00816654" w:rsidRPr="00444478">
        <w:rPr>
          <w:b/>
        </w:rPr>
        <w:t>(</w:t>
      </w:r>
      <w:r w:rsidR="007679A2" w:rsidRPr="00444478">
        <w:rPr>
          <w:b/>
        </w:rPr>
        <w:t>II</w:t>
      </w:r>
      <w:r w:rsidR="00816654" w:rsidRPr="00444478">
        <w:rPr>
          <w:b/>
        </w:rPr>
        <w:t>I</w:t>
      </w:r>
      <w:r w:rsidR="00DE2159">
        <w:rPr>
          <w:b/>
        </w:rPr>
        <w:t>.30.</w:t>
      </w:r>
      <w:r w:rsidR="0090105A" w:rsidRPr="00444478">
        <w:rPr>
          <w:b/>
        </w:rPr>
        <w:t xml:space="preserve">) </w:t>
      </w:r>
      <w:r w:rsidR="007679A2" w:rsidRPr="00444478">
        <w:rPr>
          <w:b/>
        </w:rPr>
        <w:t xml:space="preserve">önkormányzati </w:t>
      </w:r>
      <w:r w:rsidR="0090105A" w:rsidRPr="00444478">
        <w:rPr>
          <w:b/>
        </w:rPr>
        <w:t>rendeletéhez</w:t>
      </w:r>
    </w:p>
    <w:p w:rsidR="0090105A" w:rsidRPr="009C096A" w:rsidRDefault="0090105A" w:rsidP="0090105A">
      <w:pPr>
        <w:jc w:val="center"/>
        <w:rPr>
          <w:b/>
        </w:rPr>
      </w:pPr>
    </w:p>
    <w:p w:rsidR="0090105A" w:rsidRPr="009C096A" w:rsidRDefault="0090105A" w:rsidP="0090105A">
      <w:pPr>
        <w:jc w:val="center"/>
        <w:rPr>
          <w:b/>
        </w:rPr>
      </w:pPr>
      <w:r w:rsidRPr="009C096A">
        <w:rPr>
          <w:b/>
        </w:rPr>
        <w:t>A KÉPVISELŐ-TESTÜLET TAGJAINAK NÉVSORA</w:t>
      </w:r>
    </w:p>
    <w:p w:rsidR="0090105A" w:rsidRDefault="0090105A" w:rsidP="0090105A"/>
    <w:p w:rsidR="0090105A" w:rsidRDefault="0090105A" w:rsidP="0090105A">
      <w:pPr>
        <w:spacing w:after="240"/>
      </w:pPr>
      <w:r>
        <w:t>Némethné Kovács Andrea</w:t>
      </w:r>
      <w:r>
        <w:tab/>
        <w:t>polgármester</w:t>
      </w:r>
      <w:r>
        <w:tab/>
      </w:r>
      <w:r>
        <w:tab/>
        <w:t>3443 Mezőnagymihály, Keresztesi u. 6/</w:t>
      </w:r>
      <w:proofErr w:type="gramStart"/>
      <w:r>
        <w:t>A</w:t>
      </w:r>
      <w:proofErr w:type="gramEnd"/>
      <w:r>
        <w:t>.</w:t>
      </w:r>
    </w:p>
    <w:p w:rsidR="0090105A" w:rsidRDefault="004E13E8" w:rsidP="0090105A">
      <w:pPr>
        <w:spacing w:after="240"/>
      </w:pPr>
      <w:r>
        <w:t>Gulyásné Szabó Brigitta</w:t>
      </w:r>
      <w:r w:rsidR="0090105A">
        <w:tab/>
      </w:r>
      <w:r w:rsidR="0090105A">
        <w:tab/>
        <w:t>alpolgármester</w:t>
      </w:r>
      <w:r w:rsidR="0090105A">
        <w:tab/>
      </w:r>
      <w:r w:rsidR="0090105A">
        <w:tab/>
        <w:t xml:space="preserve">3443 Mezőnagymihály, </w:t>
      </w:r>
      <w:r>
        <w:t>Dózsa György u. 20</w:t>
      </w:r>
      <w:r w:rsidR="00816654">
        <w:t>.</w:t>
      </w:r>
    </w:p>
    <w:p w:rsidR="0090105A" w:rsidRDefault="004E13E8" w:rsidP="0090105A">
      <w:pPr>
        <w:spacing w:after="240"/>
      </w:pPr>
      <w:r>
        <w:t>Balla József</w:t>
      </w:r>
      <w:r w:rsidR="0090105A">
        <w:tab/>
      </w:r>
      <w:r w:rsidR="0090105A">
        <w:tab/>
      </w:r>
      <w:r w:rsidR="0090105A">
        <w:tab/>
        <w:t>képviselő</w:t>
      </w:r>
      <w:r w:rsidR="0090105A">
        <w:tab/>
      </w:r>
      <w:r w:rsidR="0090105A">
        <w:tab/>
        <w:t xml:space="preserve">3443 </w:t>
      </w:r>
      <w:r>
        <w:t>Mezőnagymihály, Kossuth u. 123.</w:t>
      </w:r>
    </w:p>
    <w:p w:rsidR="004E13E8" w:rsidRDefault="004E13E8" w:rsidP="0090105A">
      <w:pPr>
        <w:spacing w:after="240"/>
      </w:pPr>
      <w:r>
        <w:t>Dövényi-Nagyné</w:t>
      </w:r>
      <w:r w:rsidR="001760CB">
        <w:t xml:space="preserve"> Monoki Bernadett</w:t>
      </w:r>
      <w:r w:rsidR="001760CB">
        <w:tab/>
        <w:t>képviselő</w:t>
      </w:r>
      <w:r w:rsidR="001760CB">
        <w:tab/>
      </w:r>
      <w:r>
        <w:t>3443 Mezőnagymihály, Kossuth u. 113.</w:t>
      </w:r>
    </w:p>
    <w:p w:rsidR="008942E9" w:rsidRDefault="008942E9" w:rsidP="0090105A">
      <w:pPr>
        <w:spacing w:after="240"/>
      </w:pPr>
      <w:r>
        <w:t>Holló Ferenc</w:t>
      </w:r>
      <w:r>
        <w:tab/>
      </w:r>
      <w:r>
        <w:tab/>
      </w:r>
      <w:r>
        <w:tab/>
        <w:t>képviselő</w:t>
      </w:r>
      <w:r>
        <w:tab/>
      </w:r>
      <w:r>
        <w:tab/>
        <w:t>3443 Mezőnagymihály, Kossuth u. 131.</w:t>
      </w:r>
    </w:p>
    <w:p w:rsidR="0090105A" w:rsidRDefault="0090105A" w:rsidP="0090105A">
      <w:pPr>
        <w:spacing w:after="240"/>
      </w:pPr>
      <w:r>
        <w:t>Kissné Dudás Ilona</w:t>
      </w:r>
      <w:r>
        <w:tab/>
      </w:r>
      <w:r>
        <w:tab/>
        <w:t>képviselő</w:t>
      </w:r>
      <w:r>
        <w:tab/>
      </w:r>
      <w:r>
        <w:tab/>
        <w:t>3443 Mezőnagymihály, Kertalja u. 1/</w:t>
      </w:r>
      <w:proofErr w:type="gramStart"/>
      <w:r>
        <w:t>A</w:t>
      </w:r>
      <w:proofErr w:type="gramEnd"/>
      <w:r>
        <w:t>.</w:t>
      </w:r>
    </w:p>
    <w:p w:rsidR="004E13E8" w:rsidRDefault="004E13E8" w:rsidP="0090105A">
      <w:pPr>
        <w:spacing w:after="240"/>
      </w:pPr>
      <w:r>
        <w:t>Németh Szabolcs</w:t>
      </w:r>
      <w:r>
        <w:tab/>
      </w:r>
      <w:r>
        <w:tab/>
        <w:t>képviselő</w:t>
      </w:r>
      <w:r>
        <w:tab/>
      </w:r>
      <w:r>
        <w:tab/>
        <w:t xml:space="preserve">3443 Mezőnagymihály, Kertalja u. </w:t>
      </w:r>
      <w:r w:rsidR="001760CB">
        <w:t>8.</w:t>
      </w:r>
    </w:p>
    <w:p w:rsidR="00816654" w:rsidRDefault="00816654" w:rsidP="0090105A">
      <w:pPr>
        <w:spacing w:after="240"/>
      </w:pPr>
    </w:p>
    <w:p w:rsidR="00D5152A" w:rsidRDefault="00D5152A"/>
    <w:sectPr w:rsidR="00D5152A" w:rsidSect="00D51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3D55"/>
    <w:multiLevelType w:val="hybridMultilevel"/>
    <w:tmpl w:val="8A2ADD7A"/>
    <w:lvl w:ilvl="0" w:tplc="61B49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105A"/>
    <w:rsid w:val="001760CB"/>
    <w:rsid w:val="00353FED"/>
    <w:rsid w:val="003F4289"/>
    <w:rsid w:val="00444478"/>
    <w:rsid w:val="004E13E8"/>
    <w:rsid w:val="005B19B6"/>
    <w:rsid w:val="00690DB9"/>
    <w:rsid w:val="006F46FE"/>
    <w:rsid w:val="006F7611"/>
    <w:rsid w:val="007679A2"/>
    <w:rsid w:val="00816654"/>
    <w:rsid w:val="00885E37"/>
    <w:rsid w:val="008942E9"/>
    <w:rsid w:val="008B7095"/>
    <w:rsid w:val="0090105A"/>
    <w:rsid w:val="0092249E"/>
    <w:rsid w:val="00A0556D"/>
    <w:rsid w:val="00A34BA7"/>
    <w:rsid w:val="00A8228E"/>
    <w:rsid w:val="00B04555"/>
    <w:rsid w:val="00D5152A"/>
    <w:rsid w:val="00DE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10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010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4</cp:revision>
  <cp:lastPrinted>2019-11-11T11:59:00Z</cp:lastPrinted>
  <dcterms:created xsi:type="dcterms:W3CDTF">2019-11-11T11:59:00Z</dcterms:created>
  <dcterms:modified xsi:type="dcterms:W3CDTF">2019-11-12T12:44:00Z</dcterms:modified>
</cp:coreProperties>
</file>