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4E" w:rsidRPr="00FB5454" w:rsidRDefault="00E1254E" w:rsidP="00E1254E">
      <w:pPr>
        <w:jc w:val="center"/>
        <w:rPr>
          <w:rFonts w:ascii="Arial" w:hAnsi="Arial" w:cs="Arial"/>
          <w:b/>
          <w:vertAlign w:val="superscript"/>
        </w:rPr>
      </w:pPr>
      <w:r w:rsidRPr="001B7DA5">
        <w:rPr>
          <w:rFonts w:ascii="Arial" w:hAnsi="Arial" w:cs="Arial"/>
        </w:rPr>
        <w:t>11. számú melléklet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vertAlign w:val="superscript"/>
        </w:rPr>
        <w:t>(3)</w:t>
      </w:r>
    </w:p>
    <w:p w:rsidR="00E1254E" w:rsidRDefault="00E1254E" w:rsidP="00E1254E">
      <w:pPr>
        <w:jc w:val="center"/>
      </w:pPr>
    </w:p>
    <w:p w:rsidR="00E1254E" w:rsidRDefault="00E1254E" w:rsidP="00E1254E">
      <w:pPr>
        <w:jc w:val="center"/>
      </w:pPr>
    </w:p>
    <w:tbl>
      <w:tblPr>
        <w:tblW w:w="944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6"/>
        <w:gridCol w:w="1823"/>
        <w:gridCol w:w="1823"/>
        <w:gridCol w:w="3770"/>
      </w:tblGrid>
      <w:tr w:rsidR="00E1254E" w:rsidRPr="001B7DA5" w:rsidTr="00555041">
        <w:trPr>
          <w:trHeight w:val="360"/>
        </w:trPr>
        <w:tc>
          <w:tcPr>
            <w:tcW w:w="9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54E" w:rsidRPr="001B7DA5" w:rsidRDefault="00E1254E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gramStart"/>
            <w:r w:rsidRPr="001B7DA5">
              <w:rPr>
                <w:rFonts w:ascii="Arial" w:hAnsi="Arial" w:cs="Arial"/>
                <w:b/>
                <w:bCs/>
                <w:lang/>
              </w:rPr>
              <w:t>az  1</w:t>
            </w:r>
            <w:proofErr w:type="gramEnd"/>
            <w:r w:rsidRPr="001B7DA5">
              <w:rPr>
                <w:rFonts w:ascii="Arial" w:hAnsi="Arial" w:cs="Arial"/>
                <w:b/>
                <w:bCs/>
                <w:lang/>
              </w:rPr>
              <w:t xml:space="preserve">/2014. (II.10.) </w:t>
            </w:r>
            <w:r w:rsidRPr="001B7DA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rendelettervezet 13. §</w:t>
            </w:r>
            <w:proofErr w:type="spellStart"/>
            <w:r w:rsidRPr="001B7DA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</w:p>
        </w:tc>
      </w:tr>
      <w:tr w:rsidR="00E1254E" w:rsidRPr="0069380F" w:rsidTr="00555041">
        <w:trPr>
          <w:trHeight w:val="255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54E" w:rsidRPr="0069380F" w:rsidRDefault="00E1254E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54E" w:rsidRPr="0069380F" w:rsidRDefault="00E1254E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54E" w:rsidRPr="0069380F" w:rsidRDefault="00E1254E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54E" w:rsidRPr="0069380F" w:rsidRDefault="00E1254E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E1254E" w:rsidRPr="002F7106" w:rsidTr="00555041">
        <w:trPr>
          <w:trHeight w:val="255"/>
        </w:trPr>
        <w:tc>
          <w:tcPr>
            <w:tcW w:w="94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lang w:eastAsia="hu-HU"/>
              </w:rPr>
              <w:t>Az Önkormányzat 353/2011.(XII.30.) Kormányrendelet szerinti saját bevételei</w:t>
            </w:r>
          </w:p>
        </w:tc>
      </w:tr>
      <w:tr w:rsidR="00E1254E" w:rsidRPr="002F7106" w:rsidTr="00555041">
        <w:trPr>
          <w:trHeight w:val="270"/>
        </w:trPr>
        <w:tc>
          <w:tcPr>
            <w:tcW w:w="94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E1254E" w:rsidRPr="002F7106" w:rsidTr="00555041">
        <w:trPr>
          <w:trHeight w:val="360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</w:t>
            </w:r>
            <w:proofErr w:type="spellEnd"/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7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E1254E" w:rsidRPr="002F7106" w:rsidTr="00555041">
        <w:trPr>
          <w:trHeight w:val="25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71803</w:t>
            </w:r>
          </w:p>
        </w:tc>
      </w:tr>
      <w:tr w:rsidR="00E1254E" w:rsidRPr="002F7106" w:rsidTr="00555041">
        <w:trPr>
          <w:trHeight w:val="25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14750</w:t>
            </w:r>
          </w:p>
        </w:tc>
      </w:tr>
      <w:tr w:rsidR="00E1254E" w:rsidRPr="002F7106" w:rsidTr="00555041">
        <w:trPr>
          <w:trHeight w:val="25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E1254E" w:rsidRPr="002F7106" w:rsidTr="00555041">
        <w:trPr>
          <w:trHeight w:val="25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Tárgyi eszköz és immateriális jószág,</w:t>
            </w:r>
            <w:proofErr w:type="gramStart"/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részvény értékesítés</w:t>
            </w:r>
            <w:proofErr w:type="gram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E1254E" w:rsidRPr="002F7106" w:rsidTr="00555041">
        <w:trPr>
          <w:trHeight w:val="25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Bírság</w:t>
            </w:r>
            <w:proofErr w:type="gramStart"/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,pótlék-</w:t>
            </w:r>
            <w:proofErr w:type="gramEnd"/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és díjbevétel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11988</w:t>
            </w:r>
          </w:p>
        </w:tc>
      </w:tr>
      <w:tr w:rsidR="00E1254E" w:rsidRPr="002F7106" w:rsidTr="00555041">
        <w:trPr>
          <w:trHeight w:val="25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E1254E" w:rsidRPr="002F7106" w:rsidTr="00555041">
        <w:trPr>
          <w:trHeight w:val="25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54E" w:rsidRPr="002F7106" w:rsidRDefault="00E1254E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98541</w:t>
            </w:r>
          </w:p>
        </w:tc>
      </w:tr>
    </w:tbl>
    <w:p w:rsidR="00E1254E" w:rsidRDefault="00E1254E" w:rsidP="00E1254E">
      <w:pPr>
        <w:jc w:val="center"/>
      </w:pPr>
    </w:p>
    <w:p w:rsidR="00E1254E" w:rsidRDefault="00E1254E" w:rsidP="00E1254E">
      <w:pPr>
        <w:jc w:val="center"/>
      </w:pPr>
    </w:p>
    <w:p w:rsidR="00F7272E" w:rsidRDefault="00F7272E">
      <w:bookmarkStart w:id="0" w:name="_GoBack"/>
      <w:bookmarkEnd w:id="0"/>
    </w:p>
    <w:sectPr w:rsidR="00F7272E" w:rsidSect="00E125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4E"/>
    <w:rsid w:val="00E1254E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254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254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2015-03-02T11:57:00Z</dcterms:created>
  <dcterms:modified xsi:type="dcterms:W3CDTF">2015-03-02T11:58:00Z</dcterms:modified>
</cp:coreProperties>
</file>