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64" w:type="dxa"/>
        <w:jc w:val="center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"/>
        <w:gridCol w:w="660"/>
        <w:gridCol w:w="660"/>
        <w:gridCol w:w="2022"/>
        <w:gridCol w:w="241"/>
        <w:gridCol w:w="3394"/>
        <w:gridCol w:w="1926"/>
      </w:tblGrid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815FB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</w:pPr>
          </w:p>
          <w:p w:rsidR="00B815FB" w:rsidRPr="001A067A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vertAlign w:val="superscript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8</w:t>
            </w:r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 xml:space="preserve">. számú </w:t>
            </w:r>
            <w:proofErr w:type="gramStart"/>
            <w:r w:rsidRPr="007A19C8">
              <w:rPr>
                <w:rFonts w:ascii="Arial" w:eastAsia="Times New Roman" w:hAnsi="Arial" w:cs="Arial"/>
                <w:b/>
                <w:bCs/>
                <w:kern w:val="0"/>
                <w:lang w:eastAsia="hu-HU"/>
              </w:rPr>
              <w:t>melléklet</w:t>
            </w:r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(</w:t>
            </w:r>
            <w:proofErr w:type="gramEnd"/>
            <w:r>
              <w:rPr>
                <w:rFonts w:ascii="Arial" w:eastAsia="Times New Roman" w:hAnsi="Arial" w:cs="Arial"/>
                <w:b/>
                <w:bCs/>
                <w:kern w:val="0"/>
                <w:vertAlign w:val="superscript"/>
                <w:lang w:eastAsia="hu-HU"/>
              </w:rPr>
              <w:t>1)</w:t>
            </w:r>
          </w:p>
          <w:p w:rsidR="00B815FB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A </w:t>
            </w:r>
            <w:r w:rsidRPr="00372F6B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 xml:space="preserve">1/2016. (II.11.) </w:t>
            </w: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számú költségvetési rendelettervezet 10. §</w:t>
            </w:r>
            <w:proofErr w:type="spellStart"/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-ához</w:t>
            </w:r>
            <w:proofErr w:type="spellEnd"/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966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A 201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6</w:t>
            </w:r>
            <w:r w:rsidRPr="001E792D"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  <w:t>. évi költségvetési felhalmozási hiány finanszírozására szolgáló pénzügyi műveletek</w:t>
            </w: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15FB" w:rsidRPr="001E792D" w:rsidTr="00E83CE0">
        <w:trPr>
          <w:trHeight w:val="360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8"/>
                <w:szCs w:val="28"/>
                <w:lang w:eastAsia="hu-HU"/>
              </w:rPr>
            </w:pPr>
          </w:p>
        </w:tc>
        <w:tc>
          <w:tcPr>
            <w:tcW w:w="89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A239B8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</w:pPr>
            <w:r w:rsidRPr="00A239B8">
              <w:rPr>
                <w:rFonts w:ascii="Arial" w:eastAsia="Times New Roman" w:hAnsi="Arial" w:cs="Arial"/>
                <w:bCs/>
                <w:kern w:val="0"/>
                <w:sz w:val="28"/>
                <w:szCs w:val="28"/>
                <w:lang w:eastAsia="hu-HU"/>
              </w:rPr>
              <w:t>Ezer Ft</w:t>
            </w: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2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bevétel</w:t>
            </w:r>
          </w:p>
        </w:tc>
        <w:tc>
          <w:tcPr>
            <w:tcW w:w="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Megnevezés</w:t>
            </w:r>
          </w:p>
        </w:tc>
        <w:tc>
          <w:tcPr>
            <w:tcW w:w="1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  <w:r w:rsidRPr="001E792D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  <w:t>Kiadás</w:t>
            </w: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  <w:tr w:rsidR="00B815FB" w:rsidRPr="001E792D" w:rsidTr="00E83CE0">
        <w:trPr>
          <w:trHeight w:val="255"/>
          <w:jc w:val="center"/>
        </w:trPr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15FB" w:rsidRPr="001E792D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657F3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657F3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657F3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Cs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3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657F3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815FB" w:rsidRPr="001657F3" w:rsidRDefault="00B815FB" w:rsidP="00E83C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hu-HU"/>
              </w:rPr>
            </w:pPr>
          </w:p>
        </w:tc>
      </w:tr>
    </w:tbl>
    <w:p w:rsidR="00B815FB" w:rsidRDefault="00B815FB" w:rsidP="00B815FB">
      <w:pPr>
        <w:jc w:val="center"/>
        <w:rPr>
          <w:rFonts w:cs="Tahoma"/>
          <w:b/>
          <w:i/>
          <w:sz w:val="32"/>
          <w:lang/>
        </w:rPr>
      </w:pPr>
    </w:p>
    <w:p w:rsidR="00B815FB" w:rsidRDefault="00B815FB" w:rsidP="00B815FB">
      <w:pPr>
        <w:jc w:val="center"/>
        <w:rPr>
          <w:rFonts w:cs="Tahoma"/>
          <w:b/>
          <w:i/>
          <w:sz w:val="32"/>
          <w:lang/>
        </w:rPr>
      </w:pPr>
      <w:bookmarkStart w:id="0" w:name="_GoBack"/>
      <w:bookmarkEnd w:id="0"/>
    </w:p>
    <w:sectPr w:rsidR="00B815FB" w:rsidSect="00B815F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5FB"/>
    <w:rsid w:val="00B815FB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15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B815FB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240</Characters>
  <Application>Microsoft Office Word</Application>
  <DocSecurity>0</DocSecurity>
  <Lines>2</Lines>
  <Paragraphs>1</Paragraphs>
  <ScaleCrop>false</ScaleCrop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2016-09-02T10:24:00Z</dcterms:created>
  <dcterms:modified xsi:type="dcterms:W3CDTF">2016-09-02T10:25:00Z</dcterms:modified>
</cp:coreProperties>
</file>